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EB685" w14:textId="77777777" w:rsidR="00793D71" w:rsidRDefault="00793D71" w:rsidP="009623F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CFAC79A" wp14:editId="4B14654A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821707" cy="914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logo black.ps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502" cy="91528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CIBT – Cornell Institute for Biology Teachers</w:t>
      </w:r>
    </w:p>
    <w:p w14:paraId="2FDD0000" w14:textId="77777777" w:rsidR="00793D71" w:rsidRDefault="00793D71" w:rsidP="009623FE">
      <w:pPr>
        <w:jc w:val="center"/>
        <w:rPr>
          <w:b/>
          <w:sz w:val="32"/>
          <w:szCs w:val="32"/>
        </w:rPr>
      </w:pPr>
    </w:p>
    <w:p w14:paraId="254B6701" w14:textId="79DD0A31" w:rsidR="00793D71" w:rsidRPr="00793D71" w:rsidRDefault="00793D71" w:rsidP="009623FE">
      <w:pPr>
        <w:jc w:val="center"/>
        <w:rPr>
          <w:b/>
          <w:color w:val="008000"/>
          <w:sz w:val="32"/>
          <w:szCs w:val="32"/>
        </w:rPr>
      </w:pPr>
      <w:r w:rsidRPr="00793D71">
        <w:rPr>
          <w:b/>
          <w:color w:val="008000"/>
          <w:sz w:val="32"/>
          <w:szCs w:val="32"/>
        </w:rPr>
        <w:t>The Case of the Missing Diamond Maker</w:t>
      </w:r>
    </w:p>
    <w:p w14:paraId="74093FAB" w14:textId="77777777" w:rsidR="00793D71" w:rsidRDefault="00793D71" w:rsidP="009623FE">
      <w:pPr>
        <w:jc w:val="center"/>
        <w:rPr>
          <w:b/>
          <w:sz w:val="32"/>
          <w:szCs w:val="32"/>
        </w:rPr>
      </w:pPr>
    </w:p>
    <w:p w14:paraId="22E90BA9" w14:textId="58BB4C2E" w:rsidR="00C31CDE" w:rsidRDefault="00FF4007" w:rsidP="009623FE">
      <w:pPr>
        <w:jc w:val="center"/>
        <w:rPr>
          <w:b/>
          <w:sz w:val="32"/>
          <w:szCs w:val="32"/>
        </w:rPr>
      </w:pPr>
      <w:r w:rsidRPr="009623FE">
        <w:rPr>
          <w:b/>
          <w:sz w:val="32"/>
          <w:szCs w:val="32"/>
        </w:rPr>
        <w:t>Packing List per station</w:t>
      </w:r>
    </w:p>
    <w:p w14:paraId="1FE85B7D" w14:textId="300A8CCC" w:rsidR="00016478" w:rsidRPr="009623FE" w:rsidRDefault="00016478" w:rsidP="009623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proofErr w:type="gramStart"/>
      <w:r>
        <w:rPr>
          <w:b/>
          <w:sz w:val="32"/>
          <w:szCs w:val="32"/>
        </w:rPr>
        <w:t>highlighted</w:t>
      </w:r>
      <w:proofErr w:type="gramEnd"/>
      <w:r>
        <w:rPr>
          <w:b/>
          <w:sz w:val="32"/>
          <w:szCs w:val="32"/>
        </w:rPr>
        <w:t xml:space="preserve"> in </w:t>
      </w:r>
      <w:r w:rsidRPr="00016478">
        <w:rPr>
          <w:b/>
          <w:color w:val="FF0000"/>
          <w:sz w:val="32"/>
          <w:szCs w:val="32"/>
        </w:rPr>
        <w:t>red</w:t>
      </w:r>
      <w:r>
        <w:rPr>
          <w:b/>
          <w:sz w:val="32"/>
          <w:szCs w:val="32"/>
        </w:rPr>
        <w:t xml:space="preserve"> is what teachers need to provide)</w:t>
      </w:r>
    </w:p>
    <w:p w14:paraId="61711B4C" w14:textId="77777777" w:rsidR="009623FE" w:rsidRDefault="009623FE"/>
    <w:p w14:paraId="37F318B2" w14:textId="77777777" w:rsidR="009623FE" w:rsidRPr="009623FE" w:rsidRDefault="009623FE">
      <w:pPr>
        <w:rPr>
          <w:b/>
        </w:rPr>
      </w:pPr>
      <w:r>
        <w:rPr>
          <w:b/>
        </w:rPr>
        <w:t xml:space="preserve">A. </w:t>
      </w:r>
      <w:r w:rsidRPr="009623FE">
        <w:rPr>
          <w:b/>
        </w:rPr>
        <w:t>For the Teacher’s fingerprinting demo, the day before the lab</w:t>
      </w:r>
    </w:p>
    <w:p w14:paraId="04072AF3" w14:textId="77777777" w:rsidR="009623FE" w:rsidRDefault="009623FE" w:rsidP="009623FE">
      <w:pPr>
        <w:pStyle w:val="ListParagraph"/>
        <w:numPr>
          <w:ilvl w:val="0"/>
          <w:numId w:val="3"/>
        </w:numPr>
      </w:pPr>
      <w:r>
        <w:t>Orange powder and brush</w:t>
      </w:r>
    </w:p>
    <w:p w14:paraId="6AEDB22A" w14:textId="3BD8DF0F" w:rsidR="00E251A2" w:rsidRDefault="00E251A2" w:rsidP="009623FE">
      <w:pPr>
        <w:pStyle w:val="ListParagraph"/>
        <w:numPr>
          <w:ilvl w:val="0"/>
          <w:numId w:val="3"/>
        </w:numPr>
      </w:pPr>
      <w:r>
        <w:t>Blue light</w:t>
      </w:r>
    </w:p>
    <w:p w14:paraId="22076E4B" w14:textId="62191764" w:rsidR="009623FE" w:rsidRDefault="009623FE" w:rsidP="009623FE">
      <w:pPr>
        <w:pStyle w:val="ListParagraph"/>
        <w:numPr>
          <w:ilvl w:val="0"/>
          <w:numId w:val="3"/>
        </w:numPr>
      </w:pPr>
      <w:r>
        <w:t xml:space="preserve">Black powder and </w:t>
      </w:r>
      <w:r w:rsidR="00D81A5A">
        <w:t xml:space="preserve">4 black powder </w:t>
      </w:r>
      <w:r>
        <w:t>brush</w:t>
      </w:r>
      <w:r w:rsidR="00D81A5A">
        <w:t>es</w:t>
      </w:r>
    </w:p>
    <w:p w14:paraId="121EE7B3" w14:textId="77777777" w:rsidR="009623FE" w:rsidRDefault="009623FE" w:rsidP="009623FE">
      <w:pPr>
        <w:pStyle w:val="ListParagraph"/>
        <w:numPr>
          <w:ilvl w:val="0"/>
          <w:numId w:val="3"/>
        </w:numPr>
      </w:pPr>
      <w:r>
        <w:t>Fingerprinting tape</w:t>
      </w:r>
    </w:p>
    <w:p w14:paraId="09F20836" w14:textId="563DB638" w:rsidR="00E251A2" w:rsidRDefault="00E251A2" w:rsidP="009623FE">
      <w:pPr>
        <w:pStyle w:val="ListParagraph"/>
        <w:numPr>
          <w:ilvl w:val="0"/>
          <w:numId w:val="3"/>
        </w:numPr>
      </w:pPr>
      <w:r>
        <w:t>A few adult latex gloves inside bag</w:t>
      </w:r>
    </w:p>
    <w:p w14:paraId="727749C0" w14:textId="13E167B3" w:rsidR="009C24A8" w:rsidRDefault="009C24A8" w:rsidP="009623FE">
      <w:pPr>
        <w:pStyle w:val="ListParagraph"/>
        <w:numPr>
          <w:ilvl w:val="0"/>
          <w:numId w:val="3"/>
        </w:numPr>
      </w:pPr>
      <w:r>
        <w:t>Forensics yellow tape</w:t>
      </w:r>
    </w:p>
    <w:p w14:paraId="087A2325" w14:textId="50A30A12" w:rsidR="00AD58FD" w:rsidRDefault="00AD58FD" w:rsidP="009623FE">
      <w:pPr>
        <w:pStyle w:val="ListParagraph"/>
        <w:numPr>
          <w:ilvl w:val="0"/>
          <w:numId w:val="3"/>
        </w:numPr>
      </w:pPr>
      <w:r>
        <w:t>Forensic evidence numbers</w:t>
      </w:r>
    </w:p>
    <w:p w14:paraId="46AB7733" w14:textId="77777777" w:rsidR="009623FE" w:rsidRDefault="009623FE" w:rsidP="009623FE"/>
    <w:p w14:paraId="3B08A9B5" w14:textId="4953F2ED" w:rsidR="009623FE" w:rsidRPr="009623FE" w:rsidRDefault="009623FE" w:rsidP="009623FE">
      <w:pPr>
        <w:rPr>
          <w:b/>
        </w:rPr>
      </w:pPr>
      <w:r w:rsidRPr="009623FE">
        <w:rPr>
          <w:b/>
        </w:rPr>
        <w:t>B. For the students making</w:t>
      </w:r>
      <w:r w:rsidR="009C24A8">
        <w:rPr>
          <w:b/>
        </w:rPr>
        <w:t>/lifting</w:t>
      </w:r>
      <w:r w:rsidRPr="009623FE">
        <w:rPr>
          <w:b/>
        </w:rPr>
        <w:t xml:space="preserve"> their own fingerprints</w:t>
      </w:r>
      <w:r>
        <w:rPr>
          <w:b/>
        </w:rPr>
        <w:t>, the day before the lab</w:t>
      </w:r>
      <w:r w:rsidRPr="009623FE">
        <w:rPr>
          <w:b/>
        </w:rPr>
        <w:t>:</w:t>
      </w:r>
    </w:p>
    <w:p w14:paraId="566357D9" w14:textId="0954D36F" w:rsidR="009623FE" w:rsidRDefault="009623FE" w:rsidP="009623FE">
      <w:r>
        <w:tab/>
        <w:t xml:space="preserve">1. 12 </w:t>
      </w:r>
      <w:r w:rsidR="00CF7EB3">
        <w:t>Fingerprinting</w:t>
      </w:r>
      <w:r>
        <w:t xml:space="preserve"> pads</w:t>
      </w:r>
    </w:p>
    <w:p w14:paraId="3C2E0A88" w14:textId="77777777" w:rsidR="009623FE" w:rsidRDefault="009623FE" w:rsidP="009623FE">
      <w:r>
        <w:tab/>
        <w:t>2. 12 laminated fingerprinting types handout</w:t>
      </w:r>
    </w:p>
    <w:p w14:paraId="4D56D00F" w14:textId="77777777" w:rsidR="009623FE" w:rsidRDefault="009623FE" w:rsidP="009623FE">
      <w:r>
        <w:tab/>
        <w:t>3. 12 magnification glasses</w:t>
      </w:r>
    </w:p>
    <w:p w14:paraId="349B5114" w14:textId="45824415" w:rsidR="009C24A8" w:rsidRDefault="009C24A8" w:rsidP="009623FE">
      <w:r>
        <w:tab/>
        <w:t xml:space="preserve">4.  </w:t>
      </w:r>
      <w:r w:rsidRPr="009C24A8">
        <w:rPr>
          <w:color w:val="FF0000"/>
        </w:rPr>
        <w:t>Glassware</w:t>
      </w:r>
    </w:p>
    <w:p w14:paraId="1678A253" w14:textId="77777777" w:rsidR="00FF4007" w:rsidRDefault="00FF4007"/>
    <w:p w14:paraId="2CF7F995" w14:textId="77777777" w:rsidR="009623FE" w:rsidRPr="00CC4103" w:rsidRDefault="009623FE" w:rsidP="009623FE">
      <w:pPr>
        <w:jc w:val="center"/>
        <w:rPr>
          <w:b/>
          <w:color w:val="0000FF"/>
          <w:sz w:val="32"/>
        </w:rPr>
      </w:pPr>
      <w:r w:rsidRPr="00CC4103">
        <w:rPr>
          <w:b/>
          <w:color w:val="0000FF"/>
          <w:sz w:val="32"/>
        </w:rPr>
        <w:t>FOR THE DIFFERENT STATIONS THE DAY OF THE LAB</w:t>
      </w:r>
    </w:p>
    <w:p w14:paraId="402EA225" w14:textId="77777777" w:rsidR="009623FE" w:rsidRDefault="009623FE"/>
    <w:p w14:paraId="580F3730" w14:textId="77777777" w:rsidR="00FF4007" w:rsidRPr="00793D71" w:rsidRDefault="009623FE" w:rsidP="009623FE">
      <w:pPr>
        <w:rPr>
          <w:b/>
          <w:sz w:val="28"/>
          <w:u w:val="single"/>
        </w:rPr>
      </w:pPr>
      <w:proofErr w:type="gramStart"/>
      <w:r w:rsidRPr="00793D71">
        <w:rPr>
          <w:b/>
          <w:sz w:val="28"/>
          <w:u w:val="single"/>
        </w:rPr>
        <w:t>STATION #1.</w:t>
      </w:r>
      <w:proofErr w:type="gramEnd"/>
      <w:r w:rsidRPr="00793D71">
        <w:rPr>
          <w:b/>
          <w:sz w:val="28"/>
          <w:u w:val="single"/>
        </w:rPr>
        <w:t xml:space="preserve"> </w:t>
      </w:r>
      <w:r w:rsidR="00FF4007" w:rsidRPr="00793D71">
        <w:rPr>
          <w:b/>
          <w:sz w:val="28"/>
          <w:u w:val="single"/>
        </w:rPr>
        <w:t>Fingerprinting</w:t>
      </w:r>
    </w:p>
    <w:p w14:paraId="5AC50CCB" w14:textId="77777777" w:rsidR="00FF4007" w:rsidRDefault="00FF4007" w:rsidP="00FF4007">
      <w:pPr>
        <w:pStyle w:val="ListParagraph"/>
        <w:numPr>
          <w:ilvl w:val="0"/>
          <w:numId w:val="2"/>
        </w:numPr>
      </w:pPr>
      <w:r>
        <w:t xml:space="preserve">4 laminated copies of the </w:t>
      </w:r>
      <w:r w:rsidRPr="009623FE">
        <w:rPr>
          <w:b/>
        </w:rPr>
        <w:t>suspects</w:t>
      </w:r>
      <w:r>
        <w:t xml:space="preserve"> fingerprint handout</w:t>
      </w:r>
    </w:p>
    <w:p w14:paraId="5488B836" w14:textId="77777777" w:rsidR="00FF4007" w:rsidRDefault="00FF4007" w:rsidP="00FF4007">
      <w:pPr>
        <w:pStyle w:val="ListParagraph"/>
        <w:numPr>
          <w:ilvl w:val="0"/>
          <w:numId w:val="2"/>
        </w:numPr>
      </w:pPr>
      <w:r>
        <w:t xml:space="preserve">4 laminated copies of the </w:t>
      </w:r>
      <w:r w:rsidRPr="009623FE">
        <w:rPr>
          <w:b/>
        </w:rPr>
        <w:t>evidence</w:t>
      </w:r>
      <w:r>
        <w:t xml:space="preserve"> fingerprint handout</w:t>
      </w:r>
    </w:p>
    <w:p w14:paraId="1C0FE21C" w14:textId="77777777" w:rsidR="00FF4007" w:rsidRDefault="00FF4007" w:rsidP="00FF4007">
      <w:pPr>
        <w:pStyle w:val="ListParagraph"/>
        <w:numPr>
          <w:ilvl w:val="0"/>
          <w:numId w:val="2"/>
        </w:numPr>
      </w:pPr>
      <w:r>
        <w:t>4 magnifying glasses</w:t>
      </w:r>
    </w:p>
    <w:p w14:paraId="23B1F338" w14:textId="5E32FF48" w:rsidR="0080750B" w:rsidRDefault="0080750B" w:rsidP="0080750B"/>
    <w:p w14:paraId="3B7B6B1E" w14:textId="07F1638C" w:rsidR="0080750B" w:rsidRPr="00793D71" w:rsidRDefault="0080750B" w:rsidP="0080750B">
      <w:pPr>
        <w:rPr>
          <w:b/>
          <w:sz w:val="28"/>
          <w:u w:val="single"/>
        </w:rPr>
      </w:pPr>
      <w:proofErr w:type="gramStart"/>
      <w:r w:rsidRPr="00793D71">
        <w:rPr>
          <w:b/>
          <w:sz w:val="28"/>
          <w:u w:val="single"/>
        </w:rPr>
        <w:t>STATION #2.</w:t>
      </w:r>
      <w:proofErr w:type="gramEnd"/>
      <w:r w:rsidRPr="00793D71">
        <w:rPr>
          <w:b/>
          <w:sz w:val="28"/>
          <w:u w:val="single"/>
        </w:rPr>
        <w:t xml:space="preserve"> Chromatography</w:t>
      </w:r>
    </w:p>
    <w:p w14:paraId="286214A1" w14:textId="657845B8" w:rsidR="00FF4007" w:rsidRDefault="001E7F2B" w:rsidP="0010239C">
      <w:r>
        <w:rPr>
          <w:b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209E4BD5" wp14:editId="52179882">
            <wp:simplePos x="0" y="0"/>
            <wp:positionH relativeFrom="column">
              <wp:posOffset>4114800</wp:posOffset>
            </wp:positionH>
            <wp:positionV relativeFrom="paragraph">
              <wp:posOffset>26670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chromatography pic onl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39C">
        <w:tab/>
      </w:r>
      <w:r w:rsidR="0010239C">
        <w:tab/>
        <w:t xml:space="preserve">1. Filter paper cut into </w:t>
      </w:r>
      <w:r w:rsidR="00770359">
        <w:t>2.5X7.5 cm</w:t>
      </w:r>
      <w:r w:rsidR="0010239C">
        <w:t xml:space="preserve"> strips</w:t>
      </w:r>
    </w:p>
    <w:p w14:paraId="0CD34272" w14:textId="77777777" w:rsidR="006925EB" w:rsidRDefault="0010239C" w:rsidP="0010239C">
      <w:r>
        <w:tab/>
      </w:r>
      <w:r>
        <w:tab/>
        <w:t>2. 4 plastic beakers</w:t>
      </w:r>
      <w:r w:rsidR="00765F44">
        <w:t xml:space="preserve"> labeled ‘Chromatography’</w:t>
      </w:r>
      <w:r w:rsidR="00404CAE">
        <w:t xml:space="preserve"> </w:t>
      </w:r>
      <w:r w:rsidR="006925EB">
        <w:t xml:space="preserve"> </w:t>
      </w:r>
    </w:p>
    <w:p w14:paraId="75FD0D67" w14:textId="26806B11" w:rsidR="0010239C" w:rsidRDefault="006925EB" w:rsidP="0010239C">
      <w:r>
        <w:t xml:space="preserve">                                </w:t>
      </w:r>
      <w:proofErr w:type="gramStart"/>
      <w:r w:rsidR="00404CAE">
        <w:t>plus</w:t>
      </w:r>
      <w:proofErr w:type="gramEnd"/>
      <w:r w:rsidR="00404CAE">
        <w:t xml:space="preserve"> one ‘demo’ beaker</w:t>
      </w:r>
    </w:p>
    <w:p w14:paraId="559A404A" w14:textId="317AAEF9" w:rsidR="0010239C" w:rsidRDefault="0010239C" w:rsidP="0010239C">
      <w:r>
        <w:tab/>
      </w:r>
      <w:r>
        <w:tab/>
        <w:t>3. 4 wooden dowels</w:t>
      </w:r>
      <w:r w:rsidR="009C24A8">
        <w:t xml:space="preserve"> + 2 extra</w:t>
      </w:r>
    </w:p>
    <w:p w14:paraId="4C0BA99F" w14:textId="10FCD0C2" w:rsidR="0010239C" w:rsidRDefault="0010239C" w:rsidP="0010239C">
      <w:r>
        <w:tab/>
      </w:r>
      <w:r>
        <w:tab/>
        <w:t>4. 4 binder clips</w:t>
      </w:r>
      <w:r w:rsidR="00CC4103">
        <w:t xml:space="preserve"> + 2 extra</w:t>
      </w:r>
    </w:p>
    <w:p w14:paraId="767717B1" w14:textId="22595198" w:rsidR="0010239C" w:rsidRDefault="0010239C" w:rsidP="0010239C">
      <w:r>
        <w:tab/>
      </w:r>
      <w:r>
        <w:tab/>
        <w:t xml:space="preserve">5. </w:t>
      </w:r>
      <w:r w:rsidR="00416F8B">
        <w:t xml:space="preserve">4 different black </w:t>
      </w:r>
      <w:r w:rsidR="00642557">
        <w:t>markers</w:t>
      </w:r>
      <w:r w:rsidR="00416F8B">
        <w:t xml:space="preserve"> labeled A</w:t>
      </w:r>
      <w:proofErr w:type="gramStart"/>
      <w:r w:rsidR="00416F8B">
        <w:t>,B,C,D</w:t>
      </w:r>
      <w:proofErr w:type="gramEnd"/>
    </w:p>
    <w:p w14:paraId="64A1E6F5" w14:textId="579BF422" w:rsidR="00416F8B" w:rsidRDefault="00416F8B" w:rsidP="00416F8B">
      <w:pPr>
        <w:ind w:left="1440"/>
      </w:pPr>
      <w:r>
        <w:t xml:space="preserve">6. Prepared evidence strip prepared with ‘C’ black  </w:t>
      </w:r>
    </w:p>
    <w:p w14:paraId="4DE1573A" w14:textId="58DC211D" w:rsidR="00CC4103" w:rsidRDefault="00642557" w:rsidP="00CC4103">
      <w:pPr>
        <w:ind w:left="1440"/>
      </w:pPr>
      <w:r>
        <w:t xml:space="preserve">    </w:t>
      </w:r>
      <w:proofErr w:type="gramStart"/>
      <w:r>
        <w:t>pen</w:t>
      </w:r>
      <w:proofErr w:type="gramEnd"/>
      <w:r>
        <w:t>, labeled ‘Evidence’</w:t>
      </w:r>
    </w:p>
    <w:p w14:paraId="719D1A41" w14:textId="64A9C8AA" w:rsidR="00642557" w:rsidRPr="00642557" w:rsidRDefault="00642557" w:rsidP="00642557">
      <w:pPr>
        <w:ind w:left="1440"/>
        <w:rPr>
          <w:color w:val="FF0000"/>
        </w:rPr>
      </w:pPr>
      <w:r w:rsidRPr="00642557">
        <w:rPr>
          <w:color w:val="FF0000"/>
        </w:rPr>
        <w:t>7. Trays, one per group labeled with the group’s number</w:t>
      </w:r>
    </w:p>
    <w:p w14:paraId="33052507" w14:textId="5086C15A" w:rsidR="00642557" w:rsidRDefault="00642557" w:rsidP="00642557">
      <w:pPr>
        <w:ind w:left="1440"/>
        <w:rPr>
          <w:color w:val="FF0000"/>
        </w:rPr>
      </w:pPr>
      <w:r w:rsidRPr="00642557">
        <w:rPr>
          <w:color w:val="FF0000"/>
        </w:rPr>
        <w:t xml:space="preserve">8. Rulers to measure the </w:t>
      </w:r>
      <w:r w:rsidR="00770359">
        <w:rPr>
          <w:color w:val="FF0000"/>
        </w:rPr>
        <w:t>2 cm</w:t>
      </w:r>
      <w:r w:rsidRPr="00642557">
        <w:rPr>
          <w:color w:val="FF0000"/>
        </w:rPr>
        <w:t xml:space="preserve"> in the filter paper</w:t>
      </w:r>
    </w:p>
    <w:p w14:paraId="16238F44" w14:textId="6D3BE244" w:rsidR="006D2C60" w:rsidRDefault="006D2C60" w:rsidP="00642557">
      <w:pPr>
        <w:ind w:left="1440"/>
        <w:rPr>
          <w:color w:val="FF0000"/>
        </w:rPr>
      </w:pPr>
      <w:r>
        <w:rPr>
          <w:color w:val="FF0000"/>
        </w:rPr>
        <w:t>9. Trash beaker</w:t>
      </w:r>
    </w:p>
    <w:p w14:paraId="792E6FD4" w14:textId="058521AA" w:rsidR="00BE6102" w:rsidRDefault="00BE6102" w:rsidP="00642557">
      <w:pPr>
        <w:ind w:left="1440"/>
        <w:rPr>
          <w:color w:val="FF0000"/>
        </w:rPr>
      </w:pPr>
      <w:r>
        <w:rPr>
          <w:color w:val="FF0000"/>
        </w:rPr>
        <w:t>10. Scotch tape (to tape the chromatography samples to the handouts)</w:t>
      </w:r>
    </w:p>
    <w:p w14:paraId="0FEF3599" w14:textId="66E7DCD0" w:rsidR="00CC4103" w:rsidRPr="00642557" w:rsidRDefault="00CC4103" w:rsidP="00642557">
      <w:pPr>
        <w:ind w:left="1440"/>
        <w:rPr>
          <w:color w:val="FF0000"/>
        </w:rPr>
      </w:pPr>
      <w:r>
        <w:rPr>
          <w:color w:val="FF0000"/>
        </w:rPr>
        <w:t>11. Stopwatches?</w:t>
      </w:r>
    </w:p>
    <w:p w14:paraId="5E42C0E6" w14:textId="585B6E83" w:rsidR="00CC4103" w:rsidRDefault="001E7F2B" w:rsidP="00416F8B">
      <w:pPr>
        <w:rPr>
          <w:b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A48894" wp14:editId="46AB8EE0">
            <wp:simplePos x="0" y="0"/>
            <wp:positionH relativeFrom="column">
              <wp:posOffset>4114800</wp:posOffset>
            </wp:positionH>
            <wp:positionV relativeFrom="paragraph">
              <wp:posOffset>99695</wp:posOffset>
            </wp:positionV>
            <wp:extent cx="2209800" cy="1657350"/>
            <wp:effectExtent l="0" t="0" r="0" b="0"/>
            <wp:wrapTight wrapText="bothSides">
              <wp:wrapPolygon edited="0">
                <wp:start x="0" y="0"/>
                <wp:lineTo x="0" y="21186"/>
                <wp:lineTo x="21352" y="21186"/>
                <wp:lineTo x="213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er analysi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D1459" w14:textId="7A43EC82" w:rsidR="00416F8B" w:rsidRPr="00793D71" w:rsidRDefault="00416F8B" w:rsidP="00416F8B">
      <w:pPr>
        <w:rPr>
          <w:b/>
          <w:sz w:val="28"/>
          <w:u w:val="single"/>
        </w:rPr>
      </w:pPr>
      <w:proofErr w:type="gramStart"/>
      <w:r w:rsidRPr="00793D71">
        <w:rPr>
          <w:b/>
          <w:sz w:val="28"/>
          <w:u w:val="single"/>
        </w:rPr>
        <w:t>STATION #3.</w:t>
      </w:r>
      <w:proofErr w:type="gramEnd"/>
      <w:r w:rsidRPr="00793D71">
        <w:rPr>
          <w:b/>
          <w:sz w:val="28"/>
          <w:u w:val="single"/>
        </w:rPr>
        <w:t xml:space="preserve"> </w:t>
      </w:r>
      <w:r w:rsidR="00032D8F" w:rsidRPr="00793D71">
        <w:rPr>
          <w:b/>
          <w:sz w:val="28"/>
          <w:u w:val="single"/>
        </w:rPr>
        <w:t xml:space="preserve">Fiber </w:t>
      </w:r>
      <w:r w:rsidR="0003065C" w:rsidRPr="00793D71">
        <w:rPr>
          <w:b/>
          <w:sz w:val="28"/>
          <w:u w:val="single"/>
        </w:rPr>
        <w:t>Analysis</w:t>
      </w:r>
    </w:p>
    <w:p w14:paraId="598778D3" w14:textId="40354925" w:rsidR="00416F8B" w:rsidRDefault="00416F8B" w:rsidP="00416F8B">
      <w:pPr>
        <w:pStyle w:val="ListParagraph"/>
        <w:numPr>
          <w:ilvl w:val="0"/>
          <w:numId w:val="4"/>
        </w:numPr>
      </w:pPr>
      <w:r>
        <w:t xml:space="preserve">6 different fabrics cut into </w:t>
      </w:r>
      <w:r w:rsidR="00770359">
        <w:t>5</w:t>
      </w:r>
      <w:r>
        <w:t xml:space="preserve"> </w:t>
      </w:r>
      <w:r w:rsidR="00770359">
        <w:t>cm</w:t>
      </w:r>
      <w:r>
        <w:t xml:space="preserve"> squares, inside different baggies </w:t>
      </w:r>
    </w:p>
    <w:p w14:paraId="66B2A060" w14:textId="665673E4" w:rsidR="00416F8B" w:rsidRDefault="00416F8B" w:rsidP="00BA6D48">
      <w:pPr>
        <w:pStyle w:val="ListParagraph"/>
        <w:ind w:left="1800"/>
      </w:pPr>
      <w:proofErr w:type="gramStart"/>
      <w:r>
        <w:t>and</w:t>
      </w:r>
      <w:proofErr w:type="gramEnd"/>
      <w:r>
        <w:t xml:space="preserve"> labeled: Maria, Randy, Sandra, </w:t>
      </w:r>
      <w:proofErr w:type="spellStart"/>
      <w:r>
        <w:t>Malcom</w:t>
      </w:r>
      <w:proofErr w:type="spellEnd"/>
      <w:r>
        <w:t>, Dr. Evil and Dr. Squeeze.</w:t>
      </w:r>
    </w:p>
    <w:p w14:paraId="38681F92" w14:textId="4A86345E" w:rsidR="00BA4CA2" w:rsidRDefault="00BA4CA2" w:rsidP="00BA4CA2">
      <w:pPr>
        <w:pStyle w:val="ListParagraph"/>
        <w:numPr>
          <w:ilvl w:val="0"/>
          <w:numId w:val="4"/>
        </w:numPr>
      </w:pPr>
      <w:r>
        <w:t>Four magnifying glasses</w:t>
      </w:r>
    </w:p>
    <w:p w14:paraId="6CAFFBA2" w14:textId="29989A04" w:rsidR="00032D8F" w:rsidRDefault="00032D8F" w:rsidP="00BA4CA2"/>
    <w:p w14:paraId="5EDC46CF" w14:textId="24E011BD" w:rsidR="00425833" w:rsidRPr="00793D71" w:rsidRDefault="00425833" w:rsidP="00425833">
      <w:pPr>
        <w:rPr>
          <w:b/>
          <w:sz w:val="28"/>
          <w:u w:val="single"/>
        </w:rPr>
      </w:pPr>
      <w:proofErr w:type="gramStart"/>
      <w:r w:rsidRPr="00793D71">
        <w:rPr>
          <w:b/>
          <w:sz w:val="28"/>
          <w:u w:val="single"/>
        </w:rPr>
        <w:t>STATION #4.</w:t>
      </w:r>
      <w:proofErr w:type="gramEnd"/>
      <w:r w:rsidRPr="00793D71">
        <w:rPr>
          <w:b/>
          <w:sz w:val="28"/>
          <w:u w:val="single"/>
        </w:rPr>
        <w:t xml:space="preserve"> Smells</w:t>
      </w:r>
    </w:p>
    <w:p w14:paraId="5B8F2057" w14:textId="3CF4B305" w:rsidR="00222DFC" w:rsidRDefault="00032D8F" w:rsidP="00222DFC">
      <w:pPr>
        <w:pStyle w:val="ListParagraph"/>
        <w:numPr>
          <w:ilvl w:val="0"/>
          <w:numId w:val="8"/>
        </w:numPr>
      </w:pPr>
      <w:r>
        <w:t xml:space="preserve">5 plastic canisters labeled: </w:t>
      </w:r>
      <w:r w:rsidR="00F34C63">
        <w:t xml:space="preserve">Sandra, </w:t>
      </w:r>
      <w:r w:rsidR="00222DFC">
        <w:t xml:space="preserve">Dr. </w:t>
      </w:r>
      <w:r w:rsidR="00F34C63">
        <w:t xml:space="preserve">Evil, Randy, </w:t>
      </w:r>
      <w:proofErr w:type="spellStart"/>
      <w:r w:rsidR="00F34C63">
        <w:t>Malcom</w:t>
      </w:r>
      <w:proofErr w:type="spellEnd"/>
      <w:r w:rsidR="00F34C63">
        <w:t xml:space="preserve">, </w:t>
      </w:r>
    </w:p>
    <w:p w14:paraId="41CBDAFA" w14:textId="1CD89C66" w:rsidR="00425833" w:rsidRDefault="00F34C63" w:rsidP="00222DFC">
      <w:pPr>
        <w:pStyle w:val="ListParagraph"/>
        <w:ind w:left="1800"/>
      </w:pPr>
      <w:r>
        <w:t>Evidence</w:t>
      </w:r>
    </w:p>
    <w:p w14:paraId="217DDB28" w14:textId="5586DB95" w:rsidR="00BA6D48" w:rsidRDefault="00BA6D48" w:rsidP="00BA6D48">
      <w:pPr>
        <w:pStyle w:val="ListParagraph"/>
        <w:numPr>
          <w:ilvl w:val="0"/>
          <w:numId w:val="8"/>
        </w:numPr>
      </w:pPr>
      <w:r>
        <w:t>S</w:t>
      </w:r>
      <w:r w:rsidR="00062A24">
        <w:t>trips of filter paper spray</w:t>
      </w:r>
      <w:r>
        <w:t>ed</w:t>
      </w:r>
      <w:r w:rsidR="00062A24">
        <w:t xml:space="preserve"> with 4 </w:t>
      </w:r>
    </w:p>
    <w:p w14:paraId="449C7433" w14:textId="744D5370" w:rsidR="00425833" w:rsidRDefault="00062A24" w:rsidP="00BA6D48">
      <w:pPr>
        <w:pStyle w:val="ListParagraph"/>
        <w:ind w:left="1800"/>
      </w:pPr>
      <w:proofErr w:type="gramStart"/>
      <w:r>
        <w:t>different</w:t>
      </w:r>
      <w:proofErr w:type="gramEnd"/>
      <w:r>
        <w:t xml:space="preserve"> perfumes.</w:t>
      </w:r>
    </w:p>
    <w:p w14:paraId="41229807" w14:textId="3E656A22" w:rsidR="00425833" w:rsidRDefault="00BA6D48" w:rsidP="00BA6D48">
      <w:pPr>
        <w:ind w:left="1760"/>
      </w:pPr>
      <w:r>
        <w:t>(T</w:t>
      </w:r>
      <w:r w:rsidR="00062A24">
        <w:t xml:space="preserve">he filter paper in the ‘evidence’ canister </w:t>
      </w:r>
      <w:r>
        <w:t xml:space="preserve">was sprayed </w:t>
      </w:r>
      <w:r w:rsidR="00062A24">
        <w:t xml:space="preserve">with Sandra’s </w:t>
      </w:r>
      <w:r>
        <w:t>perfume)</w:t>
      </w:r>
    </w:p>
    <w:p w14:paraId="432A9214" w14:textId="77777777" w:rsidR="0074345B" w:rsidRDefault="0074345B" w:rsidP="00BA4CA2"/>
    <w:p w14:paraId="58D85BB3" w14:textId="7256033B" w:rsidR="00043940" w:rsidRPr="00793D71" w:rsidRDefault="001E7F2B" w:rsidP="00043940">
      <w:pPr>
        <w:rPr>
          <w:b/>
          <w:sz w:val="28"/>
          <w:u w:val="single"/>
        </w:rPr>
      </w:pPr>
      <w:r w:rsidRPr="00793D71">
        <w:rPr>
          <w:noProof/>
          <w:color w:val="FF0000"/>
          <w:sz w:val="28"/>
        </w:rPr>
        <w:drawing>
          <wp:anchor distT="0" distB="0" distL="114300" distR="114300" simplePos="0" relativeHeight="251661312" behindDoc="0" locked="0" layoutInCell="1" allowOverlap="1" wp14:anchorId="3734A267" wp14:editId="68C6DAED">
            <wp:simplePos x="0" y="0"/>
            <wp:positionH relativeFrom="column">
              <wp:posOffset>4114800</wp:posOffset>
            </wp:positionH>
            <wp:positionV relativeFrom="paragraph">
              <wp:posOffset>34290</wp:posOffset>
            </wp:positionV>
            <wp:extent cx="2014855" cy="1548765"/>
            <wp:effectExtent l="0" t="0" r="0" b="635"/>
            <wp:wrapTight wrapText="bothSides">
              <wp:wrapPolygon edited="0">
                <wp:start x="0" y="0"/>
                <wp:lineTo x="0" y="21255"/>
                <wp:lineTo x="21239" y="21255"/>
                <wp:lineTo x="2123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gatorade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48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43940" w:rsidRPr="00793D71">
        <w:rPr>
          <w:b/>
          <w:sz w:val="28"/>
          <w:u w:val="single"/>
        </w:rPr>
        <w:t>STATION #5.</w:t>
      </w:r>
      <w:proofErr w:type="gramEnd"/>
      <w:r w:rsidR="00043940" w:rsidRPr="00793D71">
        <w:rPr>
          <w:b/>
          <w:sz w:val="28"/>
          <w:u w:val="single"/>
        </w:rPr>
        <w:t xml:space="preserve"> Spilled liquid</w:t>
      </w:r>
    </w:p>
    <w:p w14:paraId="7F42C54E" w14:textId="2CB58962" w:rsidR="00043940" w:rsidRPr="00BA6D48" w:rsidRDefault="00E8531C" w:rsidP="00BA6D48">
      <w:pPr>
        <w:pStyle w:val="ListParagraph"/>
        <w:numPr>
          <w:ilvl w:val="0"/>
          <w:numId w:val="5"/>
        </w:numPr>
        <w:rPr>
          <w:color w:val="FF0000"/>
        </w:rPr>
      </w:pPr>
      <w:r w:rsidRPr="0031342C">
        <w:rPr>
          <w:color w:val="FF0000"/>
        </w:rPr>
        <w:t>Set up 4 plastic cups</w:t>
      </w:r>
      <w:r w:rsidR="0012328A" w:rsidRPr="0031342C">
        <w:rPr>
          <w:color w:val="FF0000"/>
        </w:rPr>
        <w:t xml:space="preserve"> or beakers</w:t>
      </w:r>
      <w:r w:rsidRPr="0031342C">
        <w:rPr>
          <w:color w:val="FF0000"/>
        </w:rPr>
        <w:t xml:space="preserve"> </w:t>
      </w:r>
      <w:r w:rsidR="00BA6D48" w:rsidRPr="0031342C">
        <w:rPr>
          <w:color w:val="FF0000"/>
        </w:rPr>
        <w:t>labeled</w:t>
      </w:r>
      <w:r w:rsidR="00BA6D48">
        <w:t xml:space="preserve"> </w:t>
      </w:r>
      <w:r w:rsidR="0012328A">
        <w:rPr>
          <w:color w:val="FF0000"/>
        </w:rPr>
        <w:t>‘orange juice’, ‘water’, ‘</w:t>
      </w:r>
      <w:proofErr w:type="spellStart"/>
      <w:r w:rsidR="00222DFC" w:rsidRPr="005A6730">
        <w:rPr>
          <w:color w:val="FF0000"/>
        </w:rPr>
        <w:t>A</w:t>
      </w:r>
      <w:r w:rsidRPr="005A6730">
        <w:rPr>
          <w:color w:val="FF0000"/>
        </w:rPr>
        <w:t>lka</w:t>
      </w:r>
      <w:proofErr w:type="spellEnd"/>
      <w:r w:rsidRPr="005A6730">
        <w:rPr>
          <w:color w:val="FF0000"/>
        </w:rPr>
        <w:t xml:space="preserve"> seltzer</w:t>
      </w:r>
      <w:r w:rsidR="0012328A">
        <w:rPr>
          <w:color w:val="FF0000"/>
        </w:rPr>
        <w:t>’</w:t>
      </w:r>
      <w:r w:rsidRPr="005A6730">
        <w:rPr>
          <w:color w:val="FF0000"/>
        </w:rPr>
        <w:t xml:space="preserve"> </w:t>
      </w:r>
      <w:r w:rsidRPr="006E7CB8">
        <w:t>and</w:t>
      </w:r>
      <w:r w:rsidRPr="005A6730">
        <w:rPr>
          <w:color w:val="FF0000"/>
        </w:rPr>
        <w:t xml:space="preserve"> </w:t>
      </w:r>
      <w:r w:rsidR="0012328A">
        <w:rPr>
          <w:color w:val="FF0000"/>
        </w:rPr>
        <w:t>‘</w:t>
      </w:r>
      <w:r w:rsidRPr="00BA6D48">
        <w:rPr>
          <w:color w:val="FF0000"/>
        </w:rPr>
        <w:t>Gatorade</w:t>
      </w:r>
      <w:r w:rsidR="0012328A">
        <w:rPr>
          <w:color w:val="FF0000"/>
        </w:rPr>
        <w:t>’</w:t>
      </w:r>
      <w:r w:rsidRPr="00BA6D48">
        <w:rPr>
          <w:color w:val="FF0000"/>
        </w:rPr>
        <w:t>.</w:t>
      </w:r>
      <w:r w:rsidR="005A6730" w:rsidRPr="00BA6D48">
        <w:rPr>
          <w:color w:val="FF0000"/>
        </w:rPr>
        <w:t xml:space="preserve"> </w:t>
      </w:r>
      <w:r w:rsidR="005A6730" w:rsidRPr="006E7CB8">
        <w:t>Pour</w:t>
      </w:r>
      <w:r w:rsidR="005A6730" w:rsidRPr="00BA6D48">
        <w:rPr>
          <w:color w:val="FF0000"/>
        </w:rPr>
        <w:t xml:space="preserve"> orange juice, water, </w:t>
      </w:r>
      <w:proofErr w:type="spellStart"/>
      <w:r w:rsidR="0012328A">
        <w:rPr>
          <w:color w:val="FF0000"/>
        </w:rPr>
        <w:t>A</w:t>
      </w:r>
      <w:r w:rsidR="005A6730" w:rsidRPr="00BA6D48">
        <w:rPr>
          <w:color w:val="FF0000"/>
        </w:rPr>
        <w:t>lka</w:t>
      </w:r>
      <w:proofErr w:type="spellEnd"/>
      <w:r w:rsidR="005A6730" w:rsidRPr="00BA6D48">
        <w:rPr>
          <w:color w:val="FF0000"/>
        </w:rPr>
        <w:t xml:space="preserve"> </w:t>
      </w:r>
      <w:r w:rsidR="0012328A">
        <w:rPr>
          <w:color w:val="FF0000"/>
        </w:rPr>
        <w:t>S</w:t>
      </w:r>
      <w:r w:rsidR="005A6730" w:rsidRPr="00BA6D48">
        <w:rPr>
          <w:color w:val="FF0000"/>
        </w:rPr>
        <w:t xml:space="preserve">eltzer </w:t>
      </w:r>
      <w:r w:rsidR="005A6730" w:rsidRPr="006E7CB8">
        <w:t>and</w:t>
      </w:r>
      <w:r w:rsidR="005A6730" w:rsidRPr="00BA6D48">
        <w:rPr>
          <w:color w:val="FF0000"/>
        </w:rPr>
        <w:t xml:space="preserve"> Gatorade </w:t>
      </w:r>
      <w:r w:rsidR="005A6730" w:rsidRPr="006E7CB8">
        <w:t>in the corresponding cup.</w:t>
      </w:r>
    </w:p>
    <w:p w14:paraId="3F983507" w14:textId="2B4ADEE7" w:rsidR="00043940" w:rsidRDefault="00043940" w:rsidP="00043940">
      <w:r>
        <w:tab/>
      </w:r>
      <w:r>
        <w:tab/>
        <w:t xml:space="preserve">2. </w:t>
      </w:r>
      <w:r w:rsidR="00E8531C">
        <w:t xml:space="preserve">Provide pH paper and </w:t>
      </w:r>
      <w:r w:rsidR="00E8531C" w:rsidRPr="005D66FB">
        <w:rPr>
          <w:color w:val="FF0000"/>
        </w:rPr>
        <w:t>paper towels</w:t>
      </w:r>
    </w:p>
    <w:p w14:paraId="4D371267" w14:textId="7C1CAD37" w:rsidR="00043940" w:rsidRPr="002B45E8" w:rsidRDefault="00BA6D48" w:rsidP="00BA6D48">
      <w:pPr>
        <w:rPr>
          <w:b/>
        </w:rPr>
      </w:pPr>
      <w:r w:rsidRPr="002B45E8">
        <w:rPr>
          <w:b/>
        </w:rPr>
        <w:tab/>
      </w:r>
      <w:r w:rsidRPr="002B45E8">
        <w:rPr>
          <w:b/>
        </w:rPr>
        <w:tab/>
        <w:t xml:space="preserve">    (</w:t>
      </w:r>
      <w:r w:rsidR="00E8531C" w:rsidRPr="002B45E8">
        <w:rPr>
          <w:b/>
        </w:rPr>
        <w:t>The pH of evidence is 3</w:t>
      </w:r>
      <w:r w:rsidRPr="002B45E8">
        <w:rPr>
          <w:b/>
        </w:rPr>
        <w:t xml:space="preserve">) </w:t>
      </w:r>
    </w:p>
    <w:p w14:paraId="2D643E3E" w14:textId="79B4ADF5" w:rsidR="006D2C60" w:rsidRPr="006D2C60" w:rsidRDefault="006D2C60" w:rsidP="00043940">
      <w:pPr>
        <w:rPr>
          <w:color w:val="FF0000"/>
        </w:rPr>
      </w:pPr>
      <w:r w:rsidRPr="006D2C60">
        <w:rPr>
          <w:color w:val="FF0000"/>
        </w:rPr>
        <w:tab/>
      </w:r>
      <w:r w:rsidRPr="006D2C60">
        <w:rPr>
          <w:color w:val="FF0000"/>
        </w:rPr>
        <w:tab/>
        <w:t>4. Trash beaker</w:t>
      </w:r>
    </w:p>
    <w:p w14:paraId="54C9D07C" w14:textId="1F80FD8C" w:rsidR="00043940" w:rsidRDefault="00E8531C" w:rsidP="00043940">
      <w:r>
        <w:tab/>
      </w:r>
      <w:r>
        <w:tab/>
      </w:r>
    </w:p>
    <w:p w14:paraId="706BE1AA" w14:textId="2642C53D" w:rsidR="00043940" w:rsidRPr="00793D71" w:rsidRDefault="00043940" w:rsidP="00043940">
      <w:pPr>
        <w:rPr>
          <w:b/>
          <w:sz w:val="28"/>
          <w:u w:val="single"/>
        </w:rPr>
      </w:pPr>
      <w:proofErr w:type="gramStart"/>
      <w:r w:rsidRPr="00793D71">
        <w:rPr>
          <w:b/>
          <w:sz w:val="28"/>
          <w:u w:val="single"/>
        </w:rPr>
        <w:t>STATION #6.</w:t>
      </w:r>
      <w:proofErr w:type="gramEnd"/>
      <w:r w:rsidRPr="00793D71">
        <w:rPr>
          <w:b/>
          <w:sz w:val="28"/>
          <w:u w:val="single"/>
        </w:rPr>
        <w:t xml:space="preserve"> Spilled powder</w:t>
      </w:r>
    </w:p>
    <w:p w14:paraId="1E36B360" w14:textId="1A7D9562" w:rsidR="008C31DE" w:rsidRDefault="008C31DE" w:rsidP="008C31DE">
      <w:pPr>
        <w:pStyle w:val="ListParagraph"/>
        <w:numPr>
          <w:ilvl w:val="0"/>
          <w:numId w:val="6"/>
        </w:numPr>
      </w:pPr>
      <w:r>
        <w:t xml:space="preserve">Laminates with the instructions and places for ‘baking powder’ </w:t>
      </w:r>
    </w:p>
    <w:p w14:paraId="75BD1A7C" w14:textId="338C20F3" w:rsidR="00043940" w:rsidRDefault="008C31DE" w:rsidP="008C31DE">
      <w:pPr>
        <w:pStyle w:val="ListParagraph"/>
        <w:ind w:left="1800"/>
      </w:pPr>
      <w:r>
        <w:t>‘</w:t>
      </w:r>
      <w:proofErr w:type="gramStart"/>
      <w:r>
        <w:t>baking</w:t>
      </w:r>
      <w:proofErr w:type="gramEnd"/>
      <w:r>
        <w:t xml:space="preserve"> soda’ and ‘powdered sugar’</w:t>
      </w:r>
    </w:p>
    <w:p w14:paraId="72ADFE41" w14:textId="196A4F8F" w:rsidR="00043940" w:rsidRDefault="008C31DE" w:rsidP="0012328A">
      <w:pPr>
        <w:pStyle w:val="ListParagraph"/>
        <w:numPr>
          <w:ilvl w:val="0"/>
          <w:numId w:val="6"/>
        </w:numPr>
      </w:pPr>
      <w:r>
        <w:t>3 containers label</w:t>
      </w:r>
      <w:r w:rsidR="0012328A">
        <w:t>ed</w:t>
      </w:r>
      <w:r>
        <w:t xml:space="preserve"> and full of the following: baking powder, baking soda, powdered sugar</w:t>
      </w:r>
    </w:p>
    <w:p w14:paraId="18000385" w14:textId="039D9770" w:rsidR="00043940" w:rsidRDefault="00043940" w:rsidP="00043940">
      <w:r>
        <w:tab/>
      </w:r>
      <w:r>
        <w:tab/>
        <w:t xml:space="preserve">3. </w:t>
      </w:r>
      <w:r w:rsidR="0039587E">
        <w:t xml:space="preserve">  1 water dropper</w:t>
      </w:r>
    </w:p>
    <w:p w14:paraId="5393BB30" w14:textId="2C42851F" w:rsidR="00043940" w:rsidRDefault="00043940" w:rsidP="00043940">
      <w:r>
        <w:tab/>
      </w:r>
      <w:r>
        <w:tab/>
        <w:t xml:space="preserve">4. </w:t>
      </w:r>
      <w:r w:rsidR="0039587E">
        <w:t xml:space="preserve">  1 vinegar dropper</w:t>
      </w:r>
    </w:p>
    <w:p w14:paraId="223A5FF7" w14:textId="77777777" w:rsidR="00EB5C17" w:rsidRDefault="0039587E" w:rsidP="00EB5C17">
      <w:pPr>
        <w:ind w:left="1440"/>
      </w:pPr>
      <w:r>
        <w:t xml:space="preserve">5.   3 scoops labeled ‘baking powder’ ‘baking soda’ and ‘powdered </w:t>
      </w:r>
      <w:r w:rsidR="00EB5C17">
        <w:t xml:space="preserve">  </w:t>
      </w:r>
    </w:p>
    <w:p w14:paraId="7031E7C1" w14:textId="3C1FE18F" w:rsidR="0039587E" w:rsidRDefault="00B70EC4" w:rsidP="00EB5C17">
      <w:pPr>
        <w:ind w:left="144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F52E1C7" wp14:editId="2E1CFE6C">
            <wp:simplePos x="0" y="0"/>
            <wp:positionH relativeFrom="column">
              <wp:posOffset>2522855</wp:posOffset>
            </wp:positionH>
            <wp:positionV relativeFrom="paragraph">
              <wp:posOffset>138430</wp:posOffset>
            </wp:positionV>
            <wp:extent cx="3200400" cy="1884680"/>
            <wp:effectExtent l="25400" t="25400" r="25400" b="20320"/>
            <wp:wrapTight wrapText="bothSides">
              <wp:wrapPolygon edited="0">
                <wp:start x="-171" y="-291"/>
                <wp:lineTo x="-171" y="21542"/>
                <wp:lineTo x="21600" y="21542"/>
                <wp:lineTo x="21600" y="-291"/>
                <wp:lineTo x="-171" y="-29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lle powe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8468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C17">
        <w:t xml:space="preserve">          </w:t>
      </w:r>
      <w:proofErr w:type="gramStart"/>
      <w:r w:rsidR="0039587E">
        <w:t>sugar’</w:t>
      </w:r>
      <w:proofErr w:type="gramEnd"/>
    </w:p>
    <w:p w14:paraId="23827D40" w14:textId="5186D17F" w:rsidR="006D2C60" w:rsidRPr="006D2C60" w:rsidRDefault="006D2C60" w:rsidP="00EB5C17">
      <w:pPr>
        <w:ind w:left="1440"/>
        <w:rPr>
          <w:color w:val="FF0000"/>
        </w:rPr>
      </w:pPr>
      <w:r w:rsidRPr="006D2C60">
        <w:rPr>
          <w:color w:val="FF0000"/>
        </w:rPr>
        <w:t xml:space="preserve">6.   </w:t>
      </w:r>
      <w:r w:rsidR="008B624A">
        <w:rPr>
          <w:color w:val="FF0000"/>
        </w:rPr>
        <w:t xml:space="preserve"> </w:t>
      </w:r>
      <w:r w:rsidRPr="006D2C60">
        <w:rPr>
          <w:color w:val="FF0000"/>
        </w:rPr>
        <w:t>Paper towels</w:t>
      </w:r>
    </w:p>
    <w:p w14:paraId="7A34051D" w14:textId="40D0490F" w:rsidR="006D2C60" w:rsidRPr="006D2C60" w:rsidRDefault="006D2C60" w:rsidP="00EB5C17">
      <w:pPr>
        <w:ind w:left="1440"/>
        <w:rPr>
          <w:color w:val="FF0000"/>
        </w:rPr>
      </w:pPr>
      <w:r w:rsidRPr="006D2C60">
        <w:rPr>
          <w:color w:val="FF0000"/>
        </w:rPr>
        <w:t xml:space="preserve">7. </w:t>
      </w:r>
      <w:r w:rsidR="008B624A">
        <w:rPr>
          <w:color w:val="FF0000"/>
        </w:rPr>
        <w:t xml:space="preserve">  </w:t>
      </w:r>
      <w:r w:rsidRPr="006D2C60">
        <w:rPr>
          <w:color w:val="FF0000"/>
        </w:rPr>
        <w:t>Trash beaker</w:t>
      </w:r>
    </w:p>
    <w:p w14:paraId="37886B7F" w14:textId="1EE7A309" w:rsidR="00416F8B" w:rsidRDefault="00416F8B" w:rsidP="00416F8B">
      <w:bookmarkStart w:id="0" w:name="_GoBack"/>
      <w:bookmarkEnd w:id="0"/>
    </w:p>
    <w:sectPr w:rsidR="00416F8B" w:rsidSect="00793D71">
      <w:pgSz w:w="12240" w:h="15840"/>
      <w:pgMar w:top="1152" w:right="1800" w:bottom="1152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40653"/>
    <w:multiLevelType w:val="hybridMultilevel"/>
    <w:tmpl w:val="E52A2862"/>
    <w:lvl w:ilvl="0" w:tplc="47F84D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795758C"/>
    <w:multiLevelType w:val="hybridMultilevel"/>
    <w:tmpl w:val="88F4745E"/>
    <w:lvl w:ilvl="0" w:tplc="02ACDB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DAF606A"/>
    <w:multiLevelType w:val="hybridMultilevel"/>
    <w:tmpl w:val="981845B2"/>
    <w:lvl w:ilvl="0" w:tplc="B066E04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4640F5C"/>
    <w:multiLevelType w:val="hybridMultilevel"/>
    <w:tmpl w:val="FB78B3A6"/>
    <w:lvl w:ilvl="0" w:tplc="94F2A5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C507F7D"/>
    <w:multiLevelType w:val="hybridMultilevel"/>
    <w:tmpl w:val="252099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B0268"/>
    <w:multiLevelType w:val="hybridMultilevel"/>
    <w:tmpl w:val="F24AAB36"/>
    <w:lvl w:ilvl="0" w:tplc="17EC22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B020733"/>
    <w:multiLevelType w:val="hybridMultilevel"/>
    <w:tmpl w:val="7DFCBD02"/>
    <w:lvl w:ilvl="0" w:tplc="1F16F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897794"/>
    <w:multiLevelType w:val="hybridMultilevel"/>
    <w:tmpl w:val="88F4745E"/>
    <w:lvl w:ilvl="0" w:tplc="02ACDB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007"/>
    <w:rsid w:val="00016478"/>
    <w:rsid w:val="0003065C"/>
    <w:rsid w:val="00032D8F"/>
    <w:rsid w:val="00043940"/>
    <w:rsid w:val="00062A24"/>
    <w:rsid w:val="0010239C"/>
    <w:rsid w:val="0012328A"/>
    <w:rsid w:val="001B3DEE"/>
    <w:rsid w:val="001E7F2B"/>
    <w:rsid w:val="00222DFC"/>
    <w:rsid w:val="002B45E8"/>
    <w:rsid w:val="002E64D7"/>
    <w:rsid w:val="002F2343"/>
    <w:rsid w:val="0031342C"/>
    <w:rsid w:val="0039587E"/>
    <w:rsid w:val="00404CAE"/>
    <w:rsid w:val="00416F8B"/>
    <w:rsid w:val="00425833"/>
    <w:rsid w:val="005A6730"/>
    <w:rsid w:val="005D66FB"/>
    <w:rsid w:val="0062061C"/>
    <w:rsid w:val="00642557"/>
    <w:rsid w:val="006925EB"/>
    <w:rsid w:val="006D2C60"/>
    <w:rsid w:val="006E7CB8"/>
    <w:rsid w:val="0074345B"/>
    <w:rsid w:val="00765F44"/>
    <w:rsid w:val="00770359"/>
    <w:rsid w:val="00793D71"/>
    <w:rsid w:val="0080750B"/>
    <w:rsid w:val="008B624A"/>
    <w:rsid w:val="008C31DE"/>
    <w:rsid w:val="00945E47"/>
    <w:rsid w:val="009623FE"/>
    <w:rsid w:val="00976698"/>
    <w:rsid w:val="009C24A8"/>
    <w:rsid w:val="00AD58FD"/>
    <w:rsid w:val="00B33062"/>
    <w:rsid w:val="00B70EC4"/>
    <w:rsid w:val="00BA4CA2"/>
    <w:rsid w:val="00BA6D48"/>
    <w:rsid w:val="00BE6102"/>
    <w:rsid w:val="00C31CDE"/>
    <w:rsid w:val="00CC4103"/>
    <w:rsid w:val="00CF7EB3"/>
    <w:rsid w:val="00D81A5A"/>
    <w:rsid w:val="00E251A2"/>
    <w:rsid w:val="00E463E8"/>
    <w:rsid w:val="00E8531C"/>
    <w:rsid w:val="00EB5C17"/>
    <w:rsid w:val="00F34C63"/>
    <w:rsid w:val="00FF400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61A5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373</Words>
  <Characters>2130</Characters>
  <Application>Microsoft Macintosh Word</Application>
  <DocSecurity>0</DocSecurity>
  <Lines>17</Lines>
  <Paragraphs>4</Paragraphs>
  <ScaleCrop>false</ScaleCrop>
  <Company>Cornell University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Florianna Blanton</dc:creator>
  <cp:keywords/>
  <dc:description/>
  <cp:lastModifiedBy>Cornell University</cp:lastModifiedBy>
  <cp:revision>42</cp:revision>
  <cp:lastPrinted>2014-10-15T16:55:00Z</cp:lastPrinted>
  <dcterms:created xsi:type="dcterms:W3CDTF">2013-11-12T21:07:00Z</dcterms:created>
  <dcterms:modified xsi:type="dcterms:W3CDTF">2015-04-23T16:00:00Z</dcterms:modified>
</cp:coreProperties>
</file>