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60"/>
        <w:gridCol w:w="1700"/>
      </w:tblGrid>
      <w:tr w:rsidR="00984266" w14:paraId="04034694" w14:textId="77777777">
        <w:tc>
          <w:tcPr>
            <w:tcW w:w="8460" w:type="dxa"/>
          </w:tcPr>
          <w:p w14:paraId="6C16EE59" w14:textId="77777777" w:rsidR="00984266" w:rsidRDefault="00984266" w:rsidP="00085BCF">
            <w:pPr>
              <w:pStyle w:val="Titletext"/>
              <w:widowControl w:val="0"/>
              <w:spacing w:before="240" w:line="280" w:lineRule="atLeast"/>
              <w:rPr>
                <w:rFonts w:ascii="Times New Roman" w:hAnsi="Times New Roman"/>
                <w:spacing w:val="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0"/>
              </w:rPr>
              <w:t>Crickets’ Response to Light</w:t>
            </w:r>
          </w:p>
          <w:p w14:paraId="3028EA78" w14:textId="77777777" w:rsidR="00085BCF" w:rsidRDefault="00085BCF" w:rsidP="00085BCF">
            <w:pPr>
              <w:pStyle w:val="Titletext"/>
              <w:widowControl w:val="0"/>
              <w:spacing w:before="240" w:line="280" w:lineRule="atLeast"/>
              <w:jc w:val="left"/>
              <w:rPr>
                <w:rFonts w:ascii="Times New Roman" w:hAnsi="Times New Roman"/>
                <w:spacing w:val="0"/>
              </w:rPr>
            </w:pPr>
          </w:p>
          <w:p w14:paraId="03D737A7" w14:textId="3A783228" w:rsidR="00085BCF" w:rsidRPr="007B4DFB" w:rsidRDefault="00085BCF" w:rsidP="00085BCF">
            <w:pPr>
              <w:pStyle w:val="Titletext"/>
              <w:widowControl w:val="0"/>
              <w:spacing w:before="240" w:line="280" w:lineRule="atLeast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B4DFB">
              <w:rPr>
                <w:rFonts w:ascii="Times New Roman" w:hAnsi="Times New Roman"/>
                <w:spacing w:val="0"/>
                <w:sz w:val="28"/>
                <w:szCs w:val="28"/>
              </w:rPr>
              <w:t>Name: _____________________________</w:t>
            </w:r>
          </w:p>
        </w:tc>
        <w:tc>
          <w:tcPr>
            <w:tcW w:w="1700" w:type="dxa"/>
          </w:tcPr>
          <w:p w14:paraId="727EC2C7" w14:textId="77777777" w:rsidR="00984266" w:rsidRDefault="00984266">
            <w:pPr>
              <w:pStyle w:val="Titletext"/>
              <w:widowControl w:val="0"/>
              <w:spacing w:before="240" w:line="28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520" w:dyaOrig="2040" w14:anchorId="37D60F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0pt" o:ole="" o:bordertopcolor="this" o:borderleftcolor="this" o:borderbottomcolor="this" o:borderrightcolor="this">
                  <v:imagedata r:id="rId8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Word.Picture.8" ShapeID="_x0000_i1025" DrawAspect="Content" ObjectID="_1360744303" r:id="rId9"/>
              </w:object>
            </w:r>
          </w:p>
        </w:tc>
      </w:tr>
    </w:tbl>
    <w:p w14:paraId="0CB76007" w14:textId="1D098EC7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Hypothes</w:t>
      </w:r>
      <w:r w:rsidR="00085BCF">
        <w:rPr>
          <w:rFonts w:ascii="Times New Roman" w:hAnsi="Times New Roman"/>
          <w:b/>
          <w:sz w:val="28"/>
        </w:rPr>
        <w:t>es</w:t>
      </w:r>
    </w:p>
    <w:p w14:paraId="71EBB239" w14:textId="3B37626B" w:rsidR="00984266" w:rsidRPr="00085BCF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 w:rsidRPr="00085BCF">
        <w:rPr>
          <w:rFonts w:ascii="Times New Roman" w:hAnsi="Times New Roman"/>
          <w:sz w:val="24"/>
        </w:rPr>
        <w:t xml:space="preserve">1. Write a prediction </w:t>
      </w:r>
      <w:r w:rsidR="00085BCF">
        <w:rPr>
          <w:rFonts w:ascii="Times New Roman" w:hAnsi="Times New Roman"/>
          <w:sz w:val="24"/>
        </w:rPr>
        <w:t>about</w:t>
      </w:r>
      <w:r w:rsidRPr="00085BCF">
        <w:rPr>
          <w:rFonts w:ascii="Times New Roman" w:hAnsi="Times New Roman"/>
          <w:sz w:val="24"/>
        </w:rPr>
        <w:t xml:space="preserve"> whether</w:t>
      </w:r>
      <w:r w:rsidR="00085BCF">
        <w:rPr>
          <w:rFonts w:ascii="Times New Roman" w:hAnsi="Times New Roman"/>
          <w:sz w:val="24"/>
        </w:rPr>
        <w:t xml:space="preserve"> the</w:t>
      </w:r>
      <w:r w:rsidRPr="00085BCF">
        <w:rPr>
          <w:rFonts w:ascii="Times New Roman" w:hAnsi="Times New Roman"/>
          <w:sz w:val="24"/>
        </w:rPr>
        <w:t xml:space="preserve"> crickets</w:t>
      </w:r>
      <w:r w:rsidR="00085BCF">
        <w:rPr>
          <w:rFonts w:ascii="Times New Roman" w:hAnsi="Times New Roman"/>
          <w:sz w:val="24"/>
        </w:rPr>
        <w:t xml:space="preserve"> will</w:t>
      </w:r>
      <w:r w:rsidRPr="00085BCF">
        <w:rPr>
          <w:rFonts w:ascii="Times New Roman" w:hAnsi="Times New Roman"/>
          <w:sz w:val="24"/>
        </w:rPr>
        <w:t xml:space="preserve"> prefer light or dark places. Make sure you have a good reason</w:t>
      </w:r>
      <w:r w:rsidR="00085BCF">
        <w:rPr>
          <w:rFonts w:ascii="Times New Roman" w:hAnsi="Times New Roman"/>
          <w:sz w:val="24"/>
        </w:rPr>
        <w:t xml:space="preserve"> to help explain your choice. Y</w:t>
      </w:r>
      <w:r w:rsidRPr="00085BCF">
        <w:rPr>
          <w:rFonts w:ascii="Times New Roman" w:hAnsi="Times New Roman"/>
          <w:sz w:val="24"/>
        </w:rPr>
        <w:t xml:space="preserve">our </w:t>
      </w:r>
      <w:r w:rsidR="00085BCF">
        <w:rPr>
          <w:rFonts w:ascii="Times New Roman" w:hAnsi="Times New Roman"/>
          <w:sz w:val="24"/>
        </w:rPr>
        <w:t>hypothesis</w:t>
      </w:r>
      <w:r w:rsidRPr="00085BCF">
        <w:rPr>
          <w:rFonts w:ascii="Times New Roman" w:hAnsi="Times New Roman"/>
          <w:sz w:val="24"/>
        </w:rPr>
        <w:t xml:space="preserve"> will read, somewhat, as follows: “The crickets will prefer</w:t>
      </w:r>
      <w:r w:rsidR="00085BCF">
        <w:rPr>
          <w:rFonts w:ascii="Times New Roman" w:hAnsi="Times New Roman"/>
          <w:sz w:val="24"/>
        </w:rPr>
        <w:t xml:space="preserve"> </w:t>
      </w:r>
      <w:r w:rsidRPr="00085BCF">
        <w:rPr>
          <w:rFonts w:ascii="Times New Roman" w:hAnsi="Times New Roman"/>
          <w:sz w:val="24"/>
        </w:rPr>
        <w:t>___</w:t>
      </w:r>
      <w:r w:rsidR="00085BCF">
        <w:rPr>
          <w:rFonts w:ascii="Times New Roman" w:hAnsi="Times New Roman"/>
          <w:sz w:val="24"/>
        </w:rPr>
        <w:t xml:space="preserve"> </w:t>
      </w:r>
      <w:r w:rsidRPr="00085BCF">
        <w:rPr>
          <w:rFonts w:ascii="Times New Roman" w:hAnsi="Times New Roman"/>
          <w:sz w:val="24"/>
        </w:rPr>
        <w:t>because___</w:t>
      </w:r>
      <w:r w:rsidR="00B45673">
        <w:rPr>
          <w:rFonts w:ascii="Times New Roman" w:hAnsi="Times New Roman"/>
          <w:sz w:val="24"/>
        </w:rPr>
        <w:t>.</w:t>
      </w:r>
      <w:r w:rsidRPr="00085BCF">
        <w:rPr>
          <w:rFonts w:ascii="Times New Roman" w:hAnsi="Times New Roman"/>
          <w:sz w:val="24"/>
        </w:rPr>
        <w:t xml:space="preserve">” Write </w:t>
      </w:r>
      <w:r w:rsidR="00085BCF">
        <w:rPr>
          <w:rFonts w:ascii="Times New Roman" w:hAnsi="Times New Roman"/>
          <w:sz w:val="24"/>
        </w:rPr>
        <w:t>down your hypothesis</w:t>
      </w:r>
      <w:r w:rsidRPr="00085BCF">
        <w:rPr>
          <w:rFonts w:ascii="Times New Roman" w:hAnsi="Times New Roman"/>
          <w:sz w:val="24"/>
        </w:rPr>
        <w:t xml:space="preserve"> here:</w:t>
      </w:r>
    </w:p>
    <w:p w14:paraId="7A21320F" w14:textId="429BA373" w:rsidR="00984266" w:rsidRDefault="00984266" w:rsidP="00236571">
      <w:pPr>
        <w:pStyle w:val="PlainText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  <w:r w:rsidR="00F143D0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</w:t>
      </w:r>
    </w:p>
    <w:p w14:paraId="668A654E" w14:textId="67DA55D5" w:rsidR="00984266" w:rsidRDefault="00984266" w:rsidP="00F143D0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  <w:r w:rsidR="00F143D0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</w:t>
      </w:r>
    </w:p>
    <w:p w14:paraId="665D44EA" w14:textId="3E1BAB2A" w:rsidR="00984266" w:rsidRDefault="00984266" w:rsidP="00F143D0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F143D0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</w:t>
      </w:r>
    </w:p>
    <w:p w14:paraId="2329AE36" w14:textId="652F9B10" w:rsidR="00984266" w:rsidRPr="00085BCF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 w:rsidRPr="00085BCF">
        <w:rPr>
          <w:rFonts w:ascii="Times New Roman" w:hAnsi="Times New Roman"/>
          <w:sz w:val="24"/>
        </w:rPr>
        <w:t xml:space="preserve">2. Given two </w:t>
      </w:r>
      <w:r w:rsidR="00085BCF">
        <w:rPr>
          <w:rFonts w:ascii="Times New Roman" w:hAnsi="Times New Roman"/>
          <w:sz w:val="24"/>
        </w:rPr>
        <w:t xml:space="preserve">different </w:t>
      </w:r>
      <w:r w:rsidRPr="00085BCF">
        <w:rPr>
          <w:rFonts w:ascii="Times New Roman" w:hAnsi="Times New Roman"/>
          <w:sz w:val="24"/>
        </w:rPr>
        <w:t xml:space="preserve">colored areas, </w:t>
      </w:r>
      <w:r w:rsidR="00013260">
        <w:rPr>
          <w:rFonts w:ascii="Times New Roman" w:hAnsi="Times New Roman"/>
          <w:sz w:val="24"/>
        </w:rPr>
        <w:t>make</w:t>
      </w:r>
      <w:r w:rsidRPr="00085BCF">
        <w:rPr>
          <w:rFonts w:ascii="Times New Roman" w:hAnsi="Times New Roman"/>
          <w:sz w:val="24"/>
        </w:rPr>
        <w:t xml:space="preserve"> a prediction </w:t>
      </w:r>
      <w:r w:rsidR="00085BCF">
        <w:rPr>
          <w:rFonts w:ascii="Times New Roman" w:hAnsi="Times New Roman"/>
          <w:sz w:val="24"/>
        </w:rPr>
        <w:t>about</w:t>
      </w:r>
      <w:r w:rsidRPr="00085BCF">
        <w:rPr>
          <w:rFonts w:ascii="Times New Roman" w:hAnsi="Times New Roman"/>
          <w:sz w:val="24"/>
        </w:rPr>
        <w:t xml:space="preserve"> which area</w:t>
      </w:r>
      <w:r w:rsidR="00085BCF">
        <w:rPr>
          <w:rFonts w:ascii="Times New Roman" w:hAnsi="Times New Roman"/>
          <w:sz w:val="24"/>
        </w:rPr>
        <w:t xml:space="preserve"> the</w:t>
      </w:r>
      <w:r w:rsidRPr="00085BCF">
        <w:rPr>
          <w:rFonts w:ascii="Times New Roman" w:hAnsi="Times New Roman"/>
          <w:sz w:val="24"/>
        </w:rPr>
        <w:t xml:space="preserve"> crickets will prefer. Make sure you have a good reason </w:t>
      </w:r>
      <w:r w:rsidR="00B45673">
        <w:rPr>
          <w:rFonts w:ascii="Times New Roman" w:hAnsi="Times New Roman"/>
          <w:sz w:val="24"/>
        </w:rPr>
        <w:t>to help explain your choice. Your hypothesis</w:t>
      </w:r>
      <w:r w:rsidRPr="00085BCF">
        <w:rPr>
          <w:rFonts w:ascii="Times New Roman" w:hAnsi="Times New Roman"/>
          <w:sz w:val="24"/>
        </w:rPr>
        <w:t xml:space="preserve"> will read, somewhat, as follows: “The crickets will prefer</w:t>
      </w:r>
      <w:r w:rsidR="00B45673">
        <w:rPr>
          <w:rFonts w:ascii="Times New Roman" w:hAnsi="Times New Roman"/>
          <w:sz w:val="24"/>
        </w:rPr>
        <w:t xml:space="preserve"> the </w:t>
      </w:r>
      <w:r w:rsidRPr="00085BCF">
        <w:rPr>
          <w:rFonts w:ascii="Times New Roman" w:hAnsi="Times New Roman"/>
          <w:sz w:val="24"/>
        </w:rPr>
        <w:t>___</w:t>
      </w:r>
      <w:r w:rsidR="00B45673">
        <w:rPr>
          <w:rFonts w:ascii="Times New Roman" w:hAnsi="Times New Roman"/>
          <w:sz w:val="24"/>
        </w:rPr>
        <w:t xml:space="preserve"> area </w:t>
      </w:r>
      <w:r w:rsidRPr="00085BCF">
        <w:rPr>
          <w:rFonts w:ascii="Times New Roman" w:hAnsi="Times New Roman"/>
          <w:sz w:val="24"/>
        </w:rPr>
        <w:t>because___</w:t>
      </w:r>
      <w:r w:rsidR="00B45673">
        <w:rPr>
          <w:rFonts w:ascii="Times New Roman" w:hAnsi="Times New Roman"/>
          <w:sz w:val="24"/>
        </w:rPr>
        <w:t>.</w:t>
      </w:r>
      <w:r w:rsidRPr="00085BCF">
        <w:rPr>
          <w:rFonts w:ascii="Times New Roman" w:hAnsi="Times New Roman"/>
          <w:sz w:val="24"/>
        </w:rPr>
        <w:t xml:space="preserve">” Write </w:t>
      </w:r>
      <w:r w:rsidR="00297EB7">
        <w:rPr>
          <w:rFonts w:ascii="Times New Roman" w:hAnsi="Times New Roman"/>
          <w:sz w:val="24"/>
        </w:rPr>
        <w:t>down your hypothesis</w:t>
      </w:r>
      <w:r w:rsidRPr="00085BCF">
        <w:rPr>
          <w:rFonts w:ascii="Times New Roman" w:hAnsi="Times New Roman"/>
          <w:sz w:val="24"/>
        </w:rPr>
        <w:t xml:space="preserve"> here:</w:t>
      </w:r>
    </w:p>
    <w:p w14:paraId="1EF030FE" w14:textId="77777777" w:rsidR="00236571" w:rsidRDefault="00236571" w:rsidP="00236571">
      <w:pPr>
        <w:pStyle w:val="PlainText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7F945577" w14:textId="77777777" w:rsidR="00236571" w:rsidRDefault="00236571" w:rsidP="00236571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789FA439" w14:textId="77777777" w:rsidR="00236571" w:rsidRDefault="00236571" w:rsidP="00236571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38C8A07E" w14:textId="03C1E415" w:rsidR="00F143D0" w:rsidRPr="00F143D0" w:rsidRDefault="00984266" w:rsidP="00F143D0">
      <w:pPr>
        <w:pStyle w:val="PlainText"/>
        <w:spacing w:before="240" w:line="28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Materials</w:t>
      </w:r>
    </w:p>
    <w:p w14:paraId="4057B918" w14:textId="77777777" w:rsidR="00F143D0" w:rsidRDefault="00F143D0" w:rsidP="00F143D0">
      <w:pPr>
        <w:pStyle w:val="PlainText"/>
        <w:ind w:left="720"/>
        <w:rPr>
          <w:rFonts w:ascii="Times New Roman" w:hAnsi="Times New Roman"/>
          <w:sz w:val="24"/>
        </w:rPr>
      </w:pPr>
    </w:p>
    <w:p w14:paraId="05ECF3B9" w14:textId="5F826A8A" w:rsidR="00984266" w:rsidRDefault="0075594F" w:rsidP="00F143D0">
      <w:pPr>
        <w:pStyle w:val="PlainTex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984266">
        <w:rPr>
          <w:rFonts w:ascii="Times New Roman" w:hAnsi="Times New Roman"/>
          <w:sz w:val="24"/>
        </w:rPr>
        <w:t xml:space="preserve">ransparent </w:t>
      </w:r>
      <w:r>
        <w:rPr>
          <w:rFonts w:ascii="Times New Roman" w:hAnsi="Times New Roman"/>
          <w:sz w:val="24"/>
        </w:rPr>
        <w:t xml:space="preserve">plastic </w:t>
      </w:r>
      <w:r w:rsidR="00984266">
        <w:rPr>
          <w:rFonts w:ascii="Times New Roman" w:hAnsi="Times New Roman"/>
          <w:sz w:val="24"/>
        </w:rPr>
        <w:t>container</w:t>
      </w:r>
    </w:p>
    <w:p w14:paraId="73FF4AC4" w14:textId="28C47D8E" w:rsidR="0075594F" w:rsidRDefault="0075594F" w:rsidP="00F143D0">
      <w:pPr>
        <w:pStyle w:val="PlainTex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Mesh (to cover container so crickets can’t escape)</w:t>
      </w:r>
    </w:p>
    <w:p w14:paraId="6E4EBB1A" w14:textId="2D5D5C6F" w:rsidR="00984266" w:rsidRDefault="00984266" w:rsidP="00F143D0">
      <w:pPr>
        <w:pStyle w:val="PlainTex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Several crickets</w:t>
      </w:r>
    </w:p>
    <w:p w14:paraId="5D6CBC6F" w14:textId="457EB9B0" w:rsidR="00984266" w:rsidRDefault="007975A9" w:rsidP="00F143D0">
      <w:pPr>
        <w:pStyle w:val="PlainTex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Laminated b</w:t>
      </w:r>
      <w:r w:rsidR="00984266">
        <w:rPr>
          <w:rFonts w:ascii="Times New Roman" w:hAnsi="Times New Roman"/>
          <w:sz w:val="24"/>
        </w:rPr>
        <w:t>lack</w:t>
      </w:r>
      <w:r>
        <w:rPr>
          <w:rFonts w:ascii="Times New Roman" w:hAnsi="Times New Roman"/>
          <w:sz w:val="24"/>
        </w:rPr>
        <w:t xml:space="preserve"> construction paper, ½ </w:t>
      </w:r>
      <w:r w:rsidR="00984266">
        <w:rPr>
          <w:rFonts w:ascii="Times New Roman" w:hAnsi="Times New Roman"/>
          <w:sz w:val="24"/>
        </w:rPr>
        <w:t xml:space="preserve">the size of the </w:t>
      </w:r>
      <w:r w:rsidR="00F94D2C">
        <w:rPr>
          <w:rFonts w:ascii="Times New Roman" w:hAnsi="Times New Roman"/>
          <w:sz w:val="24"/>
        </w:rPr>
        <w:t>container</w:t>
      </w:r>
    </w:p>
    <w:p w14:paraId="2F85E3E3" w14:textId="28C22F6A" w:rsidR="00984266" w:rsidRDefault="007975A9" w:rsidP="00F143D0">
      <w:pPr>
        <w:pStyle w:val="PlainTex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Small</w:t>
      </w:r>
      <w:r w:rsidR="00984266">
        <w:rPr>
          <w:rFonts w:ascii="Times New Roman" w:hAnsi="Times New Roman"/>
          <w:sz w:val="24"/>
        </w:rPr>
        <w:t xml:space="preserve"> lamp</w:t>
      </w:r>
    </w:p>
    <w:p w14:paraId="3E845514" w14:textId="6B59E03F" w:rsidR="00984266" w:rsidRDefault="007975A9" w:rsidP="00F143D0">
      <w:pPr>
        <w:pStyle w:val="PlainTex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984266">
        <w:rPr>
          <w:rFonts w:ascii="Times New Roman" w:hAnsi="Times New Roman"/>
          <w:sz w:val="24"/>
        </w:rPr>
        <w:t>wo different colors of transparencies</w:t>
      </w:r>
    </w:p>
    <w:p w14:paraId="75C0C365" w14:textId="44EBBAEB" w:rsidR="00984266" w:rsidRPr="00480AEF" w:rsidRDefault="00480AEF" w:rsidP="00F143D0">
      <w:pPr>
        <w:pStyle w:val="PlainText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8"/>
        </w:rPr>
      </w:pPr>
      <w:r w:rsidRPr="00480AEF">
        <w:rPr>
          <w:rFonts w:ascii="Times New Roman" w:hAnsi="Times New Roman"/>
          <w:sz w:val="24"/>
        </w:rPr>
        <w:t>Stopwatch</w:t>
      </w:r>
    </w:p>
    <w:p w14:paraId="2B5A57A4" w14:textId="77777777" w:rsidR="00CA0836" w:rsidRDefault="00CA0836">
      <w:pPr>
        <w:pStyle w:val="PlainText"/>
        <w:spacing w:before="240" w:line="280" w:lineRule="atLeast"/>
        <w:rPr>
          <w:rFonts w:ascii="Times New Roman" w:hAnsi="Times New Roman"/>
          <w:b/>
          <w:sz w:val="28"/>
        </w:rPr>
      </w:pPr>
    </w:p>
    <w:p w14:paraId="7F14DF71" w14:textId="77777777" w:rsidR="00984266" w:rsidRDefault="00984266">
      <w:pPr>
        <w:pStyle w:val="PlainText"/>
        <w:spacing w:before="240" w:line="28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Procedure</w:t>
      </w:r>
    </w:p>
    <w:p w14:paraId="5ECCE5AA" w14:textId="77777777" w:rsidR="00984266" w:rsidRDefault="00984266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Place several crickets in the plastic container.</w:t>
      </w:r>
    </w:p>
    <w:p w14:paraId="75938F15" w14:textId="4AF13FD4" w:rsidR="00984266" w:rsidRDefault="00667AD5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Cover the container with mesh</w:t>
      </w:r>
      <w:r w:rsidR="00984266">
        <w:rPr>
          <w:rFonts w:ascii="Times New Roman" w:hAnsi="Times New Roman"/>
          <w:sz w:val="24"/>
        </w:rPr>
        <w:t xml:space="preserve"> so the crickets cannot escape. Give the crickets a couple</w:t>
      </w:r>
      <w:r w:rsidR="00885614">
        <w:rPr>
          <w:rFonts w:ascii="Times New Roman" w:hAnsi="Times New Roman"/>
          <w:sz w:val="24"/>
        </w:rPr>
        <w:t xml:space="preserve"> of minutes to get used to their new container</w:t>
      </w:r>
      <w:r w:rsidR="00984266">
        <w:rPr>
          <w:rFonts w:ascii="Times New Roman" w:hAnsi="Times New Roman"/>
          <w:sz w:val="24"/>
        </w:rPr>
        <w:t>.</w:t>
      </w:r>
    </w:p>
    <w:p w14:paraId="38E52126" w14:textId="6BD2BE83" w:rsidR="00984266" w:rsidRDefault="00984266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Place black construction paper over half of the </w:t>
      </w:r>
      <w:r w:rsidR="00F94D2C">
        <w:rPr>
          <w:rFonts w:ascii="Times New Roman" w:hAnsi="Times New Roman"/>
          <w:sz w:val="24"/>
        </w:rPr>
        <w:t>container</w:t>
      </w:r>
      <w:r>
        <w:rPr>
          <w:rFonts w:ascii="Times New Roman" w:hAnsi="Times New Roman"/>
          <w:sz w:val="24"/>
        </w:rPr>
        <w:t>.</w:t>
      </w:r>
    </w:p>
    <w:p w14:paraId="493586D8" w14:textId="4C1985FB" w:rsidR="00984266" w:rsidRDefault="00984266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Shine the light on the other side of the </w:t>
      </w:r>
      <w:r w:rsidR="00F94D2C">
        <w:rPr>
          <w:rFonts w:ascii="Times New Roman" w:hAnsi="Times New Roman"/>
          <w:sz w:val="24"/>
        </w:rPr>
        <w:t>container</w:t>
      </w:r>
      <w:r>
        <w:rPr>
          <w:rFonts w:ascii="Times New Roman" w:hAnsi="Times New Roman"/>
          <w:sz w:val="24"/>
        </w:rPr>
        <w:t>. Be sure the light is far enough away so the crickets do not become too warm and heat does not play a factor in the experiment (approximately 60 cm is a good distance).</w:t>
      </w:r>
    </w:p>
    <w:p w14:paraId="2582F6B8" w14:textId="222778D7" w:rsidR="00984266" w:rsidRDefault="00984266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   Every minute, for the next five minutes, count the number of crickets on either side of the </w:t>
      </w:r>
      <w:r w:rsidR="00F94D2C">
        <w:rPr>
          <w:rFonts w:ascii="Times New Roman" w:hAnsi="Times New Roman"/>
          <w:sz w:val="24"/>
        </w:rPr>
        <w:t>container</w:t>
      </w:r>
      <w:r>
        <w:rPr>
          <w:rFonts w:ascii="Times New Roman" w:hAnsi="Times New Roman"/>
          <w:sz w:val="24"/>
        </w:rPr>
        <w:t xml:space="preserve">.  Observe the container by looking down from above into the top middle of the container. </w:t>
      </w:r>
      <w:r w:rsidRPr="00965C51">
        <w:rPr>
          <w:rFonts w:ascii="Times New Roman" w:hAnsi="Times New Roman"/>
          <w:b/>
          <w:sz w:val="24"/>
        </w:rPr>
        <w:t>Do not observe looking through the sides</w:t>
      </w:r>
      <w:r>
        <w:rPr>
          <w:rFonts w:ascii="Times New Roman" w:hAnsi="Times New Roman"/>
          <w:sz w:val="24"/>
        </w:rPr>
        <w:t xml:space="preserve">. See Figure 1 below. Record in Table 1 (Trial 1). </w:t>
      </w:r>
    </w:p>
    <w:p w14:paraId="23D149F5" w14:textId="72187336" w:rsidR="00984266" w:rsidRDefault="00ED33AB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34C3F1C9" wp14:editId="1B4AF9DD">
                <wp:simplePos x="0" y="0"/>
                <wp:positionH relativeFrom="column">
                  <wp:posOffset>340360</wp:posOffset>
                </wp:positionH>
                <wp:positionV relativeFrom="paragraph">
                  <wp:posOffset>227330</wp:posOffset>
                </wp:positionV>
                <wp:extent cx="5364480" cy="2816860"/>
                <wp:effectExtent l="0" t="0" r="0" b="2540"/>
                <wp:wrapThrough wrapText="bothSides">
                  <wp:wrapPolygon edited="0">
                    <wp:start x="8898" y="0"/>
                    <wp:lineTo x="6443" y="195"/>
                    <wp:lineTo x="6239" y="390"/>
                    <wp:lineTo x="6239" y="3701"/>
                    <wp:lineTo x="7364" y="6233"/>
                    <wp:lineTo x="7466" y="9349"/>
                    <wp:lineTo x="205" y="9739"/>
                    <wp:lineTo x="102" y="11297"/>
                    <wp:lineTo x="2352" y="12465"/>
                    <wp:lineTo x="4807" y="15582"/>
                    <wp:lineTo x="4909" y="18503"/>
                    <wp:lineTo x="5216" y="18698"/>
                    <wp:lineTo x="10330" y="18698"/>
                    <wp:lineTo x="10023" y="19867"/>
                    <wp:lineTo x="9920" y="21425"/>
                    <wp:lineTo x="12682" y="21425"/>
                    <wp:lineTo x="12784" y="20256"/>
                    <wp:lineTo x="12375" y="19477"/>
                    <wp:lineTo x="10943" y="18698"/>
                    <wp:lineTo x="16466" y="18698"/>
                    <wp:lineTo x="16977" y="18503"/>
                    <wp:lineTo x="16773" y="3116"/>
                    <wp:lineTo x="21273" y="2142"/>
                    <wp:lineTo x="21273" y="390"/>
                    <wp:lineTo x="16773" y="0"/>
                    <wp:lineTo x="8898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2816860"/>
                          <a:chOff x="0" y="119169"/>
                          <a:chExt cx="6313805" cy="3146636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7" r="17176"/>
                          <a:stretch/>
                        </pic:blipFill>
                        <pic:spPr bwMode="auto">
                          <a:xfrm>
                            <a:off x="1883410" y="168910"/>
                            <a:ext cx="8248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Macintosh HD:private:var:folders:3y:gyz3r0p54hbb_9mfdcn1x0hcgszvwg:T:TemporaryItems:good-looking-halogen-desk-lamps-hUS2d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7" r="9518"/>
                          <a:stretch/>
                        </pic:blipFill>
                        <pic:spPr bwMode="auto">
                          <a:xfrm flipH="1">
                            <a:off x="2648584" y="119169"/>
                            <a:ext cx="2212975" cy="273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494790" y="2091055"/>
                            <a:ext cx="1897167" cy="726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2532" y="732790"/>
                            <a:ext cx="11891" cy="89167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61415" y="2042160"/>
                            <a:ext cx="1248109" cy="674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120" y="239014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971164" y="1247346"/>
                            <a:ext cx="103505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76F0B" w14:textId="3A703318" w:rsidR="00471E72" w:rsidRPr="00ED33AB" w:rsidRDefault="00471E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color w:val="000000"/>
                                  <w:szCs w:val="28"/>
                                </w:rPr>
                              </w:pPr>
                              <w:r w:rsidRPr="00ED33AB">
                                <w:rPr>
                                  <w:rFonts w:ascii="Times New Roman" w:hAnsi="Times New Roman"/>
                                  <w:color w:val="000000"/>
                                  <w:szCs w:val="28"/>
                                </w:rPr>
                                <w:t>Container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872740" y="2969895"/>
                            <a:ext cx="9029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47857" w14:textId="289FA99C" w:rsidR="00471E72" w:rsidRPr="00ED33AB" w:rsidRDefault="00471E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color w:val="000000"/>
                                  <w:szCs w:val="28"/>
                                </w:rPr>
                              </w:pPr>
                              <w:r w:rsidRPr="00ED33AB">
                                <w:rPr>
                                  <w:rFonts w:ascii="Times New Roman" w:hAnsi="Times New Roman"/>
                                  <w:color w:val="000000"/>
                                  <w:szCs w:val="28"/>
                                </w:rPr>
                                <w:t>Crickets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420" y="217424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820" y="216154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720" y="245364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1220" y="231394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9240"/>
                            <a:ext cx="16764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4D86E" w14:textId="094E47EB" w:rsidR="00471E72" w:rsidRPr="00ED33AB" w:rsidRDefault="00471E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color w:val="000000"/>
                                  <w:sz w:val="44"/>
                                </w:rPr>
                              </w:pPr>
                              <w:r w:rsidRPr="00ED33AB">
                                <w:rPr>
                                  <w:rFonts w:ascii="Times New Roman" w:hAnsi="Times New Roman"/>
                                  <w:color w:val="000000"/>
                                </w:rPr>
                                <w:t>Black Paper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11810" y="1791335"/>
                            <a:ext cx="589280" cy="27305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894330" y="2678430"/>
                            <a:ext cx="411955" cy="32680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2964815" y="1538448"/>
                            <a:ext cx="404184" cy="492803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637405" y="180340"/>
                            <a:ext cx="16764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DD06D" w14:textId="5A7F7F4D" w:rsidR="00471E72" w:rsidRPr="00ED33AB" w:rsidRDefault="00471E72" w:rsidP="001F1EE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color w:val="000000"/>
                                  <w:sz w:val="44"/>
                                </w:rPr>
                              </w:pPr>
                              <w:r w:rsidRPr="00ED33AB">
                                <w:rPr>
                                  <w:rFonts w:ascii="Times New Roman" w:hAnsi="Times New Roman"/>
                                  <w:color w:val="000000"/>
                                </w:rPr>
                                <w:t>Lamp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4224020" y="303530"/>
                            <a:ext cx="436245" cy="161925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3233623" y="935605"/>
                            <a:ext cx="154005" cy="4138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6.8pt;margin-top:17.9pt;width:422.4pt;height:221.8pt;z-index:251692544;mso-width-relative:margin;mso-height-relative:margin" coordorigin=",119169" coordsize="6313805,3146636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">
                <v:shape id="Picture 74" o:spid="_x0000_s1027" type="#_x0000_t75" style="position:absolute;left:1883410;top:168910;width:824865;height:540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i&#10;4brFAAAA2wAAAA8AAABkcnMvZG93bnJldi54bWxEj0FrAjEUhO9C/0N4hd40Wytu2RpFxFIRPHS3&#10;hx4fm9fN0s3LmqS6/fdGEDwOM/MNs1gNthMn8qF1rOB5koEgrp1uuVHwVb2PX0GEiKyxc0wK/inA&#10;avkwWmCh3Zk/6VTGRiQIhwIVmBj7QspQG7IYJq4nTt6P8xZjkr6R2uM5wW0np1k2lxZbTgsGe9oY&#10;qn/LP6tg01fr/cfRu9zMDiHf7t3xpfpW6ulxWL+BiDTEe/jW3mkF+QyuX9IPkMsL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rouG6xQAAANsAAAAPAAAAAAAAAAAAAAAAAJwC&#10;AABkcnMvZG93bnJldi54bWxQSwUGAAAAAAQABAD3AAAAjgMAAAAA&#10;">
                  <v:imagedata r:id="rId21" o:title="" cropleft="7764f" cropright="11256f"/>
                  <v:path arrowok="t"/>
                </v:shape>
                <v:shape id="Picture 5" o:spid="_x0000_s1028" type="#_x0000_t75" alt="Macintosh HD:private:var:folders:3y:gyz3r0p54hbb_9mfdcn1x0hcgszvwg:T:TemporaryItems:good-looking-halogen-desk-lamps-hUS2d.jpg" style="position:absolute;left:2648584;top:119169;width:2212975;height:2736426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+&#10;Ge3AAAAA2gAAAA8AAABkcnMvZG93bnJldi54bWxEj0GLwjAUhO+C/yE8wZumCspSjVIE0T2uruDx&#10;0TzTavNSmmxb/fUbYWGPw8x8w6y3va1ES40vHSuYTRMQxLnTJRsF3+f95AOED8gaK8ek4Eketpvh&#10;YI2pdh1/UXsKRkQI+xQVFCHUqZQ+L8iin7qaOHo311gMUTZG6ga7CLeVnCfJUlosOS4UWNOuoPxx&#10;+rEKLrc2s+35YI/7e/dp/NVg9jJKjUd9tgIRqA//4b/2UStYwPtKvAFy8w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H4Z7cAAAADaAAAADwAAAAAAAAAAAAAAAACcAgAAZHJz&#10;L2Rvd25yZXYueG1sUEsFBgAAAAAEAAQA9wAAAIkDAAAAAA==&#10;">
                  <v:imagedata r:id="rId22" o:title="good-looking-halogen-desk-lamps-hUS2d.jpg" cropleft="6191f" cropright="6238f"/>
                  <v:path arrowok="t"/>
                </v:shape>
                <v:rect id="Rectangle 24" o:spid="_x0000_s1029" style="position:absolute;left:1494790;top:2091055;width:1897167;height:7263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Q1mxAAA&#10;ANsAAAAPAAAAZHJzL2Rvd25yZXYueG1sRI9Ba8JAFITvQv/D8gq9iG4qIhJdJZSWtujBRC/eHtnX&#10;bGj2bchuY/rvXUHwOMzMN8x6O9hG9NT52rGC12kCgrh0uuZKwen4MVmC8AFZY+OYFPyTh+3mabTG&#10;VLsL59QXoRIRwj5FBSaENpXSl4Ys+qlriaP34zqLIcqukrrDS4TbRs6SZCEt1hwXDLb0Zqj8Lf6s&#10;grPbu/csoc/WHL9DP87y3aHIlXp5HrIViEBDeITv7S+tYDaH25f4A+Tm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UNZsQAAADbAAAADwAAAAAAAAAAAAAAAACXAgAAZHJzL2Rv&#10;d25yZXYueG1sUEsFBgAAAAAEAAQA9QAAAIgDAAAAAA==&#10;"/>
                <v:line id="Line 76" o:spid="_x0000_s1030" style="position:absolute;flip:x;visibility:visible;mso-wrap-style:square" from="2332532,732790" to="2344423,16244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lpxsMQAAADbAAAADwAAAGRycy9kb3ducmV2LnhtbESPQWsCMRSE7wX/Q3iF3mpWkSqrUapo&#10;6bGuCnp7bJ67q5uXJYm69tcbodDjMDPfMJNZa2pxJecrywp63QQEcW51xYWC7Wb1PgLhA7LG2jIp&#10;uJOH2bTzMsFU2xuv6ZqFQkQI+xQVlCE0qZQ+L8mg79qGOHpH6wyGKF0htcNbhJta9pPkQxqsOC6U&#10;2NCipPycXYyCwXJ32F+Wg9+72Xydfvxwnrlzq9Tba/s5BhGoDf/hv/a3VtDvwfNL/AFy+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WnGwxAAAANsAAAAPAAAAAAAAAAAA&#10;AAAAAKECAABkcnMvZG93bnJldi54bWxQSwUGAAAAAAQABAD5AAAAkgMAAAAA&#10;" strokeweight="4.5pt">
                  <v:stroke endarrow="block"/>
                </v:line>
                <v:rect id="Rectangle 77" o:spid="_x0000_s1031" style="position:absolute;left:1161415;top:2042160;width:1248109;height:67444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zG+wgAA&#10;ANsAAAAPAAAAZHJzL2Rvd25yZXYueG1sRE9Na8JAEL0X/A/LFHqrm7ZYNLqKCIVCvWij6G3Ijkna&#10;7EzMrhr/vSsUepvH+5zJrHO1OlPrK2EDL/0EFHEutuLCQPb98TwE5QOyxVqYDFzJw2zae5hgauXC&#10;KzqvQ6FiCPsUDZQhNKnWPi/Joe9LQxy5g7QOQ4RtoW2Llxjuav2aJO/aYcWxocSGFiXlv+uTM7A9&#10;yCmT3Tzb7H/qr4GMjm+4PBrz9NjNx6ACdeFf/Of+tHH+CO6/xAP0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bMb7CAAAA2wAAAA8AAAAAAAAAAAAAAAAAlwIAAGRycy9kb3du&#10;cmV2LnhtbFBLBQYAAAAABAAEAPUAAACGAwAAAAA=&#10;" fillcolor="black"/>
                <v:shape id="Picture 80" o:spid="_x0000_s1032" type="#_x0000_t75" style="position:absolute;left:2611120;top:2390140;width:457200;height:266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k&#10;gCPAAAAA2wAAAA8AAABkcnMvZG93bnJldi54bWxET8uKwjAU3Q/4D+EK7sbUEQepRtFRQQe68PEB&#10;l+baFpub0sS2+vVmIbg8nPd82ZlSNFS7wrKC0TACQZxaXXCm4HLefU9BOI+ssbRMCh7kYLnofc0x&#10;1rblIzUnn4kQwi5GBbn3VSylS3My6Ia2Ig7c1dYGfYB1JnWNbQg3pfyJol9psODQkGNFfzmlt9Pd&#10;KNiMCXej5EnZ4f/SHiZNt02StVKDfreagfDU+Y/47d5rBdOwPnwJP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WSAI8AAAADbAAAADwAAAAAAAAAAAAAAAACcAgAAZHJz&#10;L2Rvd25yZXYueG1sUEsFBgAAAAAEAAQA9wAAAIkDAAAAAA==&#10;">
                  <v:imagedata r:id="rId2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3" o:spid="_x0000_s1033" type="#_x0000_t202" style="position:absolute;left:2971164;top:1247346;width:1035050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0oxzxAAA&#10;ANsAAAAPAAAAZHJzL2Rvd25yZXYueG1sRE9Na8JAEL0X/A/LCN7qRrFFomtQUZQeirVKe5xmp0lI&#10;djZkV03z691Cobd5vM+ZJ62pxJUaV1hWMBpGIIhTqwvOFJzet49TEM4ja6wsk4IfcpAseg9zjLW9&#10;8Rtdjz4TIYRdjApy7+tYSpfmZNANbU0cuG/bGPQBNpnUDd5CuKnkOIqepcGCQ0OONa1zSsvjxSjY&#10;HzYretl1XTd5/ThPvz5PO78ulRr02+UMhKfW/4v/3Hsd5j/B7y/h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NKMc8QAAADbAAAADwAAAAAAAAAAAAAAAACXAgAAZHJzL2Rv&#10;d25yZXYueG1sUEsFBgAAAAAEAAQA9QAAAIgDAAAAAA==&#10;" filled="f" fillcolor="#bbe0e3" stroked="f">
                  <v:textbox>
                    <w:txbxContent>
                      <w:p w14:paraId="70076F0B" w14:textId="3A703318" w:rsidR="00471E72" w:rsidRPr="00ED33AB" w:rsidRDefault="00471E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  <w:r w:rsidRPr="00ED33AB"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  <w:t>Container</w:t>
                        </w:r>
                      </w:p>
                    </w:txbxContent>
                  </v:textbox>
                </v:shape>
                <v:shape id="Text Box 84" o:spid="_x0000_s1034" type="#_x0000_t202" style="position:absolute;left:2872740;top:2969895;width:902970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xQHwwAA&#10;ANsAAAAPAAAAZHJzL2Rvd25yZXYueG1sRE9La8JAEL4L/odlBG9mUxGR6CqtKEoPpb7Q45idJsHs&#10;bMhuNebXdwuF3ubje85s0ZhS3Kl2hWUFL1EMgji1uuBMwfGwHkxAOI+ssbRMCp7kYDHvdmaYaPvg&#10;Hd33PhMhhF2CCnLvq0RKl+Zk0EW2Ig7cl60N+gDrTOoaHyHclHIYx2NpsODQkGNFy5zS2/7bKNh+&#10;rt7ofdO27ejjfJpcL8eNX96U6vea1ykIT43/F/+5tzrMH8LvL+EAO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OxQHwwAAANsAAAAPAAAAAAAAAAAAAAAAAJcCAABkcnMvZG93&#10;bnJldi54bWxQSwUGAAAAAAQABAD1AAAAhwMAAAAA&#10;" filled="f" fillcolor="#bbe0e3" stroked="f">
                  <v:textbox>
                    <w:txbxContent>
                      <w:p w14:paraId="7EE47857" w14:textId="289FA99C" w:rsidR="00471E72" w:rsidRPr="00ED33AB" w:rsidRDefault="00471E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  <w:r w:rsidRPr="00ED33AB"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  <w:t>Crickets</w:t>
                        </w:r>
                      </w:p>
                    </w:txbxContent>
                  </v:textbox>
                </v:shape>
                <v:shape id="Picture 85" o:spid="_x0000_s1035" type="#_x0000_t75" style="position:absolute;left:1582420;top:2174240;width:457200;height:266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T&#10;I7vFAAAA2wAAAA8AAABkcnMvZG93bnJldi54bWxEj91qwkAUhO+FvsNyCr3TTVoikroG+xNQIRe1&#10;PsAhe5oEs2dDdpukfXpXELwcZuYbZp1NphUD9a6xrCBeRCCIS6sbrhScvvP5CoTzyBpby6Tgjxxk&#10;m4fZGlNtR/6i4egrESDsUlRQe9+lUrqyJoNuYTvi4P3Y3qAPsq+k7nEMcNPK5yhaSoMNh4UaO3qv&#10;qTwff42CjxfCPC7+qdofTuM+GabPonhT6ulx2r6C8DT5e/jW3mkFqwSuX8IPkJsL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xEyO7xQAAANsAAAAPAAAAAAAAAAAAAAAAAJwC&#10;AABkcnMvZG93bnJldi54bWxQSwUGAAAAAAQABAD3AAAAjgMAAAAA&#10;">
                  <v:imagedata r:id="rId24" o:title=""/>
                  <v:path arrowok="t"/>
                </v:shape>
                <v:shape id="Picture 86" o:spid="_x0000_s1036" type="#_x0000_t75" style="position:absolute;left:2877820;top:2161540;width:457200;height:266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B&#10;vczFAAAA2wAAAA8AAABkcnMvZG93bnJldi54bWxEj91qwkAUhO8LfYflFHpXN2lRJHUN9idghFzU&#10;+gCH7GkSzJ4N2W0SfXpXELwcZuYbZpVOphUD9a6xrCCeRSCIS6sbrhQcfrOXJQjnkTW2lknBiRyk&#10;68eHFSbajvxDw95XIkDYJaig9r5LpHRlTQbdzHbEwfuzvUEfZF9J3eMY4KaVr1G0kAYbDgs1dvRZ&#10;U3nc/xsFX2+EWVycqcp3hzGfD9N3UXwo9fw0bd5BeJr8PXxrb7WC5QKuX8IPkOsL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Bwb3MxQAAANsAAAAPAAAAAAAAAAAAAAAAAJwC&#10;AABkcnMvZG93bnJldi54bWxQSwUGAAAAAAQABAD3AAAAjgMAAAAA&#10;">
                  <v:imagedata r:id="rId25" o:title=""/>
                  <v:path arrowok="t"/>
                </v:shape>
                <v:shape id="Picture 87" o:spid="_x0000_s1037" type="#_x0000_t75" style="position:absolute;left:1569720;top:2453640;width:457200;height:266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6N&#10;GFfEAAAA2wAAAA8AAABkcnMvZG93bnJldi54bWxEj9FqwkAURN8L/YflFnzTjUpbiW5CaxVUyEPV&#10;D7hkr0kwezdkt0ns17sFoY/DzJxhVulgatFR6yrLCqaTCARxbnXFhYLzaTtegHAeWWNtmRTcyEGa&#10;PD+tMNa252/qjr4QAcIuRgWl900spctLMugmtiEO3sW2Bn2QbSF1i32Am1rOouhNGqw4LJTY0Lqk&#10;/Hr8MQq+5oTbafZLxf5w7vev3bDJsk+lRi/DxxKEp8H/hx/tnVaweIe/L+EHyOQ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6NGFfEAAAA2wAAAA8AAAAAAAAAAAAAAAAAnAIA&#10;AGRycy9kb3ducmV2LnhtbFBLBQYAAAAABAAEAPcAAACNAwAAAAA=&#10;">
                  <v:imagedata r:id="rId26" o:title=""/>
                  <v:path arrowok="t"/>
                </v:shape>
                <v:shape id="Picture 88" o:spid="_x0000_s1038" type="#_x0000_t75" style="position:absolute;left:2141220;top:2313940;width:457200;height:266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8S&#10;jCXAAAAA2wAAAA8AAABkcnMvZG93bnJldi54bWxET8uKwjAU3Q/4D+EK7sbUEQepRtFRQQe68PEB&#10;l+baFpub0sS2+vVmIbg8nPd82ZlSNFS7wrKC0TACQZxaXXCm4HLefU9BOI+ssbRMCh7kYLnofc0x&#10;1rblIzUnn4kQwi5GBbn3VSylS3My6Ia2Ig7c1dYGfYB1JnWNbQg3pfyJol9psODQkGNFfzmlt9Pd&#10;KNiMCXej5EnZ4f/SHiZNt02StVKDfreagfDU+Y/47d5rBdMwNnwJP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3xKMJcAAAADbAAAADwAAAAAAAAAAAAAAAACcAgAAZHJz&#10;L2Rvd25yZXYueG1sUEsFBgAAAAAEAAQA9wAAAIkDAAAAAA==&#10;">
                  <v:imagedata r:id="rId27" o:title=""/>
                  <v:path arrowok="t"/>
                </v:shape>
                <v:shape id="Text Box 89" o:spid="_x0000_s1039" type="#_x0000_t202" style="position:absolute;top:1539240;width:1676400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LefxAAA&#10;ANsAAAAPAAAAZHJzL2Rvd25yZXYueG1sRE9Na8JAEL0X/A/LCN7qRpFWomtQUZQeirVKe5xmp0lI&#10;djZkV03z691Cobd5vM+ZJ62pxJUaV1hWMBpGIIhTqwvOFJzet49TEM4ja6wsk4IfcpAseg9zjLW9&#10;8Rtdjz4TIYRdjApy7+tYSpfmZNANbU0cuG/bGPQBNpnUDd5CuKnkOIqepMGCQ0OONa1zSsvjxSjY&#10;HzYretl1XTd5/ThPvz5PO78ulRr02+UMhKfW/4v/3Hsd5j/D7y/h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y3n8QAAADbAAAADwAAAAAAAAAAAAAAAACXAgAAZHJzL2Rv&#10;d25yZXYueG1sUEsFBgAAAAAEAAQA9QAAAIgDAAAAAA==&#10;" filled="f" fillcolor="#bbe0e3" stroked="f">
                  <v:textbox>
                    <w:txbxContent>
                      <w:p w14:paraId="6B14D86E" w14:textId="094E47EB" w:rsidR="00471E72" w:rsidRPr="00ED33AB" w:rsidRDefault="00471E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 w:val="44"/>
                          </w:rPr>
                        </w:pPr>
                        <w:r w:rsidRPr="00ED33AB">
                          <w:rPr>
                            <w:rFonts w:ascii="Times New Roman" w:hAnsi="Times New Roman"/>
                            <w:color w:val="000000"/>
                          </w:rPr>
                          <w:t>Black Paper</w:t>
                        </w:r>
                      </w:p>
                    </w:txbxContent>
                  </v:textbox>
                </v:shape>
                <v:line id="Straight Connector 25" o:spid="_x0000_s1040" style="position:absolute;visibility:visible;mso-wrap-style:square" from="511810,1791335" to="1101090,20643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Straight Connector 26" o:spid="_x0000_s1041" style="position:absolute;visibility:visible;mso-wrap-style:square" from="2894330,2678430" to="3306285,30052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Straight Connector 27" o:spid="_x0000_s1042" style="position:absolute;flip:x;visibility:visible;mso-wrap-style:square" from="2964815,1538448" to="3368999,2031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jqlcxAAAANsAAAAPAAAAAAAAAAAA&#10;AAAAAKECAABkcnMvZG93bnJldi54bWxQSwUGAAAAAAQABAD5AAAAkgMAAAAA&#10;" strokeweight="1pt"/>
                <v:shape id="Text Box 89" o:spid="_x0000_s1043" type="#_x0000_t202" style="position:absolute;left:4637405;top:180340;width:1676400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HOLwwAA&#10;ANsAAAAPAAAAZHJzL2Rvd25yZXYueG1sRE/LasJAFN0X/IfhCu7qRC0iqaOoKIoLqY/SLq+ZaxLM&#10;3AmZqcZ8vbMQujyc93ham0LcqHK5ZQW9bgSCOLE651TB6bh6H4FwHlljYZkUPMjBdNJ6G2Os7Z33&#10;dDv4VIQQdjEqyLwvYyldkpFB17UlceAutjLoA6xSqSu8h3BTyH4UDaXBnENDhiUtMkquhz+jYPO1&#10;nNN23TTNx+7ne3T+Pa394qpUp13PPkF4qv2/+OXeaAWDsD58CT9A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EHOLwwAAANsAAAAPAAAAAAAAAAAAAAAAAJcCAABkcnMvZG93&#10;bnJldi54bWxQSwUGAAAAAAQABAD1AAAAhwMAAAAA&#10;" filled="f" fillcolor="#bbe0e3" stroked="f">
                  <v:textbox>
                    <w:txbxContent>
                      <w:p w14:paraId="542DD06D" w14:textId="5A7F7F4D" w:rsidR="00471E72" w:rsidRPr="00ED33AB" w:rsidRDefault="00471E72" w:rsidP="001F1E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 w:val="44"/>
                          </w:rPr>
                        </w:pPr>
                        <w:r w:rsidRPr="00ED33AB">
                          <w:rPr>
                            <w:rFonts w:ascii="Times New Roman" w:hAnsi="Times New Roman"/>
                            <w:color w:val="000000"/>
                          </w:rPr>
                          <w:t>Lamp</w:t>
                        </w:r>
                      </w:p>
                    </w:txbxContent>
                  </v:textbox>
                </v:shape>
                <v:line id="Straight Connector 31" o:spid="_x0000_s1044" style="position:absolute;flip:x;visibility:visible;mso-wrap-style:square" from="4224020,303530" to="4660265,4654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ICbsUAAADbAAAADwAAAGRycy9kb3ducmV2LnhtbESPS2vCQBSF9wX/w3CFbqRO0oLYNKNI&#10;QCgFF1VBu7tkrnmYuRMyExP/facgdHk4j4+TrkfTiBt1rrKsIJ5HIIhzqysuFBwP25clCOeRNTaW&#10;ScGdHKxXk6cUE20H/qbb3hcijLBLUEHpfZtI6fKSDLq5bYmDd7GdQR9kV0jd4RDGTSNfo2ghDVYc&#10;CCW2lJWUX/e9CZA6K352NeWn91P7NSzi2XA+90o9T8fNBwhPo/8PP9qfWsFbDH9fwg+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vICbsUAAADbAAAADwAAAAAAAAAA&#10;AAAAAAChAgAAZHJzL2Rvd25yZXYueG1sUEsFBgAAAAAEAAQA+QAAAJMDAAAAAA==&#10;" strokeweight="1pt"/>
                <v:rect id="Rectangle 6" o:spid="_x0000_s1045" style="position:absolute;left:3233623;top:935605;width:154005;height:4138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rO9xAAA&#10;ANoAAAAPAAAAZHJzL2Rvd25yZXYueG1sRI9Ba8JAFITvBf/D8oTe6sZCQ4muQQNCS1tIowePj+wz&#10;CWbfxuw2Rn+9Wyj0OMzMN8wyHU0rBupdY1nBfBaBIC6tbrhSsN9tn15BOI+ssbVMCq7kIF1NHpaY&#10;aHvhbxoKX4kAYZeggtr7LpHSlTUZdDPbEQfvaHuDPsi+krrHS4CbVj5HUSwNNhwWauwoq6k8FT9G&#10;webz62PI+ayP4/tLfvM2QzxclXqcjusFCE+j/w//td+0ghh+r4Qb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RazvcQAAADaAAAADwAAAAAAAAAAAAAAAACXAgAAZHJzL2Rv&#10;d25yZXYueG1sUEsFBgAAAAAEAAQA9QAAAIgDAAAAAA==&#10;" fillcolor="white [3212]" stroked="f"/>
                <w10:wrap type="through"/>
              </v:group>
            </w:pict>
          </mc:Fallback>
        </mc:AlternateContent>
      </w:r>
    </w:p>
    <w:p w14:paraId="2F0F0F8D" w14:textId="125230F8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6FD45C00" w14:textId="4D05D57B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40DA6CA7" w14:textId="03CB688C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168717DD" w14:textId="3C6629BA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57AB40EA" w14:textId="40C020BC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5FE643B9" w14:textId="569DEA18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1FC0ED92" w14:textId="3ADF3887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4766B9F4" w14:textId="540577A8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4AF89D28" w14:textId="70CC3F52" w:rsidR="00984266" w:rsidRDefault="00044B4B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B98FE3" wp14:editId="66A61E14">
                <wp:simplePos x="0" y="0"/>
                <wp:positionH relativeFrom="column">
                  <wp:posOffset>237490</wp:posOffset>
                </wp:positionH>
                <wp:positionV relativeFrom="paragraph">
                  <wp:posOffset>15240</wp:posOffset>
                </wp:positionV>
                <wp:extent cx="2667000" cy="266700"/>
                <wp:effectExtent l="0" t="0" r="0" b="12700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B246" w14:textId="77777777" w:rsidR="00471E72" w:rsidRPr="0043196E" w:rsidRDefault="00471E72">
                            <w:pPr>
                              <w:pStyle w:val="Heading3"/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 w:rsidRPr="0043196E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Figure 1. Observation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6" type="#_x0000_t202" style="position:absolute;margin-left:18.7pt;margin-top:1.2pt;width:210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" filled="f" fillcolor="#bbe0e3" stroked="f">
                <v:textbox style="mso-fit-shape-to-text:t">
                  <w:txbxContent>
                    <w:p w14:paraId="5C72B246" w14:textId="77777777" w:rsidR="00471E72" w:rsidRPr="0043196E" w:rsidRDefault="00471E72">
                      <w:pPr>
                        <w:pStyle w:val="Heading3"/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 w:rsidRPr="0043196E">
                        <w:rPr>
                          <w:rFonts w:ascii="Times New Roman" w:hAnsi="Times New Roman"/>
                          <w:i/>
                          <w:szCs w:val="24"/>
                        </w:rPr>
                        <w:t>Figure 1. Observation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59C3BAB7" w14:textId="24CEE185" w:rsidR="00984266" w:rsidRDefault="00984266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 xml:space="preserve">Switch the positions of the light and </w:t>
      </w:r>
      <w:r w:rsidR="008863B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black paper, so the black paper is now</w:t>
      </w:r>
      <w:r w:rsidR="008863B0">
        <w:rPr>
          <w:rFonts w:ascii="Times New Roman" w:hAnsi="Times New Roman"/>
          <w:sz w:val="24"/>
        </w:rPr>
        <w:t xml:space="preserve"> on the spot where the light was</w:t>
      </w:r>
      <w:r>
        <w:rPr>
          <w:rFonts w:ascii="Times New Roman" w:hAnsi="Times New Roman"/>
          <w:sz w:val="24"/>
        </w:rPr>
        <w:t xml:space="preserve">. The light </w:t>
      </w:r>
      <w:r w:rsidR="008863B0"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z w:val="24"/>
        </w:rPr>
        <w:t xml:space="preserve"> now </w:t>
      </w:r>
      <w:r w:rsidR="008863B0">
        <w:rPr>
          <w:rFonts w:ascii="Times New Roman" w:hAnsi="Times New Roman"/>
          <w:sz w:val="24"/>
        </w:rPr>
        <w:t xml:space="preserve">be </w:t>
      </w:r>
      <w:r>
        <w:rPr>
          <w:rFonts w:ascii="Times New Roman" w:hAnsi="Times New Roman"/>
          <w:sz w:val="24"/>
        </w:rPr>
        <w:t>shining on the spot where the black paper was before. Give the crickets a couple of minutes to a</w:t>
      </w:r>
      <w:r w:rsidR="008863B0">
        <w:rPr>
          <w:rFonts w:ascii="Times New Roman" w:hAnsi="Times New Roman"/>
          <w:sz w:val="24"/>
        </w:rPr>
        <w:t>djust to the new set-</w:t>
      </w:r>
      <w:r>
        <w:rPr>
          <w:rFonts w:ascii="Times New Roman" w:hAnsi="Times New Roman"/>
          <w:sz w:val="24"/>
        </w:rPr>
        <w:t>up.</w:t>
      </w:r>
    </w:p>
    <w:p w14:paraId="44DEEAAD" w14:textId="77DEA0A3" w:rsidR="00984266" w:rsidRDefault="00984266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 xml:space="preserve">Every minute, for the next five minutes, count the number of crickets on either side of the </w:t>
      </w:r>
      <w:r w:rsidR="00F94D2C">
        <w:rPr>
          <w:rFonts w:ascii="Times New Roman" w:hAnsi="Times New Roman"/>
          <w:sz w:val="24"/>
        </w:rPr>
        <w:t>container</w:t>
      </w:r>
      <w:r>
        <w:rPr>
          <w:rFonts w:ascii="Times New Roman" w:hAnsi="Times New Roman"/>
          <w:sz w:val="24"/>
        </w:rPr>
        <w:t xml:space="preserve">.  Observe the container by looking down from above into the top middle of the container. </w:t>
      </w:r>
      <w:r w:rsidRPr="00ED55E6">
        <w:rPr>
          <w:rFonts w:ascii="Times New Roman" w:hAnsi="Times New Roman"/>
          <w:b/>
          <w:sz w:val="24"/>
        </w:rPr>
        <w:t>Do not observe looking through the sides</w:t>
      </w:r>
      <w:r>
        <w:rPr>
          <w:rFonts w:ascii="Times New Roman" w:hAnsi="Times New Roman"/>
          <w:sz w:val="24"/>
        </w:rPr>
        <w:t>. See Figure 1. Record in Table 2 (Trial 2).</w:t>
      </w:r>
    </w:p>
    <w:p w14:paraId="36DDD3C7" w14:textId="77777777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    Remove black construction paper.</w:t>
      </w:r>
    </w:p>
    <w:p w14:paraId="77124677" w14:textId="650867FB" w:rsidR="00984266" w:rsidRDefault="00984266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    Place </w:t>
      </w:r>
      <w:r w:rsidR="00833251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two different colors of transparencies</w:t>
      </w:r>
      <w:r w:rsidR="00833251">
        <w:rPr>
          <w:rFonts w:ascii="Times New Roman" w:hAnsi="Times New Roman"/>
          <w:sz w:val="24"/>
        </w:rPr>
        <w:t xml:space="preserve"> you chose over both halves of the </w:t>
      </w:r>
      <w:r w:rsidR="00F94D2C">
        <w:rPr>
          <w:rFonts w:ascii="Times New Roman" w:hAnsi="Times New Roman"/>
          <w:sz w:val="24"/>
        </w:rPr>
        <w:t>container</w:t>
      </w:r>
      <w:r w:rsidR="00833251">
        <w:rPr>
          <w:rFonts w:ascii="Times New Roman" w:hAnsi="Times New Roman"/>
          <w:sz w:val="24"/>
        </w:rPr>
        <w:t xml:space="preserve">. </w:t>
      </w:r>
      <w:r w:rsidR="00833251" w:rsidRPr="00833251">
        <w:rPr>
          <w:rFonts w:ascii="Times New Roman" w:hAnsi="Times New Roman"/>
          <w:b/>
          <w:sz w:val="24"/>
        </w:rPr>
        <w:t>Do not overlap them</w:t>
      </w:r>
      <w:r w:rsidR="0083325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See Figure 2. Give the crickets a couple of minutes to adjust to the new set up, or wait until the teacher tells you to being observing the crickets.</w:t>
      </w:r>
    </w:p>
    <w:p w14:paraId="132646E2" w14:textId="10379190" w:rsidR="00984266" w:rsidRDefault="00044B4B">
      <w:pPr>
        <w:pStyle w:val="PlainText"/>
        <w:spacing w:before="240" w:line="280" w:lineRule="atLeast"/>
        <w:ind w:left="360" w:right="-1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B750F3" wp14:editId="7E27376E">
                <wp:simplePos x="0" y="0"/>
                <wp:positionH relativeFrom="column">
                  <wp:posOffset>2577465</wp:posOffset>
                </wp:positionH>
                <wp:positionV relativeFrom="paragraph">
                  <wp:posOffset>175260</wp:posOffset>
                </wp:positionV>
                <wp:extent cx="1371600" cy="441960"/>
                <wp:effectExtent l="0" t="0" r="0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8AB14" w14:textId="1F48A10D" w:rsidR="00471E72" w:rsidRPr="00044B4B" w:rsidRDefault="00471E72" w:rsidP="005371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44"/>
                              </w:rPr>
                            </w:pPr>
                            <w:r w:rsidRPr="00044B4B">
                              <w:rPr>
                                <w:rFonts w:ascii="Times New Roman" w:hAnsi="Times New Roman"/>
                                <w:color w:val="000000"/>
                              </w:rPr>
                              <w:t>Colored Transparencies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left:0;text-align:left;margin-left:202.95pt;margin-top:13.8pt;width:108pt;height:3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" filled="f" fillcolor="#bbe0e3" stroked="f">
                <v:textbox style="mso-fit-shape-to-text:t">
                  <w:txbxContent>
                    <w:p w14:paraId="2D18AB14" w14:textId="1F48A10D" w:rsidR="00471E72" w:rsidRPr="00044B4B" w:rsidRDefault="00471E72" w:rsidP="0053711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44"/>
                        </w:rPr>
                      </w:pPr>
                      <w:r w:rsidRPr="00044B4B">
                        <w:rPr>
                          <w:rFonts w:ascii="Times New Roman" w:hAnsi="Times New Roman"/>
                          <w:color w:val="000000"/>
                        </w:rPr>
                        <w:t>Colored Transparencies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4F0A3F71" w14:textId="21F46672" w:rsidR="00EC5070" w:rsidRDefault="00044B4B">
      <w:pPr>
        <w:pStyle w:val="PlainText"/>
        <w:spacing w:before="240" w:line="280" w:lineRule="atLeast"/>
        <w:ind w:left="360" w:right="-1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0B5FDB" wp14:editId="431F88AF">
                <wp:simplePos x="0" y="0"/>
                <wp:positionH relativeFrom="column">
                  <wp:posOffset>2336533</wp:posOffset>
                </wp:positionH>
                <wp:positionV relativeFrom="paragraph">
                  <wp:posOffset>202566</wp:posOffset>
                </wp:positionV>
                <wp:extent cx="433337" cy="375217"/>
                <wp:effectExtent l="0" t="0" r="24130" b="317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37" cy="375217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15.95pt" to="218.1pt,4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" strokeweight="1pt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56AB94F" wp14:editId="380AD8EA">
                <wp:simplePos x="0" y="0"/>
                <wp:positionH relativeFrom="column">
                  <wp:posOffset>3744795</wp:posOffset>
                </wp:positionH>
                <wp:positionV relativeFrom="paragraph">
                  <wp:posOffset>204403</wp:posOffset>
                </wp:positionV>
                <wp:extent cx="439420" cy="382905"/>
                <wp:effectExtent l="0" t="0" r="43180" b="234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3829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5pt,16.1pt" to="329.45pt,4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" strokeweight="1pt"/>
            </w:pict>
          </mc:Fallback>
        </mc:AlternateContent>
      </w:r>
    </w:p>
    <w:p w14:paraId="3E7A051F" w14:textId="31CDD9B6" w:rsidR="00984266" w:rsidRDefault="00044B4B">
      <w:pPr>
        <w:pStyle w:val="PlainText"/>
        <w:spacing w:before="240" w:line="280" w:lineRule="atLeast"/>
        <w:ind w:left="57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89C8E2" wp14:editId="78DD811B">
                <wp:simplePos x="0" y="0"/>
                <wp:positionH relativeFrom="column">
                  <wp:posOffset>4996815</wp:posOffset>
                </wp:positionH>
                <wp:positionV relativeFrom="paragraph">
                  <wp:posOffset>228600</wp:posOffset>
                </wp:positionV>
                <wp:extent cx="1600200" cy="266700"/>
                <wp:effectExtent l="0" t="0" r="0" b="1270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D8A0B" w14:textId="345F0913" w:rsidR="00471E72" w:rsidRPr="00044B4B" w:rsidRDefault="00471E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</w:pPr>
                            <w:r w:rsidRPr="00044B4B"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  <w:t>Container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8" type="#_x0000_t202" style="position:absolute;left:0;text-align:left;margin-left:393.45pt;margin-top:18pt;width:126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" filled="f" fillcolor="#bbe0e3" stroked="f">
                <v:textbox style="mso-fit-shape-to-text:t">
                  <w:txbxContent>
                    <w:p w14:paraId="61FD8A0B" w14:textId="345F0913" w:rsidR="00471E72" w:rsidRPr="00044B4B" w:rsidRDefault="00471E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Cs w:val="28"/>
                        </w:rPr>
                      </w:pPr>
                      <w:r w:rsidRPr="00044B4B">
                        <w:rPr>
                          <w:rFonts w:ascii="Times New Roman" w:hAnsi="Times New Roman"/>
                          <w:color w:val="000000"/>
                          <w:szCs w:val="28"/>
                        </w:rPr>
                        <w:t>Container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034136" wp14:editId="10A3B5C0">
                <wp:simplePos x="0" y="0"/>
                <wp:positionH relativeFrom="column">
                  <wp:posOffset>3315970</wp:posOffset>
                </wp:positionH>
                <wp:positionV relativeFrom="paragraph">
                  <wp:posOffset>320675</wp:posOffset>
                </wp:positionV>
                <wp:extent cx="1436370" cy="76200"/>
                <wp:effectExtent l="0" t="0" r="36830" b="2540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76200"/>
                        </a:xfrm>
                        <a:prstGeom prst="rect">
                          <a:avLst/>
                        </a:prstGeom>
                        <a:solidFill>
                          <a:srgbClr val="E37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61.1pt;margin-top:25.25pt;width:113.1pt;height:6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" fillcolor="#e37f8f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FE769E" wp14:editId="349A8BA4">
                <wp:simplePos x="0" y="0"/>
                <wp:positionH relativeFrom="column">
                  <wp:posOffset>1748790</wp:posOffset>
                </wp:positionH>
                <wp:positionV relativeFrom="paragraph">
                  <wp:posOffset>320675</wp:posOffset>
                </wp:positionV>
                <wp:extent cx="1566545" cy="76200"/>
                <wp:effectExtent l="0" t="0" r="33655" b="2540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762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7.7pt;margin-top:25.25pt;width:123.35pt;height:6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" fillcolor="#339"/>
            </w:pict>
          </mc:Fallback>
        </mc:AlternateContent>
      </w:r>
    </w:p>
    <w:p w14:paraId="6A2358DD" w14:textId="5E2AFA36" w:rsidR="00984266" w:rsidRDefault="00044B4B">
      <w:pPr>
        <w:pStyle w:val="PlainText"/>
        <w:spacing w:before="240" w:line="280" w:lineRule="atLeast"/>
        <w:ind w:left="57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F21A85C" wp14:editId="63EDE595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635267" cy="365125"/>
                <wp:effectExtent l="0" t="0" r="25400" b="412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267" cy="3651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3.2pt" to="428pt,4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" strokeweight="1pt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7037D54" wp14:editId="7AD9D73B">
                <wp:simplePos x="0" y="0"/>
                <wp:positionH relativeFrom="column">
                  <wp:posOffset>1748790</wp:posOffset>
                </wp:positionH>
                <wp:positionV relativeFrom="paragraph">
                  <wp:posOffset>69850</wp:posOffset>
                </wp:positionV>
                <wp:extent cx="3001645" cy="845820"/>
                <wp:effectExtent l="0" t="0" r="20955" b="17780"/>
                <wp:wrapThrough wrapText="bothSides">
                  <wp:wrapPolygon edited="0">
                    <wp:start x="0" y="0"/>
                    <wp:lineTo x="0" y="21405"/>
                    <wp:lineTo x="21568" y="21405"/>
                    <wp:lineTo x="21568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84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137.7pt;margin-top:5.5pt;width:236.35pt;height:66.6pt;z-index:2516654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" filled="f"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DADA87" wp14:editId="65A145CD">
                <wp:simplePos x="0" y="0"/>
                <wp:positionH relativeFrom="column">
                  <wp:posOffset>793315</wp:posOffset>
                </wp:positionH>
                <wp:positionV relativeFrom="paragraph">
                  <wp:posOffset>183147</wp:posOffset>
                </wp:positionV>
                <wp:extent cx="935355" cy="266700"/>
                <wp:effectExtent l="0" t="0" r="0" b="1270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2211F" w14:textId="4266D2E3" w:rsidR="00471E72" w:rsidRPr="00044B4B" w:rsidRDefault="00471E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</w:pPr>
                            <w:r w:rsidRPr="00044B4B"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  <w:t>Crickets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9" type="#_x0000_t202" style="position:absolute;left:0;text-align:left;margin-left:62.45pt;margin-top:14.4pt;width:73.6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" filled="f" fillcolor="#bbe0e3" stroked="f">
                <v:textbox style="mso-fit-shape-to-text:t">
                  <w:txbxContent>
                    <w:p w14:paraId="2892211F" w14:textId="4266D2E3" w:rsidR="00471E72" w:rsidRPr="00044B4B" w:rsidRDefault="00471E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Cs w:val="28"/>
                        </w:rPr>
                      </w:pPr>
                      <w:r w:rsidRPr="00044B4B">
                        <w:rPr>
                          <w:rFonts w:ascii="Times New Roman" w:hAnsi="Times New Roman"/>
                          <w:color w:val="000000"/>
                          <w:szCs w:val="28"/>
                        </w:rPr>
                        <w:t>Crickets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5440" behindDoc="0" locked="0" layoutInCell="1" allowOverlap="1" wp14:anchorId="446A5F77" wp14:editId="440B85F2">
            <wp:simplePos x="0" y="0"/>
            <wp:positionH relativeFrom="column">
              <wp:posOffset>2477770</wp:posOffset>
            </wp:positionH>
            <wp:positionV relativeFrom="paragraph">
              <wp:posOffset>238760</wp:posOffset>
            </wp:positionV>
            <wp:extent cx="457200" cy="266700"/>
            <wp:effectExtent l="0" t="0" r="0" b="1270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7488" behindDoc="0" locked="0" layoutInCell="1" allowOverlap="1" wp14:anchorId="0EA9F8C1" wp14:editId="28F46D22">
            <wp:simplePos x="0" y="0"/>
            <wp:positionH relativeFrom="column">
              <wp:posOffset>3011170</wp:posOffset>
            </wp:positionH>
            <wp:positionV relativeFrom="paragraph">
              <wp:posOffset>238760</wp:posOffset>
            </wp:positionV>
            <wp:extent cx="457200" cy="266700"/>
            <wp:effectExtent l="0" t="0" r="0" b="1270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8512" behindDoc="0" locked="0" layoutInCell="1" allowOverlap="1" wp14:anchorId="7FBD96F6" wp14:editId="4125EAC4">
            <wp:simplePos x="0" y="0"/>
            <wp:positionH relativeFrom="column">
              <wp:posOffset>3544570</wp:posOffset>
            </wp:positionH>
            <wp:positionV relativeFrom="paragraph">
              <wp:posOffset>238760</wp:posOffset>
            </wp:positionV>
            <wp:extent cx="457200" cy="266700"/>
            <wp:effectExtent l="0" t="0" r="0" b="1270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2E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9536" behindDoc="0" locked="0" layoutInCell="1" allowOverlap="1" wp14:anchorId="733AD0B5" wp14:editId="4AB9F243">
            <wp:simplePos x="0" y="0"/>
            <wp:positionH relativeFrom="column">
              <wp:posOffset>3975100</wp:posOffset>
            </wp:positionH>
            <wp:positionV relativeFrom="paragraph">
              <wp:posOffset>482600</wp:posOffset>
            </wp:positionV>
            <wp:extent cx="457200" cy="266700"/>
            <wp:effectExtent l="0" t="0" r="0" b="1270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2E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6464" behindDoc="0" locked="0" layoutInCell="1" allowOverlap="1" wp14:anchorId="30817558" wp14:editId="5A8FCF74">
            <wp:simplePos x="0" y="0"/>
            <wp:positionH relativeFrom="column">
              <wp:posOffset>2908300</wp:posOffset>
            </wp:positionH>
            <wp:positionV relativeFrom="paragraph">
              <wp:posOffset>482600</wp:posOffset>
            </wp:positionV>
            <wp:extent cx="457200" cy="266700"/>
            <wp:effectExtent l="0" t="0" r="0" b="1270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2E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4416" behindDoc="0" locked="0" layoutInCell="1" allowOverlap="1" wp14:anchorId="26888F2D" wp14:editId="0F1B8D0D">
            <wp:simplePos x="0" y="0"/>
            <wp:positionH relativeFrom="column">
              <wp:posOffset>2298700</wp:posOffset>
            </wp:positionH>
            <wp:positionV relativeFrom="paragraph">
              <wp:posOffset>482600</wp:posOffset>
            </wp:positionV>
            <wp:extent cx="457200" cy="266700"/>
            <wp:effectExtent l="0" t="0" r="0" b="1270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0C3D5" w14:textId="209C6E52" w:rsidR="00984266" w:rsidRDefault="00044B4B" w:rsidP="00044B4B">
      <w:pPr>
        <w:pStyle w:val="PlainText"/>
        <w:spacing w:before="240" w:line="280" w:lineRule="atLeast"/>
        <w:ind w:left="57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1EC0C58" wp14:editId="4C6D1F78">
                <wp:simplePos x="0" y="0"/>
                <wp:positionH relativeFrom="column">
                  <wp:posOffset>1440815</wp:posOffset>
                </wp:positionH>
                <wp:positionV relativeFrom="paragraph">
                  <wp:posOffset>635</wp:posOffset>
                </wp:positionV>
                <wp:extent cx="828341" cy="231441"/>
                <wp:effectExtent l="0" t="0" r="35560" b="482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341" cy="231441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.05pt" to="178.65pt,1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" strokeweight="1pt"/>
            </w:pict>
          </mc:Fallback>
        </mc:AlternateContent>
      </w:r>
    </w:p>
    <w:p w14:paraId="2C411608" w14:textId="77777777" w:rsidR="00044B4B" w:rsidRDefault="00044B4B" w:rsidP="00044B4B">
      <w:pPr>
        <w:pStyle w:val="PlainText"/>
        <w:spacing w:before="240" w:line="280" w:lineRule="atLeast"/>
        <w:ind w:left="5760"/>
        <w:rPr>
          <w:rFonts w:ascii="Times New Roman" w:hAnsi="Times New Roman"/>
          <w:noProof/>
          <w:sz w:val="24"/>
        </w:rPr>
      </w:pPr>
    </w:p>
    <w:p w14:paraId="0425981A" w14:textId="72D456F0" w:rsidR="00984266" w:rsidRDefault="00537119" w:rsidP="00044B4B">
      <w:pPr>
        <w:pStyle w:val="PlainText"/>
        <w:spacing w:line="280" w:lineRule="atLeast"/>
        <w:rPr>
          <w:rFonts w:ascii="Times New Roman" w:hAnsi="Times New Roman"/>
          <w:b/>
          <w:i/>
          <w:sz w:val="24"/>
        </w:rPr>
      </w:pPr>
      <w:r w:rsidRPr="008E4EE5">
        <w:rPr>
          <w:rFonts w:ascii="Times New Roman" w:hAnsi="Times New Roman"/>
          <w:b/>
          <w:i/>
          <w:sz w:val="24"/>
        </w:rPr>
        <w:t xml:space="preserve">    </w:t>
      </w:r>
      <w:r w:rsidR="00984266" w:rsidRPr="008E4EE5">
        <w:rPr>
          <w:rFonts w:ascii="Times New Roman" w:hAnsi="Times New Roman"/>
          <w:b/>
          <w:i/>
          <w:sz w:val="24"/>
        </w:rPr>
        <w:t xml:space="preserve">   Figure 2. Crickets and light preference setup</w:t>
      </w:r>
    </w:p>
    <w:p w14:paraId="0DDCD7AF" w14:textId="77777777" w:rsidR="00044B4B" w:rsidRPr="008E4EE5" w:rsidRDefault="00044B4B" w:rsidP="00044B4B">
      <w:pPr>
        <w:pStyle w:val="PlainText"/>
        <w:spacing w:line="280" w:lineRule="atLeast"/>
        <w:rPr>
          <w:rFonts w:ascii="Times New Roman" w:hAnsi="Times New Roman"/>
          <w:b/>
          <w:i/>
          <w:sz w:val="24"/>
        </w:rPr>
      </w:pPr>
    </w:p>
    <w:p w14:paraId="3148C921" w14:textId="151D6A8D" w:rsidR="00984266" w:rsidRDefault="00984266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</w:rPr>
        <w:tab/>
        <w:t xml:space="preserve">Every minute, for the next five minutes, count the number of crickets on either side of the </w:t>
      </w:r>
      <w:r w:rsidR="00F94D2C">
        <w:rPr>
          <w:rFonts w:ascii="Times New Roman" w:hAnsi="Times New Roman"/>
          <w:sz w:val="24"/>
        </w:rPr>
        <w:t>container</w:t>
      </w:r>
      <w:r>
        <w:rPr>
          <w:rFonts w:ascii="Times New Roman" w:hAnsi="Times New Roman"/>
          <w:sz w:val="24"/>
        </w:rPr>
        <w:t xml:space="preserve">.  </w:t>
      </w:r>
      <w:r w:rsidR="008E4EE5">
        <w:rPr>
          <w:rFonts w:ascii="Times New Roman" w:hAnsi="Times New Roman"/>
          <w:sz w:val="24"/>
        </w:rPr>
        <w:t>Just like before, o</w:t>
      </w:r>
      <w:r>
        <w:rPr>
          <w:rFonts w:ascii="Times New Roman" w:hAnsi="Times New Roman"/>
          <w:sz w:val="24"/>
        </w:rPr>
        <w:t xml:space="preserve">bserve by </w:t>
      </w:r>
      <w:r w:rsidRPr="008E4EE5">
        <w:rPr>
          <w:rFonts w:ascii="Times New Roman" w:hAnsi="Times New Roman"/>
          <w:sz w:val="24"/>
        </w:rPr>
        <w:t>looking down from above into the top middle of the container</w:t>
      </w:r>
      <w:r>
        <w:rPr>
          <w:rFonts w:ascii="Times New Roman" w:hAnsi="Times New Roman"/>
          <w:sz w:val="24"/>
        </w:rPr>
        <w:t>.</w:t>
      </w:r>
      <w:r w:rsidR="008E4EE5">
        <w:rPr>
          <w:rFonts w:ascii="Times New Roman" w:hAnsi="Times New Roman"/>
          <w:sz w:val="24"/>
        </w:rPr>
        <w:t xml:space="preserve"> Again, </w:t>
      </w:r>
      <w:r w:rsidR="008E4EE5" w:rsidRPr="008E4EE5">
        <w:rPr>
          <w:rFonts w:ascii="Times New Roman" w:hAnsi="Times New Roman"/>
          <w:b/>
          <w:sz w:val="24"/>
        </w:rPr>
        <w:t>d</w:t>
      </w:r>
      <w:r w:rsidRPr="008E4EE5">
        <w:rPr>
          <w:rFonts w:ascii="Times New Roman" w:hAnsi="Times New Roman"/>
          <w:b/>
          <w:sz w:val="24"/>
        </w:rPr>
        <w:t>o not observe looking through the sides</w:t>
      </w:r>
      <w:r>
        <w:rPr>
          <w:rFonts w:ascii="Times New Roman" w:hAnsi="Times New Roman"/>
          <w:sz w:val="24"/>
        </w:rPr>
        <w:t>. Record in Table 3 (Trial 1).</w:t>
      </w:r>
    </w:p>
    <w:p w14:paraId="5058CCDB" w14:textId="43E12253" w:rsidR="00984266" w:rsidRDefault="00984266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ab/>
        <w:t>Switch the positions of the colors so they are now on the opposite half. Give the crickets a couple of minutes to adjust to the new set up, or wait until the teacher tells you to be</w:t>
      </w:r>
      <w:r w:rsidR="00C00D9C">
        <w:rPr>
          <w:rFonts w:ascii="Times New Roman" w:hAnsi="Times New Roman"/>
          <w:sz w:val="24"/>
        </w:rPr>
        <w:t>gin</w:t>
      </w:r>
      <w:r>
        <w:rPr>
          <w:rFonts w:ascii="Times New Roman" w:hAnsi="Times New Roman"/>
          <w:sz w:val="24"/>
        </w:rPr>
        <w:t xml:space="preserve"> observing the crickets.</w:t>
      </w:r>
    </w:p>
    <w:p w14:paraId="79B7CD8A" w14:textId="17FADED5" w:rsidR="00984266" w:rsidRDefault="00984266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 Every minute, for the next five minutes, count the number of crickets on either side of the </w:t>
      </w:r>
      <w:r w:rsidR="00F94D2C">
        <w:rPr>
          <w:rFonts w:ascii="Times New Roman" w:hAnsi="Times New Roman"/>
          <w:sz w:val="24"/>
        </w:rPr>
        <w:t>container</w:t>
      </w:r>
      <w:r>
        <w:rPr>
          <w:rFonts w:ascii="Times New Roman" w:hAnsi="Times New Roman"/>
          <w:sz w:val="24"/>
        </w:rPr>
        <w:t xml:space="preserve">.  Observe the container by looking down from above into the top middle of the container. </w:t>
      </w:r>
      <w:r w:rsidRPr="00172DC2">
        <w:rPr>
          <w:rFonts w:ascii="Times New Roman" w:hAnsi="Times New Roman"/>
          <w:b/>
          <w:sz w:val="24"/>
        </w:rPr>
        <w:t>Do not observe looking through the sides</w:t>
      </w:r>
      <w:r>
        <w:rPr>
          <w:rFonts w:ascii="Times New Roman" w:hAnsi="Times New Roman"/>
          <w:sz w:val="24"/>
        </w:rPr>
        <w:t>. Record in Table 4 (Trial 2).</w:t>
      </w:r>
    </w:p>
    <w:p w14:paraId="1B551B20" w14:textId="248D672F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  Put the crickets back in</w:t>
      </w:r>
      <w:r w:rsidR="00172DC2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their habitat and clean</w:t>
      </w:r>
      <w:r w:rsidR="00FD0470">
        <w:rPr>
          <w:rFonts w:ascii="Times New Roman" w:hAnsi="Times New Roman"/>
          <w:sz w:val="24"/>
        </w:rPr>
        <w:t xml:space="preserve"> up</w:t>
      </w:r>
      <w:r>
        <w:rPr>
          <w:rFonts w:ascii="Times New Roman" w:hAnsi="Times New Roman"/>
          <w:sz w:val="24"/>
        </w:rPr>
        <w:t xml:space="preserve"> your supplies and workstation.</w:t>
      </w:r>
    </w:p>
    <w:p w14:paraId="2AFE54FF" w14:textId="54478D3B" w:rsidR="00984266" w:rsidRDefault="00984266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  </w:t>
      </w:r>
      <w:r w:rsidR="00D64C7A">
        <w:rPr>
          <w:rFonts w:ascii="Times New Roman" w:hAnsi="Times New Roman"/>
          <w:sz w:val="24"/>
        </w:rPr>
        <w:t>Answer</w:t>
      </w:r>
      <w:r>
        <w:rPr>
          <w:rFonts w:ascii="Times New Roman" w:hAnsi="Times New Roman"/>
          <w:sz w:val="24"/>
        </w:rPr>
        <w:t xml:space="preserve"> all the questions in the Data and Analysis section.</w:t>
      </w:r>
    </w:p>
    <w:p w14:paraId="7A0F8137" w14:textId="77777777" w:rsidR="00984266" w:rsidRDefault="00984266"/>
    <w:p w14:paraId="3FDD1F3B" w14:textId="77777777" w:rsidR="00984266" w:rsidRDefault="00984266"/>
    <w:p w14:paraId="69EFD432" w14:textId="77777777" w:rsidR="001C144C" w:rsidRDefault="001C144C">
      <w:pPr>
        <w:rPr>
          <w:rFonts w:ascii="Times New Roman" w:hAnsi="Times New Roman"/>
          <w:b/>
          <w:sz w:val="36"/>
        </w:rPr>
      </w:pPr>
      <w:r>
        <w:rPr>
          <w:sz w:val="36"/>
        </w:rPr>
        <w:br w:type="page"/>
      </w:r>
    </w:p>
    <w:p w14:paraId="305F4E49" w14:textId="4D8106D4" w:rsidR="00984266" w:rsidRPr="007B7090" w:rsidRDefault="00984266">
      <w:pPr>
        <w:pStyle w:val="Heading1"/>
        <w:rPr>
          <w:szCs w:val="32"/>
        </w:rPr>
      </w:pPr>
      <w:r w:rsidRPr="007B7090">
        <w:rPr>
          <w:szCs w:val="32"/>
        </w:rPr>
        <w:t>Data and Analysis</w:t>
      </w:r>
    </w:p>
    <w:p w14:paraId="7FE98BD9" w14:textId="6A3C6504" w:rsidR="00984266" w:rsidRDefault="00984266" w:rsidP="008C1291">
      <w:pPr>
        <w:pStyle w:val="Helv12boldLJ"/>
        <w:spacing w:before="24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Part I. </w:t>
      </w:r>
      <w:r w:rsidRPr="001C144C">
        <w:rPr>
          <w:rFonts w:ascii="Times New Roman" w:hAnsi="Times New Roman"/>
          <w:i/>
          <w:sz w:val="28"/>
          <w:u w:val="single"/>
        </w:rPr>
        <w:t xml:space="preserve">Do crickets prefer </w:t>
      </w:r>
      <w:r w:rsidR="004C3BD5">
        <w:rPr>
          <w:rFonts w:ascii="Times New Roman" w:hAnsi="Times New Roman"/>
          <w:i/>
          <w:sz w:val="28"/>
          <w:u w:val="single"/>
        </w:rPr>
        <w:t>lighter environments</w:t>
      </w:r>
      <w:r w:rsidRPr="001C144C">
        <w:rPr>
          <w:rFonts w:ascii="Times New Roman" w:hAnsi="Times New Roman"/>
          <w:i/>
          <w:sz w:val="28"/>
          <w:u w:val="single"/>
        </w:rPr>
        <w:t xml:space="preserve"> over darker </w:t>
      </w:r>
      <w:r w:rsidR="004C3BD5">
        <w:rPr>
          <w:rFonts w:ascii="Times New Roman" w:hAnsi="Times New Roman"/>
          <w:i/>
          <w:sz w:val="28"/>
          <w:u w:val="single"/>
        </w:rPr>
        <w:t>environments</w:t>
      </w:r>
      <w:r w:rsidRPr="001C144C">
        <w:rPr>
          <w:rFonts w:ascii="Times New Roman" w:hAnsi="Times New Roman"/>
          <w:i/>
          <w:sz w:val="28"/>
          <w:u w:val="single"/>
        </w:rPr>
        <w:t>?</w:t>
      </w:r>
    </w:p>
    <w:p w14:paraId="619BF272" w14:textId="0C44BDDE" w:rsidR="00984266" w:rsidRDefault="00984266" w:rsidP="008C1291">
      <w:pPr>
        <w:pStyle w:val="Helv12boldLJ"/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1. Crickets’ lighting preferences (Trial 1)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66"/>
        <w:gridCol w:w="3316"/>
        <w:gridCol w:w="3439"/>
      </w:tblGrid>
      <w:tr w:rsidR="001C144C" w:rsidRPr="001C144C" w14:paraId="4E93F292" w14:textId="77777777" w:rsidTr="00427AE8">
        <w:trPr>
          <w:trHeight w:val="835"/>
        </w:trPr>
        <w:tc>
          <w:tcPr>
            <w:tcW w:w="2866" w:type="dxa"/>
            <w:vAlign w:val="center"/>
          </w:tcPr>
          <w:p w14:paraId="36B0F713" w14:textId="1F9F07C0" w:rsidR="00984266" w:rsidRPr="001C144C" w:rsidRDefault="00984266" w:rsidP="00427AE8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1C144C">
              <w:rPr>
                <w:rFonts w:ascii="Times New Roman" w:hAnsi="Times New Roman"/>
                <w:sz w:val="24"/>
              </w:rPr>
              <w:t>Time of Observation</w:t>
            </w:r>
          </w:p>
        </w:tc>
        <w:tc>
          <w:tcPr>
            <w:tcW w:w="3316" w:type="dxa"/>
            <w:vAlign w:val="center"/>
          </w:tcPr>
          <w:p w14:paraId="3E0370D0" w14:textId="77777777" w:rsidR="00984266" w:rsidRPr="001C144C" w:rsidRDefault="00984266" w:rsidP="001C144C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1C144C">
              <w:rPr>
                <w:rFonts w:ascii="Times New Roman" w:hAnsi="Times New Roman"/>
                <w:sz w:val="24"/>
              </w:rPr>
              <w:t>Number of Crickets in the Light</w:t>
            </w:r>
          </w:p>
        </w:tc>
        <w:tc>
          <w:tcPr>
            <w:tcW w:w="3439" w:type="dxa"/>
            <w:vAlign w:val="center"/>
          </w:tcPr>
          <w:p w14:paraId="250BBE65" w14:textId="77777777" w:rsidR="00984266" w:rsidRPr="001C144C" w:rsidRDefault="00984266" w:rsidP="001C144C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1C144C">
              <w:rPr>
                <w:rFonts w:ascii="Times New Roman" w:hAnsi="Times New Roman"/>
                <w:sz w:val="24"/>
              </w:rPr>
              <w:t>Number of Crickets in the Dark</w:t>
            </w:r>
          </w:p>
        </w:tc>
      </w:tr>
      <w:tr w:rsidR="001C144C" w14:paraId="519881D7" w14:textId="77777777" w:rsidTr="00427AE8">
        <w:trPr>
          <w:trHeight w:val="891"/>
        </w:trPr>
        <w:tc>
          <w:tcPr>
            <w:tcW w:w="2866" w:type="dxa"/>
            <w:vAlign w:val="center"/>
          </w:tcPr>
          <w:p w14:paraId="18CAD6F2" w14:textId="445A8E4C" w:rsidR="00984266" w:rsidRDefault="00427AE8" w:rsidP="00427AE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1 min</w:t>
            </w:r>
          </w:p>
        </w:tc>
        <w:tc>
          <w:tcPr>
            <w:tcW w:w="3316" w:type="dxa"/>
            <w:vAlign w:val="center"/>
          </w:tcPr>
          <w:p w14:paraId="38A4CD11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255BE623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  <w:tr w:rsidR="001C144C" w14:paraId="30C65E50" w14:textId="77777777" w:rsidTr="00427AE8">
        <w:trPr>
          <w:trHeight w:val="891"/>
        </w:trPr>
        <w:tc>
          <w:tcPr>
            <w:tcW w:w="2866" w:type="dxa"/>
            <w:vAlign w:val="center"/>
          </w:tcPr>
          <w:p w14:paraId="10D179F2" w14:textId="66E39867" w:rsidR="00984266" w:rsidRDefault="00427AE8" w:rsidP="00427AE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2 min</w:t>
            </w:r>
          </w:p>
        </w:tc>
        <w:tc>
          <w:tcPr>
            <w:tcW w:w="3316" w:type="dxa"/>
            <w:vAlign w:val="center"/>
          </w:tcPr>
          <w:p w14:paraId="4F3FE904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61DB2FD1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  <w:tr w:rsidR="001C144C" w14:paraId="1862E7F2" w14:textId="77777777" w:rsidTr="00427AE8">
        <w:trPr>
          <w:trHeight w:val="903"/>
        </w:trPr>
        <w:tc>
          <w:tcPr>
            <w:tcW w:w="2866" w:type="dxa"/>
            <w:vAlign w:val="center"/>
          </w:tcPr>
          <w:p w14:paraId="7FDAACBB" w14:textId="6111D326" w:rsidR="00984266" w:rsidRDefault="00427AE8" w:rsidP="00427AE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3 min</w:t>
            </w:r>
          </w:p>
        </w:tc>
        <w:tc>
          <w:tcPr>
            <w:tcW w:w="3316" w:type="dxa"/>
            <w:vAlign w:val="center"/>
          </w:tcPr>
          <w:p w14:paraId="03217ACC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36709723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  <w:tr w:rsidR="001C144C" w14:paraId="514F7B40" w14:textId="77777777" w:rsidTr="00427AE8">
        <w:trPr>
          <w:trHeight w:val="891"/>
        </w:trPr>
        <w:tc>
          <w:tcPr>
            <w:tcW w:w="2866" w:type="dxa"/>
            <w:vAlign w:val="center"/>
          </w:tcPr>
          <w:p w14:paraId="4517F89C" w14:textId="474FF409" w:rsidR="00984266" w:rsidRDefault="00427AE8" w:rsidP="00427AE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4 min</w:t>
            </w:r>
          </w:p>
        </w:tc>
        <w:tc>
          <w:tcPr>
            <w:tcW w:w="3316" w:type="dxa"/>
            <w:vAlign w:val="center"/>
          </w:tcPr>
          <w:p w14:paraId="43A95A61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52FD0FAE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  <w:tr w:rsidR="001C144C" w14:paraId="2D384C14" w14:textId="77777777" w:rsidTr="00427AE8">
        <w:trPr>
          <w:trHeight w:val="891"/>
        </w:trPr>
        <w:tc>
          <w:tcPr>
            <w:tcW w:w="2866" w:type="dxa"/>
            <w:vAlign w:val="center"/>
          </w:tcPr>
          <w:p w14:paraId="0F9BB665" w14:textId="6151D71B" w:rsidR="00984266" w:rsidRDefault="00427AE8" w:rsidP="00427AE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5 min</w:t>
            </w:r>
          </w:p>
        </w:tc>
        <w:tc>
          <w:tcPr>
            <w:tcW w:w="3316" w:type="dxa"/>
            <w:vAlign w:val="center"/>
          </w:tcPr>
          <w:p w14:paraId="63B0FD75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17F85742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  <w:tr w:rsidR="001C144C" w14:paraId="6AE1E398" w14:textId="77777777" w:rsidTr="00427AE8">
        <w:trPr>
          <w:trHeight w:val="1159"/>
        </w:trPr>
        <w:tc>
          <w:tcPr>
            <w:tcW w:w="2866" w:type="dxa"/>
            <w:vAlign w:val="center"/>
          </w:tcPr>
          <w:p w14:paraId="3F713D07" w14:textId="6363B3C2" w:rsidR="001C144C" w:rsidRDefault="00984266" w:rsidP="00427AE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b/>
                <w:sz w:val="24"/>
              </w:rPr>
              <w:t>TOTAL</w:t>
            </w:r>
            <w:r w:rsidR="001C144C">
              <w:rPr>
                <w:rFonts w:ascii="New Century Schoolbook" w:hAnsi="New Century Schoolbook"/>
                <w:b/>
                <w:sz w:val="24"/>
              </w:rPr>
              <w:t>S</w:t>
            </w:r>
          </w:p>
          <w:p w14:paraId="63CB7195" w14:textId="0635A8F3" w:rsidR="00984266" w:rsidRDefault="00984266" w:rsidP="00427AE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(add up the number of crickets for </w:t>
            </w:r>
            <w:r w:rsidR="001C144C">
              <w:rPr>
                <w:rFonts w:ascii="New Century Schoolbook" w:hAnsi="New Century Schoolbook"/>
                <w:sz w:val="24"/>
              </w:rPr>
              <w:t>Light and Dark</w:t>
            </w:r>
            <w:r>
              <w:rPr>
                <w:rFonts w:ascii="New Century Schoolbook" w:hAnsi="New Century Schoolbook"/>
                <w:sz w:val="24"/>
              </w:rPr>
              <w:t>)</w:t>
            </w:r>
          </w:p>
        </w:tc>
        <w:tc>
          <w:tcPr>
            <w:tcW w:w="3316" w:type="dxa"/>
            <w:vAlign w:val="center"/>
          </w:tcPr>
          <w:p w14:paraId="0ED14490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0D3FFD37" w14:textId="77777777" w:rsidR="00984266" w:rsidRDefault="00984266" w:rsidP="001C144C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</w:tbl>
    <w:p w14:paraId="76E53C65" w14:textId="77777777" w:rsidR="00984266" w:rsidRDefault="00984266"/>
    <w:p w14:paraId="27FC8F7A" w14:textId="622CD508" w:rsidR="008141FF" w:rsidRDefault="00984266" w:rsidP="008141FF">
      <w:pPr>
        <w:pStyle w:val="Helv12boldLJ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Add up all the numbers for </w:t>
      </w:r>
      <w:r w:rsidR="009E7D38">
        <w:rPr>
          <w:rFonts w:ascii="Times New Roman" w:hAnsi="Times New Roman"/>
          <w:b w:val="0"/>
        </w:rPr>
        <w:t>Crickets in the Light</w:t>
      </w:r>
      <w:r>
        <w:rPr>
          <w:rFonts w:ascii="Times New Roman" w:hAnsi="Times New Roman"/>
          <w:b w:val="0"/>
        </w:rPr>
        <w:t xml:space="preserve"> and record under </w:t>
      </w:r>
      <w:r w:rsidRPr="00D92912">
        <w:rPr>
          <w:rFonts w:ascii="Times New Roman" w:hAnsi="Times New Roman"/>
        </w:rPr>
        <w:t>TOTALS</w:t>
      </w:r>
      <w:r>
        <w:rPr>
          <w:rFonts w:ascii="Times New Roman" w:hAnsi="Times New Roman"/>
          <w:b w:val="0"/>
        </w:rPr>
        <w:t xml:space="preserve">. Add up all the numbers for </w:t>
      </w:r>
      <w:r w:rsidR="009E7D38">
        <w:rPr>
          <w:rFonts w:ascii="Times New Roman" w:hAnsi="Times New Roman"/>
          <w:b w:val="0"/>
        </w:rPr>
        <w:t>Crickets in the Dark</w:t>
      </w:r>
      <w:r>
        <w:rPr>
          <w:rFonts w:ascii="Times New Roman" w:hAnsi="Times New Roman"/>
          <w:b w:val="0"/>
        </w:rPr>
        <w:t xml:space="preserve"> and record under </w:t>
      </w:r>
      <w:r w:rsidRPr="00D92912">
        <w:rPr>
          <w:rFonts w:ascii="Times New Roman" w:hAnsi="Times New Roman"/>
        </w:rPr>
        <w:t>TOTALS</w:t>
      </w:r>
      <w:r>
        <w:rPr>
          <w:rFonts w:ascii="Times New Roman" w:hAnsi="Times New Roman"/>
          <w:b w:val="0"/>
        </w:rPr>
        <w:t xml:space="preserve">. Compare these totals. </w:t>
      </w:r>
      <w:r w:rsidR="00AA2D06">
        <w:rPr>
          <w:rFonts w:ascii="Times New Roman" w:hAnsi="Times New Roman"/>
          <w:b w:val="0"/>
        </w:rPr>
        <w:t>Do the crickets prefer light or dark?</w:t>
      </w:r>
      <w:r>
        <w:rPr>
          <w:rFonts w:ascii="Times New Roman" w:hAnsi="Times New Roman"/>
          <w:b w:val="0"/>
        </w:rPr>
        <w:t xml:space="preserve"> __________</w:t>
      </w:r>
      <w:r w:rsidR="008141FF">
        <w:rPr>
          <w:rFonts w:ascii="Times New Roman" w:hAnsi="Times New Roman"/>
          <w:b w:val="0"/>
        </w:rPr>
        <w:t xml:space="preserve"> Support your answer with data from the experiment</w:t>
      </w:r>
      <w:r>
        <w:rPr>
          <w:rFonts w:ascii="Times New Roman" w:hAnsi="Times New Roman"/>
          <w:b w:val="0"/>
        </w:rPr>
        <w:t>.</w:t>
      </w:r>
    </w:p>
    <w:p w14:paraId="67E2425D" w14:textId="77777777" w:rsidR="006B0FE5" w:rsidRDefault="006B0FE5" w:rsidP="006B0FE5">
      <w:pPr>
        <w:pStyle w:val="PlainText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6E18E38B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4BDE2BB4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2D9FB08C" w14:textId="6246657F" w:rsidR="00984266" w:rsidRDefault="00984266">
      <w:pPr>
        <w:pStyle w:val="Helv12boldLJ"/>
        <w:spacing w:before="0" w:line="360" w:lineRule="auto"/>
        <w:rPr>
          <w:rFonts w:ascii="Times New Roman" w:hAnsi="Times New Roman"/>
          <w:b w:val="0"/>
          <w:szCs w:val="24"/>
        </w:rPr>
      </w:pPr>
      <w:r w:rsidRPr="008141FF">
        <w:rPr>
          <w:rFonts w:ascii="Times New Roman" w:hAnsi="Times New Roman"/>
          <w:b w:val="0"/>
          <w:szCs w:val="24"/>
        </w:rPr>
        <w:t>____________________________________________________</w:t>
      </w:r>
      <w:r w:rsidR="005E19F1">
        <w:rPr>
          <w:rFonts w:ascii="Times New Roman" w:hAnsi="Times New Roman"/>
          <w:b w:val="0"/>
          <w:szCs w:val="24"/>
        </w:rPr>
        <w:t>________________________________</w:t>
      </w:r>
    </w:p>
    <w:p w14:paraId="2B442D05" w14:textId="77777777" w:rsidR="005E19F1" w:rsidRDefault="005E19F1">
      <w:pPr>
        <w:pStyle w:val="Helv12boldLJ"/>
        <w:spacing w:before="0" w:line="360" w:lineRule="auto"/>
        <w:rPr>
          <w:rFonts w:ascii="Times New Roman" w:hAnsi="Times New Roman"/>
        </w:rPr>
      </w:pPr>
    </w:p>
    <w:p w14:paraId="5C7FF93E" w14:textId="77777777" w:rsidR="00BD6FA5" w:rsidRDefault="00BD6FA5">
      <w:pPr>
        <w:pStyle w:val="Helv12boldLJ"/>
        <w:spacing w:before="0" w:line="360" w:lineRule="auto"/>
        <w:rPr>
          <w:rFonts w:ascii="Times New Roman" w:hAnsi="Times New Roman"/>
        </w:rPr>
      </w:pPr>
    </w:p>
    <w:p w14:paraId="3489B456" w14:textId="77777777" w:rsidR="00BD6FA5" w:rsidRDefault="00BD6FA5">
      <w:pPr>
        <w:pStyle w:val="Helv12boldLJ"/>
        <w:spacing w:before="0" w:line="360" w:lineRule="auto"/>
        <w:rPr>
          <w:rFonts w:ascii="Times New Roman" w:hAnsi="Times New Roman"/>
        </w:rPr>
      </w:pPr>
    </w:p>
    <w:p w14:paraId="6CF57AEE" w14:textId="77777777" w:rsidR="00AA2D06" w:rsidRDefault="00AA2D06">
      <w:pPr>
        <w:pStyle w:val="Helv12boldLJ"/>
        <w:spacing w:before="0" w:line="360" w:lineRule="auto"/>
        <w:rPr>
          <w:rFonts w:ascii="Times New Roman" w:hAnsi="Times New Roman"/>
        </w:rPr>
      </w:pPr>
    </w:p>
    <w:p w14:paraId="2079F34D" w14:textId="77777777" w:rsidR="00AA2D06" w:rsidRDefault="00AA2D06">
      <w:pPr>
        <w:pStyle w:val="Helv12boldLJ"/>
        <w:spacing w:before="0" w:line="360" w:lineRule="auto"/>
        <w:rPr>
          <w:rFonts w:ascii="Times New Roman" w:hAnsi="Times New Roman"/>
        </w:rPr>
      </w:pPr>
    </w:p>
    <w:p w14:paraId="6244A8F9" w14:textId="568A76FB" w:rsidR="00984266" w:rsidRDefault="00984266">
      <w:pPr>
        <w:pStyle w:val="Helv12boldLJ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2. Crickets’ lighting preferences (Trial 2)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66"/>
        <w:gridCol w:w="3316"/>
        <w:gridCol w:w="3439"/>
      </w:tblGrid>
      <w:tr w:rsidR="00DF7C96" w:rsidRPr="001C144C" w14:paraId="7218ACFF" w14:textId="77777777" w:rsidTr="00471E72">
        <w:trPr>
          <w:trHeight w:val="835"/>
        </w:trPr>
        <w:tc>
          <w:tcPr>
            <w:tcW w:w="2866" w:type="dxa"/>
            <w:vAlign w:val="center"/>
          </w:tcPr>
          <w:p w14:paraId="3307EADE" w14:textId="77777777" w:rsidR="00DF7C96" w:rsidRPr="001C144C" w:rsidRDefault="00DF7C96" w:rsidP="00471E7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1C144C">
              <w:rPr>
                <w:rFonts w:ascii="Times New Roman" w:hAnsi="Times New Roman"/>
                <w:sz w:val="24"/>
              </w:rPr>
              <w:t>Time of Observation</w:t>
            </w:r>
          </w:p>
        </w:tc>
        <w:tc>
          <w:tcPr>
            <w:tcW w:w="3316" w:type="dxa"/>
            <w:vAlign w:val="center"/>
          </w:tcPr>
          <w:p w14:paraId="51CA1639" w14:textId="77777777" w:rsidR="00DF7C96" w:rsidRPr="001C144C" w:rsidRDefault="00DF7C96" w:rsidP="00471E7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1C144C">
              <w:rPr>
                <w:rFonts w:ascii="Times New Roman" w:hAnsi="Times New Roman"/>
                <w:sz w:val="24"/>
              </w:rPr>
              <w:t>Number of Crickets in the Light</w:t>
            </w:r>
          </w:p>
        </w:tc>
        <w:tc>
          <w:tcPr>
            <w:tcW w:w="3439" w:type="dxa"/>
            <w:vAlign w:val="center"/>
          </w:tcPr>
          <w:p w14:paraId="50C35ECD" w14:textId="77777777" w:rsidR="00DF7C96" w:rsidRPr="001C144C" w:rsidRDefault="00DF7C96" w:rsidP="00471E72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1C144C">
              <w:rPr>
                <w:rFonts w:ascii="Times New Roman" w:hAnsi="Times New Roman"/>
                <w:sz w:val="24"/>
              </w:rPr>
              <w:t>Number of Crickets in the Dark</w:t>
            </w:r>
          </w:p>
        </w:tc>
      </w:tr>
      <w:tr w:rsidR="00DF7C96" w14:paraId="7012592E" w14:textId="77777777" w:rsidTr="00471E72">
        <w:trPr>
          <w:trHeight w:val="891"/>
        </w:trPr>
        <w:tc>
          <w:tcPr>
            <w:tcW w:w="2866" w:type="dxa"/>
            <w:vAlign w:val="center"/>
          </w:tcPr>
          <w:p w14:paraId="37B19A43" w14:textId="77777777" w:rsidR="00DF7C96" w:rsidRDefault="00DF7C96" w:rsidP="00471E72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1 min</w:t>
            </w:r>
          </w:p>
        </w:tc>
        <w:tc>
          <w:tcPr>
            <w:tcW w:w="3316" w:type="dxa"/>
            <w:vAlign w:val="center"/>
          </w:tcPr>
          <w:p w14:paraId="3377DE46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1896E66B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  <w:tr w:rsidR="00DF7C96" w14:paraId="6B33636B" w14:textId="77777777" w:rsidTr="00471E72">
        <w:trPr>
          <w:trHeight w:val="891"/>
        </w:trPr>
        <w:tc>
          <w:tcPr>
            <w:tcW w:w="2866" w:type="dxa"/>
            <w:vAlign w:val="center"/>
          </w:tcPr>
          <w:p w14:paraId="0AF43067" w14:textId="77777777" w:rsidR="00DF7C96" w:rsidRDefault="00DF7C96" w:rsidP="00471E72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2 min</w:t>
            </w:r>
          </w:p>
        </w:tc>
        <w:tc>
          <w:tcPr>
            <w:tcW w:w="3316" w:type="dxa"/>
            <w:vAlign w:val="center"/>
          </w:tcPr>
          <w:p w14:paraId="54F1881A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50FF3F7C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  <w:tr w:rsidR="00DF7C96" w14:paraId="50115A5E" w14:textId="77777777" w:rsidTr="00471E72">
        <w:trPr>
          <w:trHeight w:val="903"/>
        </w:trPr>
        <w:tc>
          <w:tcPr>
            <w:tcW w:w="2866" w:type="dxa"/>
            <w:vAlign w:val="center"/>
          </w:tcPr>
          <w:p w14:paraId="2D79E4E0" w14:textId="77777777" w:rsidR="00DF7C96" w:rsidRDefault="00DF7C96" w:rsidP="00471E72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3 min</w:t>
            </w:r>
          </w:p>
        </w:tc>
        <w:tc>
          <w:tcPr>
            <w:tcW w:w="3316" w:type="dxa"/>
            <w:vAlign w:val="center"/>
          </w:tcPr>
          <w:p w14:paraId="384E3985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2C017C7C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  <w:tr w:rsidR="00DF7C96" w14:paraId="603DD8E0" w14:textId="77777777" w:rsidTr="00471E72">
        <w:trPr>
          <w:trHeight w:val="891"/>
        </w:trPr>
        <w:tc>
          <w:tcPr>
            <w:tcW w:w="2866" w:type="dxa"/>
            <w:vAlign w:val="center"/>
          </w:tcPr>
          <w:p w14:paraId="44C4A044" w14:textId="77777777" w:rsidR="00DF7C96" w:rsidRDefault="00DF7C96" w:rsidP="00471E72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4 min</w:t>
            </w:r>
          </w:p>
        </w:tc>
        <w:tc>
          <w:tcPr>
            <w:tcW w:w="3316" w:type="dxa"/>
            <w:vAlign w:val="center"/>
          </w:tcPr>
          <w:p w14:paraId="46451B8E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643F0208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  <w:tr w:rsidR="00DF7C96" w14:paraId="712600ED" w14:textId="77777777" w:rsidTr="00471E72">
        <w:trPr>
          <w:trHeight w:val="891"/>
        </w:trPr>
        <w:tc>
          <w:tcPr>
            <w:tcW w:w="2866" w:type="dxa"/>
            <w:vAlign w:val="center"/>
          </w:tcPr>
          <w:p w14:paraId="3FB5FFC3" w14:textId="77777777" w:rsidR="00DF7C96" w:rsidRDefault="00DF7C96" w:rsidP="00471E72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5 min</w:t>
            </w:r>
          </w:p>
        </w:tc>
        <w:tc>
          <w:tcPr>
            <w:tcW w:w="3316" w:type="dxa"/>
            <w:vAlign w:val="center"/>
          </w:tcPr>
          <w:p w14:paraId="4421B561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5C382666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  <w:tr w:rsidR="00DF7C96" w14:paraId="608612FC" w14:textId="77777777" w:rsidTr="00471E72">
        <w:trPr>
          <w:trHeight w:val="1159"/>
        </w:trPr>
        <w:tc>
          <w:tcPr>
            <w:tcW w:w="2866" w:type="dxa"/>
            <w:vAlign w:val="center"/>
          </w:tcPr>
          <w:p w14:paraId="59FE7730" w14:textId="77777777" w:rsidR="00DF7C96" w:rsidRDefault="00DF7C96" w:rsidP="00471E72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b/>
                <w:sz w:val="24"/>
              </w:rPr>
              <w:t>TOTALS</w:t>
            </w:r>
          </w:p>
          <w:p w14:paraId="122F4648" w14:textId="77777777" w:rsidR="00DF7C96" w:rsidRDefault="00DF7C96" w:rsidP="00471E72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(add up the number of crickets for Light and Dark)</w:t>
            </w:r>
          </w:p>
        </w:tc>
        <w:tc>
          <w:tcPr>
            <w:tcW w:w="3316" w:type="dxa"/>
            <w:vAlign w:val="center"/>
          </w:tcPr>
          <w:p w14:paraId="3AA7E377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39" w:type="dxa"/>
            <w:vAlign w:val="center"/>
          </w:tcPr>
          <w:p w14:paraId="55CE259E" w14:textId="77777777" w:rsidR="00DF7C96" w:rsidRDefault="00DF7C96" w:rsidP="00471E72">
            <w:pPr>
              <w:pStyle w:val="PlainText"/>
              <w:spacing w:before="240"/>
              <w:jc w:val="center"/>
              <w:rPr>
                <w:rFonts w:ascii="New Century Schoolbook" w:hAnsi="New Century Schoolbook"/>
                <w:sz w:val="24"/>
              </w:rPr>
            </w:pPr>
          </w:p>
        </w:tc>
      </w:tr>
    </w:tbl>
    <w:p w14:paraId="43C9FCBE" w14:textId="77777777" w:rsidR="007F54D1" w:rsidRDefault="007F54D1" w:rsidP="007F54D1">
      <w:pPr>
        <w:pStyle w:val="Helv12boldLJ"/>
        <w:spacing w:before="0"/>
        <w:rPr>
          <w:rFonts w:ascii="Times New Roman" w:hAnsi="Times New Roman"/>
          <w:b w:val="0"/>
        </w:rPr>
      </w:pPr>
    </w:p>
    <w:p w14:paraId="62871176" w14:textId="19296528" w:rsidR="00984266" w:rsidRDefault="00984266" w:rsidP="007F54D1">
      <w:pPr>
        <w:pStyle w:val="Helv12boldLJ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 </w:t>
      </w:r>
      <w:r w:rsidR="006B1D00">
        <w:rPr>
          <w:rFonts w:ascii="Times New Roman" w:hAnsi="Times New Roman"/>
          <w:b w:val="0"/>
        </w:rPr>
        <w:t xml:space="preserve">Add up all the numbers for Crickets in the Light and record under </w:t>
      </w:r>
      <w:r w:rsidR="006B1D00" w:rsidRPr="00D92912">
        <w:rPr>
          <w:rFonts w:ascii="Times New Roman" w:hAnsi="Times New Roman"/>
        </w:rPr>
        <w:t>TOTALS</w:t>
      </w:r>
      <w:r w:rsidR="006B1D00">
        <w:rPr>
          <w:rFonts w:ascii="Times New Roman" w:hAnsi="Times New Roman"/>
          <w:b w:val="0"/>
        </w:rPr>
        <w:t xml:space="preserve">. Add up all the numbers for Crickets in the Dark and record under </w:t>
      </w:r>
      <w:r w:rsidR="006B1D00" w:rsidRPr="00D92912">
        <w:rPr>
          <w:rFonts w:ascii="Times New Roman" w:hAnsi="Times New Roman"/>
        </w:rPr>
        <w:t>TOTALS</w:t>
      </w:r>
      <w:r w:rsidR="006B1D00">
        <w:rPr>
          <w:rFonts w:ascii="Times New Roman" w:hAnsi="Times New Roman"/>
          <w:b w:val="0"/>
        </w:rPr>
        <w:t>. Compare these totals. Do the crickets prefer light or dark? __________</w:t>
      </w:r>
    </w:p>
    <w:p w14:paraId="72B5D3AD" w14:textId="77777777" w:rsidR="00984266" w:rsidRDefault="00984266">
      <w:pPr>
        <w:pStyle w:val="Helv12boldLJ"/>
        <w:spacing w:before="0" w:line="360" w:lineRule="auto"/>
        <w:rPr>
          <w:rFonts w:ascii="Times New Roman" w:hAnsi="Times New Roman"/>
          <w:color w:val="800000"/>
        </w:rPr>
      </w:pPr>
      <w:r>
        <w:rPr>
          <w:rFonts w:ascii="Times New Roman" w:hAnsi="Times New Roman"/>
          <w:color w:val="800000"/>
        </w:rPr>
        <w:t xml:space="preserve"> </w:t>
      </w:r>
    </w:p>
    <w:p w14:paraId="7843FFC7" w14:textId="497556D7" w:rsidR="007F54D1" w:rsidRDefault="00984266" w:rsidP="007F54D1">
      <w:pPr>
        <w:pStyle w:val="Helv12boldLJ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3. Compare the </w:t>
      </w:r>
      <w:r w:rsidR="007F54D1">
        <w:rPr>
          <w:rFonts w:ascii="Times New Roman" w:hAnsi="Times New Roman"/>
        </w:rPr>
        <w:t>TOTALS</w:t>
      </w:r>
      <w:r>
        <w:rPr>
          <w:rFonts w:ascii="Times New Roman" w:hAnsi="Times New Roman"/>
          <w:b w:val="0"/>
        </w:rPr>
        <w:t xml:space="preserve"> </w:t>
      </w:r>
      <w:r w:rsidR="005A43DA">
        <w:rPr>
          <w:rFonts w:ascii="Times New Roman" w:hAnsi="Times New Roman"/>
          <w:b w:val="0"/>
        </w:rPr>
        <w:t>from</w:t>
      </w:r>
      <w:r>
        <w:rPr>
          <w:rFonts w:ascii="Times New Roman" w:hAnsi="Times New Roman"/>
          <w:b w:val="0"/>
        </w:rPr>
        <w:t xml:space="preserve"> Trial 1 and Trial 2. What can you conclude from these trials? Use your data to answer this question.</w:t>
      </w:r>
    </w:p>
    <w:p w14:paraId="253F7AEC" w14:textId="77777777" w:rsidR="006B0FE5" w:rsidRDefault="006B0FE5" w:rsidP="006B0FE5">
      <w:pPr>
        <w:pStyle w:val="PlainText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0F5B841B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44E7C784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23C6D200" w14:textId="77777777" w:rsidR="00984266" w:rsidRDefault="00984266" w:rsidP="007F54D1">
      <w:pPr>
        <w:pStyle w:val="Helv12boldLJ"/>
        <w:spacing w:before="0"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____________________________________________________________________________________</w:t>
      </w:r>
    </w:p>
    <w:p w14:paraId="1D73045F" w14:textId="54C5E5CE" w:rsidR="00984266" w:rsidRDefault="00984266" w:rsidP="007F54D1">
      <w:pPr>
        <w:pStyle w:val="Helv12boldLJ"/>
        <w:spacing w:before="0"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</w:t>
      </w:r>
      <w:r w:rsidR="007F54D1">
        <w:rPr>
          <w:rFonts w:ascii="Times New Roman" w:hAnsi="Times New Roman"/>
          <w:b w:val="0"/>
        </w:rPr>
        <w:t>________________________________</w:t>
      </w:r>
    </w:p>
    <w:p w14:paraId="7B94B19A" w14:textId="77777777" w:rsidR="00984266" w:rsidRDefault="00984266">
      <w:pPr>
        <w:pStyle w:val="Helv12boldLJ"/>
        <w:spacing w:before="0"/>
        <w:rPr>
          <w:rFonts w:ascii="Times New Roman" w:hAnsi="Times New Roman"/>
          <w:sz w:val="28"/>
        </w:rPr>
      </w:pPr>
    </w:p>
    <w:p w14:paraId="0A0535BD" w14:textId="77777777" w:rsidR="00024CBF" w:rsidRDefault="00024CBF">
      <w:pPr>
        <w:pStyle w:val="Helv12boldLJ"/>
        <w:spacing w:before="0"/>
        <w:rPr>
          <w:rFonts w:ascii="Times New Roman" w:hAnsi="Times New Roman"/>
          <w:sz w:val="28"/>
        </w:rPr>
      </w:pPr>
    </w:p>
    <w:p w14:paraId="04EB3B87" w14:textId="77777777" w:rsidR="00024CBF" w:rsidRDefault="00024CBF">
      <w:pPr>
        <w:pStyle w:val="Helv12boldLJ"/>
        <w:spacing w:before="0"/>
        <w:rPr>
          <w:rFonts w:ascii="Times New Roman" w:hAnsi="Times New Roman"/>
          <w:sz w:val="28"/>
        </w:rPr>
      </w:pPr>
    </w:p>
    <w:p w14:paraId="4F574F6E" w14:textId="77777777" w:rsidR="00024CBF" w:rsidRDefault="00024CBF">
      <w:pPr>
        <w:pStyle w:val="Helv12boldLJ"/>
        <w:spacing w:before="0"/>
        <w:rPr>
          <w:rFonts w:ascii="Times New Roman" w:hAnsi="Times New Roman"/>
          <w:sz w:val="28"/>
        </w:rPr>
      </w:pPr>
    </w:p>
    <w:p w14:paraId="2A6C1B70" w14:textId="77777777" w:rsidR="008339C6" w:rsidRDefault="008339C6">
      <w:pPr>
        <w:pStyle w:val="Helv12boldLJ"/>
        <w:spacing w:before="0"/>
        <w:rPr>
          <w:rFonts w:ascii="Times New Roman" w:hAnsi="Times New Roman"/>
          <w:sz w:val="28"/>
          <w:u w:val="single"/>
        </w:rPr>
      </w:pPr>
    </w:p>
    <w:p w14:paraId="126E51A4" w14:textId="77777777" w:rsidR="00984266" w:rsidRDefault="00984266">
      <w:pPr>
        <w:pStyle w:val="Helv12boldLJ"/>
        <w:spacing w:before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Part II. </w:t>
      </w:r>
      <w:r w:rsidRPr="008339C6">
        <w:rPr>
          <w:rFonts w:ascii="Times New Roman" w:hAnsi="Times New Roman"/>
          <w:i/>
          <w:sz w:val="28"/>
          <w:u w:val="single"/>
        </w:rPr>
        <w:t>Do crickets have a preference for color?</w:t>
      </w:r>
    </w:p>
    <w:p w14:paraId="1DD7F75F" w14:textId="632183A0" w:rsidR="00984266" w:rsidRPr="008C1291" w:rsidRDefault="00984266" w:rsidP="008C1291">
      <w:pPr>
        <w:pStyle w:val="Helv12boldLJ"/>
        <w:spacing w:before="240" w:line="360" w:lineRule="auto"/>
        <w:rPr>
          <w:rFonts w:ascii="Times New Roman" w:hAnsi="Times New Roman"/>
          <w:szCs w:val="24"/>
        </w:rPr>
      </w:pPr>
      <w:r w:rsidRPr="008C1291">
        <w:rPr>
          <w:rFonts w:ascii="Times New Roman" w:hAnsi="Times New Roman"/>
          <w:szCs w:val="24"/>
        </w:rPr>
        <w:t>Table 3. Crickets’ color preferences (Trial 1)</w:t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3456"/>
        <w:gridCol w:w="3581"/>
      </w:tblGrid>
      <w:tr w:rsidR="00835E61" w14:paraId="644C17F1" w14:textId="77777777" w:rsidTr="0074324D">
        <w:trPr>
          <w:trHeight w:val="776"/>
        </w:trPr>
        <w:tc>
          <w:tcPr>
            <w:tcW w:w="2701" w:type="dxa"/>
            <w:vAlign w:val="center"/>
          </w:tcPr>
          <w:p w14:paraId="0139C358" w14:textId="77777777" w:rsidR="00984266" w:rsidRDefault="00984266" w:rsidP="00A1560B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Time of Observation</w:t>
            </w:r>
          </w:p>
        </w:tc>
        <w:tc>
          <w:tcPr>
            <w:tcW w:w="3456" w:type="dxa"/>
            <w:vAlign w:val="center"/>
          </w:tcPr>
          <w:p w14:paraId="316B5839" w14:textId="77777777" w:rsidR="00835E61" w:rsidRDefault="00984266" w:rsidP="00A1560B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Color 1:</w:t>
            </w:r>
            <w:r w:rsidR="00A1560B">
              <w:rPr>
                <w:rFonts w:ascii="New Century Schoolbook" w:hAnsi="New Century Schoolbook"/>
                <w:sz w:val="24"/>
              </w:rPr>
              <w:t xml:space="preserve"> </w:t>
            </w:r>
            <w:r>
              <w:rPr>
                <w:rFonts w:ascii="New Century Schoolbook" w:hAnsi="New Century Schoolbook"/>
                <w:sz w:val="24"/>
              </w:rPr>
              <w:t xml:space="preserve">_____________ Number of Crickets Under </w:t>
            </w:r>
          </w:p>
          <w:p w14:paraId="2007B38E" w14:textId="08E3403D" w:rsidR="00984266" w:rsidRDefault="00835E61" w:rsidP="00A1560B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T</w:t>
            </w:r>
            <w:r w:rsidR="00984266">
              <w:rPr>
                <w:rFonts w:ascii="New Century Schoolbook" w:hAnsi="New Century Schoolbook"/>
                <w:sz w:val="24"/>
              </w:rPr>
              <w:t>his Color</w:t>
            </w:r>
          </w:p>
        </w:tc>
        <w:tc>
          <w:tcPr>
            <w:tcW w:w="3581" w:type="dxa"/>
            <w:vAlign w:val="center"/>
          </w:tcPr>
          <w:p w14:paraId="6EC57723" w14:textId="77777777" w:rsidR="00835E61" w:rsidRDefault="00984266" w:rsidP="00A1560B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Color 2:</w:t>
            </w:r>
            <w:r w:rsidR="00A1560B">
              <w:rPr>
                <w:rFonts w:ascii="New Century Schoolbook" w:hAnsi="New Century Schoolbook"/>
                <w:sz w:val="24"/>
              </w:rPr>
              <w:t xml:space="preserve"> </w:t>
            </w:r>
            <w:r>
              <w:rPr>
                <w:rFonts w:ascii="New Century Schoolbook" w:hAnsi="New Century Schoolbook"/>
                <w:sz w:val="24"/>
              </w:rPr>
              <w:t xml:space="preserve">______________ Number of Crickets Under </w:t>
            </w:r>
          </w:p>
          <w:p w14:paraId="628004FC" w14:textId="2EA9110A" w:rsidR="00984266" w:rsidRDefault="00835E61" w:rsidP="00A1560B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T</w:t>
            </w:r>
            <w:r w:rsidR="00984266">
              <w:rPr>
                <w:rFonts w:ascii="New Century Schoolbook" w:hAnsi="New Century Schoolbook"/>
                <w:sz w:val="24"/>
              </w:rPr>
              <w:t>his Color</w:t>
            </w:r>
          </w:p>
        </w:tc>
      </w:tr>
      <w:tr w:rsidR="00835E61" w14:paraId="4B1B0BA8" w14:textId="77777777" w:rsidTr="0074324D">
        <w:trPr>
          <w:trHeight w:val="972"/>
        </w:trPr>
        <w:tc>
          <w:tcPr>
            <w:tcW w:w="2701" w:type="dxa"/>
          </w:tcPr>
          <w:p w14:paraId="563F595B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 </w:t>
            </w:r>
          </w:p>
          <w:p w14:paraId="5753EBF9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56" w:type="dxa"/>
          </w:tcPr>
          <w:p w14:paraId="49908939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48ED1A69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  <w:tr w:rsidR="00835E61" w14:paraId="041A37B9" w14:textId="77777777" w:rsidTr="0074324D">
        <w:trPr>
          <w:trHeight w:val="972"/>
        </w:trPr>
        <w:tc>
          <w:tcPr>
            <w:tcW w:w="2701" w:type="dxa"/>
          </w:tcPr>
          <w:p w14:paraId="679AF9E1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 </w:t>
            </w:r>
          </w:p>
          <w:p w14:paraId="3F712260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56" w:type="dxa"/>
          </w:tcPr>
          <w:p w14:paraId="72409D74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33E57084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  <w:tr w:rsidR="00835E61" w14:paraId="24083864" w14:textId="77777777" w:rsidTr="0074324D">
        <w:trPr>
          <w:trHeight w:val="972"/>
        </w:trPr>
        <w:tc>
          <w:tcPr>
            <w:tcW w:w="2701" w:type="dxa"/>
          </w:tcPr>
          <w:p w14:paraId="7CD8576C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 </w:t>
            </w:r>
          </w:p>
          <w:p w14:paraId="129EB250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56" w:type="dxa"/>
          </w:tcPr>
          <w:p w14:paraId="6D2B6613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34F7DDE4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  <w:tr w:rsidR="00835E61" w14:paraId="35DD36E3" w14:textId="77777777" w:rsidTr="0074324D">
        <w:trPr>
          <w:trHeight w:val="972"/>
        </w:trPr>
        <w:tc>
          <w:tcPr>
            <w:tcW w:w="2701" w:type="dxa"/>
          </w:tcPr>
          <w:p w14:paraId="6A680F85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 </w:t>
            </w:r>
          </w:p>
          <w:p w14:paraId="35284E30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56" w:type="dxa"/>
          </w:tcPr>
          <w:p w14:paraId="664C5E5A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1ACC9783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  <w:tr w:rsidR="00835E61" w14:paraId="66C83186" w14:textId="77777777" w:rsidTr="0074324D">
        <w:trPr>
          <w:trHeight w:val="972"/>
        </w:trPr>
        <w:tc>
          <w:tcPr>
            <w:tcW w:w="2701" w:type="dxa"/>
          </w:tcPr>
          <w:p w14:paraId="028F6215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 </w:t>
            </w:r>
          </w:p>
          <w:p w14:paraId="51B27B45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56" w:type="dxa"/>
          </w:tcPr>
          <w:p w14:paraId="472FF663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160C0929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  <w:tr w:rsidR="00835E61" w14:paraId="47E7D097" w14:textId="77777777" w:rsidTr="0074324D">
        <w:trPr>
          <w:trHeight w:val="1255"/>
        </w:trPr>
        <w:tc>
          <w:tcPr>
            <w:tcW w:w="2701" w:type="dxa"/>
            <w:vAlign w:val="center"/>
          </w:tcPr>
          <w:p w14:paraId="1B01A8DF" w14:textId="77777777" w:rsidR="00A1560B" w:rsidRDefault="00984266" w:rsidP="00A1560B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b/>
                <w:sz w:val="24"/>
              </w:rPr>
              <w:t>TOTALS</w:t>
            </w:r>
          </w:p>
          <w:p w14:paraId="2920D466" w14:textId="29B82D15" w:rsidR="00984266" w:rsidRDefault="00984266" w:rsidP="00A1560B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(add up the number of crickets for each color)</w:t>
            </w:r>
          </w:p>
        </w:tc>
        <w:tc>
          <w:tcPr>
            <w:tcW w:w="3456" w:type="dxa"/>
          </w:tcPr>
          <w:p w14:paraId="6B81040D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4F854D00" w14:textId="77777777" w:rsidR="00984266" w:rsidRDefault="00984266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</w:tbl>
    <w:p w14:paraId="233A17A9" w14:textId="77777777" w:rsidR="00984266" w:rsidRDefault="00984266">
      <w:pPr>
        <w:rPr>
          <w:rFonts w:ascii="Times New Roman" w:hAnsi="Times New Roman"/>
        </w:rPr>
      </w:pPr>
    </w:p>
    <w:p w14:paraId="42DFFCDB" w14:textId="4E67555D" w:rsidR="00CA4A51" w:rsidRDefault="00984266" w:rsidP="00CA4A51">
      <w:pPr>
        <w:pStyle w:val="Helv12boldLJ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4. Add up all the numbers for </w:t>
      </w:r>
      <w:r w:rsidR="00A36002">
        <w:rPr>
          <w:rFonts w:ascii="Times New Roman" w:hAnsi="Times New Roman"/>
          <w:b w:val="0"/>
        </w:rPr>
        <w:t xml:space="preserve">Crickets Under </w:t>
      </w:r>
      <w:r>
        <w:rPr>
          <w:rFonts w:ascii="Times New Roman" w:hAnsi="Times New Roman"/>
          <w:b w:val="0"/>
        </w:rPr>
        <w:t xml:space="preserve">Color 1 and record under </w:t>
      </w:r>
      <w:r w:rsidRPr="004E1B2F">
        <w:rPr>
          <w:rFonts w:ascii="Times New Roman" w:hAnsi="Times New Roman"/>
        </w:rPr>
        <w:t>TOTALS</w:t>
      </w:r>
      <w:r>
        <w:rPr>
          <w:rFonts w:ascii="Times New Roman" w:hAnsi="Times New Roman"/>
          <w:b w:val="0"/>
        </w:rPr>
        <w:t>. Add up al</w:t>
      </w:r>
      <w:r w:rsidR="00CA4A51">
        <w:rPr>
          <w:rFonts w:ascii="Times New Roman" w:hAnsi="Times New Roman"/>
          <w:b w:val="0"/>
        </w:rPr>
        <w:t xml:space="preserve">l the numbers for </w:t>
      </w:r>
      <w:r w:rsidR="00A36002">
        <w:rPr>
          <w:rFonts w:ascii="Times New Roman" w:hAnsi="Times New Roman"/>
          <w:b w:val="0"/>
        </w:rPr>
        <w:t>Crickets Under Color 2</w:t>
      </w:r>
      <w:r>
        <w:rPr>
          <w:rFonts w:ascii="Times New Roman" w:hAnsi="Times New Roman"/>
          <w:b w:val="0"/>
        </w:rPr>
        <w:t xml:space="preserve"> and record under </w:t>
      </w:r>
      <w:r w:rsidRPr="00956E53">
        <w:rPr>
          <w:rFonts w:ascii="Times New Roman" w:hAnsi="Times New Roman"/>
        </w:rPr>
        <w:t>TOTALS</w:t>
      </w:r>
      <w:r>
        <w:rPr>
          <w:rFonts w:ascii="Times New Roman" w:hAnsi="Times New Roman"/>
          <w:b w:val="0"/>
        </w:rPr>
        <w:t xml:space="preserve">. Compare these totals. </w:t>
      </w:r>
      <w:r w:rsidR="006A2D8B">
        <w:rPr>
          <w:rFonts w:ascii="Times New Roman" w:hAnsi="Times New Roman"/>
          <w:b w:val="0"/>
        </w:rPr>
        <w:t>Do the crickets prefer</w:t>
      </w:r>
      <w:r>
        <w:rPr>
          <w:rFonts w:ascii="Times New Roman" w:hAnsi="Times New Roman"/>
          <w:b w:val="0"/>
        </w:rPr>
        <w:t xml:space="preserve"> one color over the other? __________</w:t>
      </w:r>
      <w:r w:rsidR="00BD6CA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Which color do they seem to prefer? </w:t>
      </w:r>
      <w:r w:rsidR="00BD6CA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__________</w:t>
      </w:r>
      <w:r w:rsidR="00BD6CA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Use your data to answer this question.</w:t>
      </w:r>
    </w:p>
    <w:p w14:paraId="0ADDE647" w14:textId="77777777" w:rsidR="006B0FE5" w:rsidRDefault="006B0FE5" w:rsidP="006B0FE5">
      <w:pPr>
        <w:pStyle w:val="PlainText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7DD7E4AA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5E6C5AC5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16F632DB" w14:textId="2540B54C" w:rsidR="00984266" w:rsidRDefault="00984266">
      <w:pPr>
        <w:pStyle w:val="Helv12boldLJ"/>
        <w:spacing w:before="0"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</w:t>
      </w:r>
      <w:r w:rsidR="00CA4A51">
        <w:rPr>
          <w:rFonts w:ascii="Times New Roman" w:hAnsi="Times New Roman"/>
          <w:b w:val="0"/>
        </w:rPr>
        <w:t>________________________________</w:t>
      </w:r>
    </w:p>
    <w:p w14:paraId="58AE8E59" w14:textId="77777777" w:rsidR="00984266" w:rsidRDefault="00984266">
      <w:pPr>
        <w:spacing w:line="360" w:lineRule="auto"/>
        <w:rPr>
          <w:rFonts w:ascii="Times New Roman" w:hAnsi="Times New Roman"/>
        </w:rPr>
      </w:pPr>
    </w:p>
    <w:p w14:paraId="4709D5EF" w14:textId="77777777" w:rsidR="00F30790" w:rsidRDefault="00F30790">
      <w:pPr>
        <w:spacing w:line="360" w:lineRule="auto"/>
        <w:rPr>
          <w:rFonts w:ascii="Times New Roman" w:hAnsi="Times New Roman"/>
        </w:rPr>
      </w:pPr>
    </w:p>
    <w:p w14:paraId="5F610AB0" w14:textId="77777777" w:rsidR="00F30790" w:rsidRDefault="00F30790">
      <w:pPr>
        <w:spacing w:line="360" w:lineRule="auto"/>
        <w:rPr>
          <w:rFonts w:ascii="Times New Roman" w:hAnsi="Times New Roman"/>
        </w:rPr>
      </w:pPr>
    </w:p>
    <w:p w14:paraId="2C5A56B5" w14:textId="157AE33B" w:rsidR="00D13B2B" w:rsidRDefault="00984266" w:rsidP="00D13B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The larger the difference between </w:t>
      </w:r>
      <w:r w:rsidR="00F30790">
        <w:rPr>
          <w:rFonts w:ascii="Times New Roman" w:hAnsi="Times New Roman"/>
        </w:rPr>
        <w:t xml:space="preserve">the two </w:t>
      </w:r>
      <w:r w:rsidR="00F30790">
        <w:rPr>
          <w:rFonts w:ascii="Times New Roman" w:hAnsi="Times New Roman"/>
          <w:b/>
        </w:rPr>
        <w:t>TOTALS</w:t>
      </w:r>
      <w:r w:rsidR="00F3079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higher the preference crickets have for a color. So far, what can you conclude from these results? </w:t>
      </w:r>
    </w:p>
    <w:p w14:paraId="7DE33212" w14:textId="77777777" w:rsidR="006B0FE5" w:rsidRDefault="006B0FE5" w:rsidP="006B0FE5">
      <w:pPr>
        <w:pStyle w:val="PlainText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1004DC12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257B5803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6FBF57B3" w14:textId="77777777" w:rsidR="00984266" w:rsidRDefault="00984266">
      <w:pPr>
        <w:rPr>
          <w:rFonts w:ascii="Times New Roman" w:hAnsi="Times New Roman"/>
        </w:rPr>
      </w:pPr>
    </w:p>
    <w:p w14:paraId="4AA64725" w14:textId="17C38711" w:rsidR="00984266" w:rsidRDefault="00984266" w:rsidP="001C5BAE">
      <w:pPr>
        <w:pStyle w:val="Helv12boldLJ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4. Crickets’ color preferences (Trial 2)</w:t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3456"/>
        <w:gridCol w:w="3581"/>
      </w:tblGrid>
      <w:tr w:rsidR="001C5BAE" w14:paraId="1A4CED81" w14:textId="77777777" w:rsidTr="0074324D">
        <w:trPr>
          <w:trHeight w:val="776"/>
        </w:trPr>
        <w:tc>
          <w:tcPr>
            <w:tcW w:w="2701" w:type="dxa"/>
            <w:vAlign w:val="center"/>
          </w:tcPr>
          <w:p w14:paraId="4A2EB815" w14:textId="77777777" w:rsidR="001C5BAE" w:rsidRDefault="001C5BAE" w:rsidP="00DF25A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Time of Observation</w:t>
            </w:r>
          </w:p>
        </w:tc>
        <w:tc>
          <w:tcPr>
            <w:tcW w:w="3456" w:type="dxa"/>
            <w:vAlign w:val="center"/>
          </w:tcPr>
          <w:p w14:paraId="7D58D092" w14:textId="77777777" w:rsidR="001C5BAE" w:rsidRDefault="001C5BAE" w:rsidP="00DF25A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Color 1: _____________ Number of Crickets Under </w:t>
            </w:r>
          </w:p>
          <w:p w14:paraId="5346742A" w14:textId="77777777" w:rsidR="001C5BAE" w:rsidRDefault="001C5BAE" w:rsidP="00DF25A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This Color</w:t>
            </w:r>
          </w:p>
        </w:tc>
        <w:tc>
          <w:tcPr>
            <w:tcW w:w="3581" w:type="dxa"/>
            <w:vAlign w:val="center"/>
          </w:tcPr>
          <w:p w14:paraId="50E3444D" w14:textId="77777777" w:rsidR="001C5BAE" w:rsidRDefault="001C5BAE" w:rsidP="00DF25A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Color 2: ______________ Number of Crickets Under </w:t>
            </w:r>
          </w:p>
          <w:p w14:paraId="39C01E08" w14:textId="77777777" w:rsidR="001C5BAE" w:rsidRDefault="001C5BAE" w:rsidP="00DF25A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This Color</w:t>
            </w:r>
          </w:p>
        </w:tc>
      </w:tr>
      <w:tr w:rsidR="001C5BAE" w14:paraId="69BE681E" w14:textId="77777777" w:rsidTr="0074324D">
        <w:trPr>
          <w:trHeight w:val="972"/>
        </w:trPr>
        <w:tc>
          <w:tcPr>
            <w:tcW w:w="2701" w:type="dxa"/>
          </w:tcPr>
          <w:p w14:paraId="1440241D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 </w:t>
            </w:r>
          </w:p>
          <w:p w14:paraId="7BB6337D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56" w:type="dxa"/>
          </w:tcPr>
          <w:p w14:paraId="17E24324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5E3671F3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  <w:tr w:rsidR="001C5BAE" w14:paraId="1925520F" w14:textId="77777777" w:rsidTr="0074324D">
        <w:trPr>
          <w:trHeight w:val="972"/>
        </w:trPr>
        <w:tc>
          <w:tcPr>
            <w:tcW w:w="2701" w:type="dxa"/>
          </w:tcPr>
          <w:p w14:paraId="48AD35DE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 </w:t>
            </w:r>
          </w:p>
          <w:p w14:paraId="37F85FDD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56" w:type="dxa"/>
          </w:tcPr>
          <w:p w14:paraId="4E826F6F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7CF9E078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  <w:tr w:rsidR="001C5BAE" w14:paraId="07B69E8D" w14:textId="77777777" w:rsidTr="0074324D">
        <w:trPr>
          <w:trHeight w:val="972"/>
        </w:trPr>
        <w:tc>
          <w:tcPr>
            <w:tcW w:w="2701" w:type="dxa"/>
          </w:tcPr>
          <w:p w14:paraId="47C9C3AB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 </w:t>
            </w:r>
          </w:p>
          <w:p w14:paraId="22645622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56" w:type="dxa"/>
          </w:tcPr>
          <w:p w14:paraId="7E49161D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54E2467A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  <w:tr w:rsidR="001C5BAE" w14:paraId="44CDB500" w14:textId="77777777" w:rsidTr="0074324D">
        <w:trPr>
          <w:trHeight w:val="972"/>
        </w:trPr>
        <w:tc>
          <w:tcPr>
            <w:tcW w:w="2701" w:type="dxa"/>
          </w:tcPr>
          <w:p w14:paraId="03ED2DBD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 </w:t>
            </w:r>
          </w:p>
          <w:p w14:paraId="3D006D13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56" w:type="dxa"/>
          </w:tcPr>
          <w:p w14:paraId="54653B55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4AA20604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  <w:tr w:rsidR="001C5BAE" w14:paraId="1F3617D6" w14:textId="77777777" w:rsidTr="0074324D">
        <w:trPr>
          <w:trHeight w:val="972"/>
        </w:trPr>
        <w:tc>
          <w:tcPr>
            <w:tcW w:w="2701" w:type="dxa"/>
          </w:tcPr>
          <w:p w14:paraId="22A589E8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 xml:space="preserve"> </w:t>
            </w:r>
          </w:p>
          <w:p w14:paraId="43A85901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456" w:type="dxa"/>
          </w:tcPr>
          <w:p w14:paraId="2C6B5F65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2E376BFA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  <w:tr w:rsidR="001C5BAE" w14:paraId="5AA37E1A" w14:textId="77777777" w:rsidTr="0074324D">
        <w:trPr>
          <w:trHeight w:val="1255"/>
        </w:trPr>
        <w:tc>
          <w:tcPr>
            <w:tcW w:w="2701" w:type="dxa"/>
            <w:vAlign w:val="center"/>
          </w:tcPr>
          <w:p w14:paraId="793D2130" w14:textId="77777777" w:rsidR="001C5BAE" w:rsidRDefault="001C5BAE" w:rsidP="00DF25A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b/>
                <w:sz w:val="24"/>
              </w:rPr>
              <w:t>TOTALS</w:t>
            </w:r>
          </w:p>
          <w:p w14:paraId="392F3456" w14:textId="77777777" w:rsidR="001C5BAE" w:rsidRDefault="001C5BAE" w:rsidP="00DF25A8">
            <w:pPr>
              <w:pStyle w:val="PlainText"/>
              <w:jc w:val="center"/>
              <w:rPr>
                <w:rFonts w:ascii="New Century Schoolbook" w:hAnsi="New Century Schoolbook"/>
                <w:sz w:val="24"/>
              </w:rPr>
            </w:pPr>
            <w:r>
              <w:rPr>
                <w:rFonts w:ascii="New Century Schoolbook" w:hAnsi="New Century Schoolbook"/>
                <w:sz w:val="24"/>
              </w:rPr>
              <w:t>(add up the number of crickets for each color)</w:t>
            </w:r>
          </w:p>
        </w:tc>
        <w:tc>
          <w:tcPr>
            <w:tcW w:w="3456" w:type="dxa"/>
          </w:tcPr>
          <w:p w14:paraId="62F7917F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  <w:tc>
          <w:tcPr>
            <w:tcW w:w="3581" w:type="dxa"/>
          </w:tcPr>
          <w:p w14:paraId="4E958F33" w14:textId="77777777" w:rsidR="001C5BAE" w:rsidRDefault="001C5BAE" w:rsidP="00DF25A8">
            <w:pPr>
              <w:pStyle w:val="PlainText"/>
              <w:spacing w:before="240" w:line="280" w:lineRule="atLeast"/>
              <w:rPr>
                <w:rFonts w:ascii="New Century Schoolbook" w:hAnsi="New Century Schoolbook"/>
                <w:sz w:val="24"/>
              </w:rPr>
            </w:pPr>
          </w:p>
        </w:tc>
      </w:tr>
    </w:tbl>
    <w:p w14:paraId="13B6A13C" w14:textId="77777777" w:rsidR="00984266" w:rsidRDefault="00984266">
      <w:pPr>
        <w:rPr>
          <w:rFonts w:ascii="Times New Roman" w:hAnsi="Times New Roman"/>
        </w:rPr>
      </w:pPr>
    </w:p>
    <w:p w14:paraId="15363241" w14:textId="30D7132F" w:rsidR="00D3243E" w:rsidRDefault="00984266" w:rsidP="00CC4595">
      <w:pPr>
        <w:pStyle w:val="Helv12boldLJ"/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6. </w:t>
      </w:r>
      <w:r w:rsidR="006A2D8B">
        <w:rPr>
          <w:rFonts w:ascii="Times New Roman" w:hAnsi="Times New Roman"/>
          <w:b w:val="0"/>
        </w:rPr>
        <w:t xml:space="preserve">Add up all the numbers for Crickets Under Color 1 and record under </w:t>
      </w:r>
      <w:r w:rsidR="006A2D8B" w:rsidRPr="004E1B2F">
        <w:rPr>
          <w:rFonts w:ascii="Times New Roman" w:hAnsi="Times New Roman"/>
        </w:rPr>
        <w:t>TOTALS</w:t>
      </w:r>
      <w:r w:rsidR="006A2D8B">
        <w:rPr>
          <w:rFonts w:ascii="Times New Roman" w:hAnsi="Times New Roman"/>
          <w:b w:val="0"/>
        </w:rPr>
        <w:t xml:space="preserve">. Add up all the numbers for Crickets Under Color 2 and record under </w:t>
      </w:r>
      <w:r w:rsidR="006A2D8B" w:rsidRPr="00956E53">
        <w:rPr>
          <w:rFonts w:ascii="Times New Roman" w:hAnsi="Times New Roman"/>
        </w:rPr>
        <w:t>TOTALS</w:t>
      </w:r>
      <w:r w:rsidR="006A2D8B">
        <w:rPr>
          <w:rFonts w:ascii="Times New Roman" w:hAnsi="Times New Roman"/>
          <w:b w:val="0"/>
        </w:rPr>
        <w:t xml:space="preserve">. Compare these totals. </w:t>
      </w:r>
      <w:r w:rsidR="002928CE">
        <w:rPr>
          <w:rFonts w:ascii="Times New Roman" w:hAnsi="Times New Roman"/>
          <w:b w:val="0"/>
        </w:rPr>
        <w:t>Do the crickets prefer</w:t>
      </w:r>
      <w:r w:rsidR="006A2D8B">
        <w:rPr>
          <w:rFonts w:ascii="Times New Roman" w:hAnsi="Times New Roman"/>
          <w:b w:val="0"/>
        </w:rPr>
        <w:t xml:space="preserve"> one color over the other? __________ Which color do they seem to prefer?  __________ Use your data to answer this question.</w:t>
      </w:r>
    </w:p>
    <w:p w14:paraId="07EC2AC8" w14:textId="77777777" w:rsidR="006B0FE5" w:rsidRDefault="006B0FE5" w:rsidP="006B0FE5">
      <w:pPr>
        <w:pStyle w:val="PlainText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0A31FD45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3ACE05E6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63CE8A3C" w14:textId="77777777" w:rsidR="00E15148" w:rsidRDefault="00E15148">
      <w:pPr>
        <w:spacing w:line="360" w:lineRule="auto"/>
        <w:rPr>
          <w:rFonts w:ascii="Times New Roman" w:hAnsi="Times New Roman"/>
        </w:rPr>
      </w:pPr>
    </w:p>
    <w:p w14:paraId="25ABE5E5" w14:textId="4DF773F2" w:rsidR="00101E2F" w:rsidRDefault="00984266" w:rsidP="00101E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Compare the </w:t>
      </w:r>
      <w:r w:rsidR="00E15148">
        <w:rPr>
          <w:rFonts w:ascii="Times New Roman" w:hAnsi="Times New Roman"/>
          <w:b/>
        </w:rPr>
        <w:t>TOTALS</w:t>
      </w:r>
      <w:r>
        <w:rPr>
          <w:rFonts w:ascii="Times New Roman" w:hAnsi="Times New Roman"/>
        </w:rPr>
        <w:t xml:space="preserve"> for </w:t>
      </w:r>
      <w:r>
        <w:rPr>
          <w:rFonts w:ascii="Times New Roman" w:hAnsi="Times New Roman"/>
          <w:b/>
        </w:rPr>
        <w:t>each color</w:t>
      </w:r>
      <w:r>
        <w:rPr>
          <w:rFonts w:ascii="Times New Roman" w:hAnsi="Times New Roman"/>
        </w:rPr>
        <w:t xml:space="preserve"> for </w:t>
      </w:r>
      <w:r w:rsidR="004A40AD">
        <w:rPr>
          <w:rFonts w:ascii="Times New Roman" w:hAnsi="Times New Roman"/>
        </w:rPr>
        <w:t>both trials</w:t>
      </w:r>
      <w:r>
        <w:rPr>
          <w:rFonts w:ascii="Times New Roman" w:hAnsi="Times New Roman"/>
        </w:rPr>
        <w:t>. Because you switched the position of the colors on top of the container</w:t>
      </w:r>
      <w:r w:rsidR="00E1514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make sure that you recorded the data accurately. The larger the difference between </w:t>
      </w:r>
      <w:r w:rsidR="00E40784">
        <w:rPr>
          <w:rFonts w:ascii="Times New Roman" w:hAnsi="Times New Roman"/>
        </w:rPr>
        <w:t xml:space="preserve">the two </w:t>
      </w:r>
      <w:r w:rsidR="00E40784">
        <w:rPr>
          <w:rFonts w:ascii="Times New Roman" w:hAnsi="Times New Roman"/>
          <w:b/>
        </w:rPr>
        <w:t>TOTALS</w:t>
      </w:r>
      <w:r w:rsidR="00101E2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higher the preference crickets have for a color. What can you conclude from your results? Use you</w:t>
      </w:r>
      <w:r w:rsidR="00101E2F">
        <w:rPr>
          <w:rFonts w:ascii="Times New Roman" w:hAnsi="Times New Roman"/>
        </w:rPr>
        <w:t>r data to answer this question.</w:t>
      </w:r>
    </w:p>
    <w:p w14:paraId="0CC52D7D" w14:textId="77777777" w:rsidR="006B0FE5" w:rsidRDefault="006B0FE5" w:rsidP="006B0FE5">
      <w:pPr>
        <w:pStyle w:val="PlainText"/>
        <w:spacing w:before="24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036EBB3A" w14:textId="77777777" w:rsidR="006B0FE5" w:rsidRDefault="006B0FE5" w:rsidP="006B0FE5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1678B19D" w14:textId="60D2CF86" w:rsidR="00101E2F" w:rsidRPr="0079465B" w:rsidRDefault="006B0FE5" w:rsidP="0079465B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7DF8B0CF" w14:textId="140A35B8" w:rsidR="00984266" w:rsidRDefault="00984266" w:rsidP="0079465B">
      <w:pPr>
        <w:pStyle w:val="Heading1"/>
        <w:spacing w:before="240"/>
      </w:pPr>
      <w:r w:rsidRPr="00471E72">
        <w:rPr>
          <w:szCs w:val="32"/>
        </w:rPr>
        <w:t>Discussion</w:t>
      </w:r>
    </w:p>
    <w:p w14:paraId="48A3F447" w14:textId="5646FEFC" w:rsidR="00984266" w:rsidRPr="00471E72" w:rsidRDefault="00984266" w:rsidP="0062239A">
      <w:pPr>
        <w:pStyle w:val="ListParagraph"/>
        <w:numPr>
          <w:ilvl w:val="0"/>
          <w:numId w:val="31"/>
        </w:numPr>
        <w:spacing w:before="240"/>
        <w:ind w:left="360"/>
        <w:rPr>
          <w:rFonts w:ascii="Times New Roman" w:hAnsi="Times New Roman"/>
        </w:rPr>
      </w:pPr>
      <w:r w:rsidRPr="00471E72">
        <w:rPr>
          <w:rFonts w:ascii="Times New Roman" w:hAnsi="Times New Roman"/>
        </w:rPr>
        <w:t>Using information from your data tables</w:t>
      </w:r>
      <w:r w:rsidR="00E839F8" w:rsidRPr="00471E72">
        <w:rPr>
          <w:rFonts w:ascii="Times New Roman" w:hAnsi="Times New Roman"/>
        </w:rPr>
        <w:t>,</w:t>
      </w:r>
      <w:r w:rsidRPr="00471E72">
        <w:rPr>
          <w:rFonts w:ascii="Times New Roman" w:hAnsi="Times New Roman"/>
        </w:rPr>
        <w:t xml:space="preserve"> explain what conclusions you can draw about crickets preferring dark or light areas.</w:t>
      </w:r>
    </w:p>
    <w:p w14:paraId="2A3888C5" w14:textId="469651F0" w:rsidR="006B0FE5" w:rsidRPr="00471E72" w:rsidRDefault="006B0FE5" w:rsidP="0062239A">
      <w:pPr>
        <w:pStyle w:val="PlainText"/>
        <w:spacing w:before="240" w:line="360" w:lineRule="auto"/>
        <w:ind w:left="360"/>
        <w:rPr>
          <w:rFonts w:ascii="Times New Roman" w:hAnsi="Times New Roman"/>
          <w:sz w:val="24"/>
        </w:rPr>
      </w:pPr>
      <w:r w:rsidRPr="00471E72">
        <w:rPr>
          <w:rFonts w:ascii="Times New Roman" w:hAnsi="Times New Roman"/>
          <w:sz w:val="24"/>
        </w:rPr>
        <w:t>______________________</w:t>
      </w:r>
      <w:r w:rsidR="00471E72">
        <w:rPr>
          <w:rFonts w:ascii="Times New Roman" w:hAnsi="Times New Roman"/>
          <w:sz w:val="24"/>
        </w:rPr>
        <w:t>__________________________</w:t>
      </w:r>
      <w:r w:rsidRPr="00471E72">
        <w:rPr>
          <w:rFonts w:ascii="Times New Roman" w:hAnsi="Times New Roman"/>
          <w:sz w:val="24"/>
        </w:rPr>
        <w:t>__________________________________________________________________________________________________________________</w:t>
      </w:r>
    </w:p>
    <w:p w14:paraId="55E3A6A9" w14:textId="11E14A5A" w:rsidR="006B0FE5" w:rsidRPr="00471E72" w:rsidRDefault="006B0FE5" w:rsidP="0062239A">
      <w:pPr>
        <w:pStyle w:val="PlainText"/>
        <w:spacing w:line="360" w:lineRule="auto"/>
        <w:ind w:left="360"/>
        <w:rPr>
          <w:rFonts w:ascii="Times New Roman" w:hAnsi="Times New Roman"/>
          <w:sz w:val="24"/>
        </w:rPr>
      </w:pPr>
      <w:r w:rsidRPr="00471E72">
        <w:rPr>
          <w:rFonts w:ascii="Times New Roman" w:hAnsi="Times New Roman"/>
          <w:sz w:val="24"/>
        </w:rPr>
        <w:t>_____</w:t>
      </w:r>
      <w:r w:rsidR="00471E72">
        <w:rPr>
          <w:rFonts w:ascii="Times New Roman" w:hAnsi="Times New Roman"/>
          <w:sz w:val="24"/>
        </w:rPr>
        <w:t>_____________________________</w:t>
      </w:r>
      <w:r w:rsidRPr="00471E72">
        <w:rPr>
          <w:rFonts w:ascii="Times New Roman" w:hAnsi="Times New Roman"/>
          <w:sz w:val="24"/>
        </w:rPr>
        <w:t>_______________________________________________</w:t>
      </w:r>
    </w:p>
    <w:p w14:paraId="0ADF7A42" w14:textId="6D21924A" w:rsidR="00984266" w:rsidRPr="00471E72" w:rsidRDefault="00984266" w:rsidP="0062239A">
      <w:pPr>
        <w:spacing w:line="360" w:lineRule="auto"/>
        <w:ind w:left="360"/>
        <w:rPr>
          <w:rFonts w:ascii="Times New Roman" w:hAnsi="Times New Roman"/>
        </w:rPr>
      </w:pPr>
      <w:r w:rsidRPr="00471E72">
        <w:rPr>
          <w:rFonts w:ascii="Times New Roman" w:hAnsi="Times New Roman"/>
        </w:rPr>
        <w:t>_______________________________________________________</w:t>
      </w:r>
      <w:r w:rsidR="00471E72">
        <w:rPr>
          <w:rFonts w:ascii="Times New Roman" w:hAnsi="Times New Roman"/>
        </w:rPr>
        <w:t>__________________________</w:t>
      </w:r>
    </w:p>
    <w:p w14:paraId="16CC4B14" w14:textId="086567FA" w:rsidR="00633B55" w:rsidRDefault="00633B55" w:rsidP="00471E72">
      <w:pPr>
        <w:pStyle w:val="Footer"/>
        <w:numPr>
          <w:ilvl w:val="0"/>
          <w:numId w:val="31"/>
        </w:numPr>
        <w:tabs>
          <w:tab w:val="clear" w:pos="4320"/>
          <w:tab w:val="clear" w:pos="8640"/>
        </w:tabs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Go back to Page 1 and re-read your hypotheses. Does your data support your first hypothesis</w:t>
      </w:r>
      <w:r w:rsidR="00D31BED">
        <w:rPr>
          <w:rFonts w:ascii="Times New Roman" w:hAnsi="Times New Roman"/>
        </w:rPr>
        <w:t xml:space="preserve"> (about light vs. dark)</w:t>
      </w:r>
      <w:r>
        <w:rPr>
          <w:rFonts w:ascii="Times New Roman" w:hAnsi="Times New Roman"/>
        </w:rPr>
        <w:t>? Does your data support your second hypothesis</w:t>
      </w:r>
      <w:r w:rsidR="00D31BED">
        <w:rPr>
          <w:rFonts w:ascii="Times New Roman" w:hAnsi="Times New Roman"/>
        </w:rPr>
        <w:t xml:space="preserve"> (about color preferences)</w:t>
      </w:r>
      <w:r>
        <w:rPr>
          <w:rFonts w:ascii="Times New Roman" w:hAnsi="Times New Roman"/>
        </w:rPr>
        <w:t>?</w:t>
      </w:r>
    </w:p>
    <w:p w14:paraId="4D698C36" w14:textId="77777777" w:rsidR="00633B55" w:rsidRPr="00471E72" w:rsidRDefault="00633B55" w:rsidP="00633B55">
      <w:pPr>
        <w:pStyle w:val="PlainText"/>
        <w:spacing w:before="240" w:line="360" w:lineRule="auto"/>
        <w:ind w:left="360"/>
        <w:rPr>
          <w:rFonts w:ascii="Times New Roman" w:hAnsi="Times New Roman"/>
          <w:sz w:val="24"/>
        </w:rPr>
      </w:pPr>
      <w:r w:rsidRPr="00471E72"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__________________________</w:t>
      </w:r>
      <w:r w:rsidRPr="00471E72">
        <w:rPr>
          <w:rFonts w:ascii="Times New Roman" w:hAnsi="Times New Roman"/>
          <w:sz w:val="24"/>
        </w:rPr>
        <w:t>__________________________________________________________________________________________________________________</w:t>
      </w:r>
    </w:p>
    <w:p w14:paraId="6534C058" w14:textId="77777777" w:rsidR="00633B55" w:rsidRPr="00471E72" w:rsidRDefault="00633B55" w:rsidP="00633B55">
      <w:pPr>
        <w:pStyle w:val="PlainText"/>
        <w:spacing w:line="360" w:lineRule="auto"/>
        <w:ind w:left="360"/>
        <w:rPr>
          <w:rFonts w:ascii="Times New Roman" w:hAnsi="Times New Roman"/>
          <w:sz w:val="24"/>
        </w:rPr>
      </w:pPr>
      <w:r w:rsidRPr="00471E72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_____________________________</w:t>
      </w:r>
      <w:r w:rsidRPr="00471E72">
        <w:rPr>
          <w:rFonts w:ascii="Times New Roman" w:hAnsi="Times New Roman"/>
          <w:sz w:val="24"/>
        </w:rPr>
        <w:t>_______________________________________________</w:t>
      </w:r>
    </w:p>
    <w:p w14:paraId="5D5F7B0F" w14:textId="7921DBDE" w:rsidR="00633B55" w:rsidRDefault="00633B55" w:rsidP="00633B55">
      <w:pPr>
        <w:spacing w:line="360" w:lineRule="auto"/>
        <w:ind w:left="360"/>
        <w:rPr>
          <w:rFonts w:ascii="Times New Roman" w:hAnsi="Times New Roman"/>
        </w:rPr>
      </w:pPr>
      <w:r w:rsidRPr="00471E72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</w:t>
      </w:r>
    </w:p>
    <w:p w14:paraId="57856CFC" w14:textId="58E5B998" w:rsidR="00984266" w:rsidRPr="00471E72" w:rsidRDefault="00984266" w:rsidP="00471E72">
      <w:pPr>
        <w:pStyle w:val="Footer"/>
        <w:numPr>
          <w:ilvl w:val="0"/>
          <w:numId w:val="31"/>
        </w:numPr>
        <w:tabs>
          <w:tab w:val="clear" w:pos="4320"/>
          <w:tab w:val="clear" w:pos="8640"/>
        </w:tabs>
        <w:spacing w:before="240"/>
        <w:ind w:left="360"/>
        <w:rPr>
          <w:rFonts w:ascii="Times New Roman" w:hAnsi="Times New Roman"/>
        </w:rPr>
      </w:pPr>
      <w:r w:rsidRPr="00471E72">
        <w:rPr>
          <w:rFonts w:ascii="Times New Roman" w:hAnsi="Times New Roman"/>
        </w:rPr>
        <w:t>In both Part I and Part II we switched the position of the paper, the light</w:t>
      </w:r>
      <w:r w:rsidR="00AF2523" w:rsidRPr="00471E72">
        <w:rPr>
          <w:rFonts w:ascii="Times New Roman" w:hAnsi="Times New Roman"/>
        </w:rPr>
        <w:t>,</w:t>
      </w:r>
      <w:r w:rsidRPr="00471E72">
        <w:rPr>
          <w:rFonts w:ascii="Times New Roman" w:hAnsi="Times New Roman"/>
        </w:rPr>
        <w:t xml:space="preserve"> and the transparencies after one trial. Explain why this simple procedure </w:t>
      </w:r>
      <w:r w:rsidR="00AF2523" w:rsidRPr="00471E72">
        <w:rPr>
          <w:rFonts w:ascii="Times New Roman" w:hAnsi="Times New Roman"/>
        </w:rPr>
        <w:t>made</w:t>
      </w:r>
      <w:r w:rsidRPr="00471E72">
        <w:rPr>
          <w:rFonts w:ascii="Times New Roman" w:hAnsi="Times New Roman"/>
        </w:rPr>
        <w:t xml:space="preserve"> your data more accurate.</w:t>
      </w:r>
    </w:p>
    <w:p w14:paraId="6552BEC3" w14:textId="77777777" w:rsidR="00471E72" w:rsidRPr="00471E72" w:rsidRDefault="00471E72" w:rsidP="00471E72">
      <w:pPr>
        <w:pStyle w:val="PlainText"/>
        <w:spacing w:before="240" w:line="360" w:lineRule="auto"/>
        <w:ind w:left="360"/>
        <w:rPr>
          <w:rFonts w:ascii="Times New Roman" w:hAnsi="Times New Roman"/>
          <w:sz w:val="24"/>
        </w:rPr>
      </w:pPr>
      <w:r w:rsidRPr="00471E72"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__________________________</w:t>
      </w:r>
      <w:r w:rsidRPr="00471E72">
        <w:rPr>
          <w:rFonts w:ascii="Times New Roman" w:hAnsi="Times New Roman"/>
          <w:sz w:val="24"/>
        </w:rPr>
        <w:t>__________________________________________________________________________________________________________________</w:t>
      </w:r>
    </w:p>
    <w:p w14:paraId="326D1A07" w14:textId="77777777" w:rsidR="00471E72" w:rsidRPr="00471E72" w:rsidRDefault="00471E72" w:rsidP="00471E72">
      <w:pPr>
        <w:pStyle w:val="PlainText"/>
        <w:spacing w:line="360" w:lineRule="auto"/>
        <w:ind w:left="360"/>
        <w:rPr>
          <w:rFonts w:ascii="Times New Roman" w:hAnsi="Times New Roman"/>
          <w:sz w:val="24"/>
        </w:rPr>
      </w:pPr>
      <w:r w:rsidRPr="00471E72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_____________________________</w:t>
      </w:r>
      <w:r w:rsidRPr="00471E72">
        <w:rPr>
          <w:rFonts w:ascii="Times New Roman" w:hAnsi="Times New Roman"/>
          <w:sz w:val="24"/>
        </w:rPr>
        <w:t>_______________________________________________</w:t>
      </w:r>
    </w:p>
    <w:p w14:paraId="1E8C5A8F" w14:textId="77777777" w:rsidR="00471E72" w:rsidRPr="00471E72" w:rsidRDefault="00471E72" w:rsidP="00471E72">
      <w:pPr>
        <w:spacing w:line="360" w:lineRule="auto"/>
        <w:ind w:left="360"/>
        <w:rPr>
          <w:rFonts w:ascii="Times New Roman" w:hAnsi="Times New Roman"/>
        </w:rPr>
      </w:pPr>
      <w:r w:rsidRPr="00471E72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</w:t>
      </w:r>
    </w:p>
    <w:p w14:paraId="7C7D5822" w14:textId="0155125F" w:rsidR="00984266" w:rsidRPr="00471E72" w:rsidRDefault="00984266" w:rsidP="0062239A">
      <w:pPr>
        <w:pStyle w:val="ListParagraph"/>
        <w:numPr>
          <w:ilvl w:val="0"/>
          <w:numId w:val="31"/>
        </w:numPr>
        <w:spacing w:before="240"/>
        <w:ind w:left="360"/>
        <w:rPr>
          <w:rFonts w:ascii="Times New Roman" w:hAnsi="Times New Roman"/>
        </w:rPr>
      </w:pPr>
      <w:r w:rsidRPr="00471E72">
        <w:rPr>
          <w:rFonts w:ascii="Times New Roman" w:hAnsi="Times New Roman"/>
        </w:rPr>
        <w:t xml:space="preserve">How </w:t>
      </w:r>
      <w:r w:rsidR="009A70FC" w:rsidRPr="00471E72">
        <w:rPr>
          <w:rFonts w:ascii="Times New Roman" w:hAnsi="Times New Roman"/>
        </w:rPr>
        <w:t>can</w:t>
      </w:r>
      <w:r w:rsidRPr="00471E72">
        <w:rPr>
          <w:rFonts w:ascii="Times New Roman" w:hAnsi="Times New Roman"/>
        </w:rPr>
        <w:t xml:space="preserve"> the results of this lab </w:t>
      </w:r>
      <w:r w:rsidR="00596B94" w:rsidRPr="00471E72">
        <w:rPr>
          <w:rFonts w:ascii="Times New Roman" w:hAnsi="Times New Roman"/>
        </w:rPr>
        <w:t>influence</w:t>
      </w:r>
      <w:r w:rsidRPr="00471E72">
        <w:rPr>
          <w:rFonts w:ascii="Times New Roman" w:hAnsi="Times New Roman"/>
        </w:rPr>
        <w:t xml:space="preserve"> where we place our cricket habitat in our classroom?</w:t>
      </w:r>
    </w:p>
    <w:p w14:paraId="7A5F7AEB" w14:textId="77777777" w:rsidR="0062239A" w:rsidRPr="00471E72" w:rsidRDefault="0062239A" w:rsidP="0062239A">
      <w:pPr>
        <w:pStyle w:val="PlainText"/>
        <w:spacing w:before="240" w:line="360" w:lineRule="auto"/>
        <w:ind w:left="360"/>
        <w:rPr>
          <w:rFonts w:ascii="Times New Roman" w:hAnsi="Times New Roman"/>
          <w:sz w:val="24"/>
        </w:rPr>
      </w:pPr>
      <w:r w:rsidRPr="00471E72"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__________________________</w:t>
      </w:r>
      <w:r w:rsidRPr="00471E72">
        <w:rPr>
          <w:rFonts w:ascii="Times New Roman" w:hAnsi="Times New Roman"/>
          <w:sz w:val="24"/>
        </w:rPr>
        <w:t>__________________________________________________________________________________________________________________</w:t>
      </w:r>
    </w:p>
    <w:p w14:paraId="3B808215" w14:textId="4FFA7D7A" w:rsidR="0062239A" w:rsidRPr="0079465B" w:rsidRDefault="0062239A" w:rsidP="0079465B">
      <w:pPr>
        <w:pStyle w:val="PlainText"/>
        <w:spacing w:line="360" w:lineRule="auto"/>
        <w:ind w:left="360"/>
        <w:rPr>
          <w:rFonts w:ascii="Times New Roman" w:hAnsi="Times New Roman"/>
          <w:sz w:val="24"/>
        </w:rPr>
      </w:pPr>
      <w:r w:rsidRPr="00471E72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_____________________________</w:t>
      </w:r>
      <w:r w:rsidRPr="00471E72">
        <w:rPr>
          <w:rFonts w:ascii="Times New Roman" w:hAnsi="Times New Roman"/>
          <w:sz w:val="24"/>
        </w:rPr>
        <w:t>_______________________________________________</w:t>
      </w:r>
    </w:p>
    <w:sectPr w:rsidR="0062239A" w:rsidRPr="0079465B">
      <w:footerReference w:type="default" r:id="rId28"/>
      <w:pgSz w:w="12240" w:h="15840"/>
      <w:pgMar w:top="1080" w:right="1080" w:bottom="1080" w:left="1080" w:header="108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E2424" w14:textId="77777777" w:rsidR="00471E72" w:rsidRDefault="00471E72">
      <w:r>
        <w:separator/>
      </w:r>
    </w:p>
  </w:endnote>
  <w:endnote w:type="continuationSeparator" w:id="0">
    <w:p w14:paraId="26C702B1" w14:textId="77777777" w:rsidR="00471E72" w:rsidRDefault="0047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B40D" w14:textId="77777777" w:rsidR="00471E72" w:rsidRDefault="00471E72">
    <w:pPr>
      <w:tabs>
        <w:tab w:val="center" w:pos="5040"/>
        <w:tab w:val="right" w:pos="9720"/>
      </w:tabs>
      <w:ind w:right="360"/>
      <w:rPr>
        <w:rFonts w:ascii="Times" w:hAnsi="Times"/>
        <w:b/>
        <w:strike/>
        <w:sz w:val="12"/>
      </w:rPr>
    </w:pPr>
    <w:r>
      <w:rPr>
        <w:rFonts w:ascii="Times" w:hAnsi="Times"/>
        <w:b/>
        <w:strike/>
        <w:sz w:val="12"/>
      </w:rPr>
      <w:tab/>
    </w:r>
    <w:r>
      <w:rPr>
        <w:rFonts w:ascii="Times" w:hAnsi="Times"/>
        <w:b/>
        <w:strike/>
        <w:sz w:val="12"/>
      </w:rPr>
      <w:tab/>
    </w:r>
  </w:p>
  <w:p w14:paraId="07480C3A" w14:textId="3DC96506" w:rsidR="00471E72" w:rsidRDefault="00471E72">
    <w:pPr>
      <w:pStyle w:val="Footer"/>
      <w:tabs>
        <w:tab w:val="clear" w:pos="4320"/>
        <w:tab w:val="clear" w:pos="8640"/>
        <w:tab w:val="center" w:pos="5040"/>
        <w:tab w:val="right" w:pos="9720"/>
      </w:tabs>
    </w:pPr>
    <w:r>
      <w:rPr>
        <w:rFonts w:ascii="Times" w:hAnsi="Times"/>
        <w:b/>
        <w:vertAlign w:val="superscript"/>
      </w:rPr>
      <w:t>©</w:t>
    </w:r>
    <w:r>
      <w:rPr>
        <w:b/>
      </w:rPr>
      <w:t>2015 CIBT</w:t>
    </w:r>
    <w:r>
      <w:rPr>
        <w:b/>
      </w:rPr>
      <w:tab/>
      <w:t xml:space="preserve">Crickets’ Response to Light – Student Handout </w:t>
    </w:r>
    <w:r>
      <w:rPr>
        <w:b/>
      </w:rPr>
      <w:tab/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409CD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8C9F9" w14:textId="77777777" w:rsidR="00471E72" w:rsidRDefault="00471E72">
      <w:r>
        <w:separator/>
      </w:r>
    </w:p>
  </w:footnote>
  <w:footnote w:type="continuationSeparator" w:id="0">
    <w:p w14:paraId="6F1207E8" w14:textId="77777777" w:rsidR="00471E72" w:rsidRDefault="0047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0000006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039E7AE9"/>
    <w:multiLevelType w:val="hybridMultilevel"/>
    <w:tmpl w:val="AFE2F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2370E"/>
    <w:multiLevelType w:val="hybridMultilevel"/>
    <w:tmpl w:val="5A46911A"/>
    <w:lvl w:ilvl="0" w:tplc="C300E7E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D3F3D"/>
    <w:multiLevelType w:val="hybridMultilevel"/>
    <w:tmpl w:val="6C903C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83613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1F325C5"/>
    <w:multiLevelType w:val="hybridMultilevel"/>
    <w:tmpl w:val="070A8E46"/>
    <w:lvl w:ilvl="0" w:tplc="167025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014D4"/>
    <w:multiLevelType w:val="hybridMultilevel"/>
    <w:tmpl w:val="7A06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F6AF5"/>
    <w:multiLevelType w:val="hybridMultilevel"/>
    <w:tmpl w:val="058AFBF0"/>
    <w:lvl w:ilvl="0" w:tplc="5E16C6FC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E3411"/>
    <w:multiLevelType w:val="hybridMultilevel"/>
    <w:tmpl w:val="6CF4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31EBF"/>
    <w:multiLevelType w:val="hybridMultilevel"/>
    <w:tmpl w:val="5902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6040C"/>
    <w:multiLevelType w:val="hybridMultilevel"/>
    <w:tmpl w:val="FF90E298"/>
    <w:lvl w:ilvl="0" w:tplc="CEAAF814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25EC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C443B4F"/>
    <w:multiLevelType w:val="hybridMultilevel"/>
    <w:tmpl w:val="8264DAD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50429"/>
    <w:multiLevelType w:val="hybridMultilevel"/>
    <w:tmpl w:val="C068DAD2"/>
    <w:lvl w:ilvl="0" w:tplc="C3D2FE92">
      <w:start w:val="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54CCD"/>
    <w:multiLevelType w:val="hybridMultilevel"/>
    <w:tmpl w:val="59AEBE1E"/>
    <w:lvl w:ilvl="0" w:tplc="1E5EB3FA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5118A"/>
    <w:multiLevelType w:val="hybridMultilevel"/>
    <w:tmpl w:val="5CE2B08E"/>
    <w:lvl w:ilvl="0" w:tplc="5F746D8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06517"/>
    <w:multiLevelType w:val="hybridMultilevel"/>
    <w:tmpl w:val="D1CE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4498A"/>
    <w:multiLevelType w:val="hybridMultilevel"/>
    <w:tmpl w:val="A758760A"/>
    <w:lvl w:ilvl="0" w:tplc="828CCD02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333E6E"/>
    <w:multiLevelType w:val="hybridMultilevel"/>
    <w:tmpl w:val="64A2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0299F"/>
    <w:multiLevelType w:val="hybridMultilevel"/>
    <w:tmpl w:val="AC42E732"/>
    <w:lvl w:ilvl="0" w:tplc="A06A8F5E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A24EE4"/>
    <w:multiLevelType w:val="hybridMultilevel"/>
    <w:tmpl w:val="C0D65F3E"/>
    <w:lvl w:ilvl="0" w:tplc="88C8696A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CB6672"/>
    <w:multiLevelType w:val="hybridMultilevel"/>
    <w:tmpl w:val="F21E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B57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9E35AFF"/>
    <w:multiLevelType w:val="hybridMultilevel"/>
    <w:tmpl w:val="5F443BCE"/>
    <w:lvl w:ilvl="0" w:tplc="0D80BC6C">
      <w:start w:val="9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F295D"/>
    <w:multiLevelType w:val="hybridMultilevel"/>
    <w:tmpl w:val="3EAE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E5C91"/>
    <w:multiLevelType w:val="hybridMultilevel"/>
    <w:tmpl w:val="78D871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7"/>
  </w:num>
  <w:num w:numId="10">
    <w:abstractNumId w:val="28"/>
  </w:num>
  <w:num w:numId="11">
    <w:abstractNumId w:val="22"/>
  </w:num>
  <w:num w:numId="12">
    <w:abstractNumId w:val="30"/>
  </w:num>
  <w:num w:numId="13">
    <w:abstractNumId w:val="10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24"/>
  </w:num>
  <w:num w:numId="19">
    <w:abstractNumId w:val="8"/>
  </w:num>
  <w:num w:numId="20">
    <w:abstractNumId w:val="6"/>
  </w:num>
  <w:num w:numId="21">
    <w:abstractNumId w:val="20"/>
  </w:num>
  <w:num w:numId="22">
    <w:abstractNumId w:val="18"/>
  </w:num>
  <w:num w:numId="23">
    <w:abstractNumId w:val="25"/>
  </w:num>
  <w:num w:numId="24">
    <w:abstractNumId w:val="7"/>
  </w:num>
  <w:num w:numId="25">
    <w:abstractNumId w:val="11"/>
  </w:num>
  <w:num w:numId="26">
    <w:abstractNumId w:val="14"/>
  </w:num>
  <w:num w:numId="27">
    <w:abstractNumId w:val="13"/>
  </w:num>
  <w:num w:numId="28">
    <w:abstractNumId w:val="26"/>
  </w:num>
  <w:num w:numId="29">
    <w:abstractNumId w:val="23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23"/>
    <w:rsid w:val="00012814"/>
    <w:rsid w:val="00013260"/>
    <w:rsid w:val="00017AB9"/>
    <w:rsid w:val="00024CBF"/>
    <w:rsid w:val="000431A5"/>
    <w:rsid w:val="00044B4B"/>
    <w:rsid w:val="000648A9"/>
    <w:rsid w:val="000748FE"/>
    <w:rsid w:val="00081100"/>
    <w:rsid w:val="00085BCF"/>
    <w:rsid w:val="000C17FB"/>
    <w:rsid w:val="00101E2F"/>
    <w:rsid w:val="00104AB3"/>
    <w:rsid w:val="001177C6"/>
    <w:rsid w:val="001666AA"/>
    <w:rsid w:val="00172DC2"/>
    <w:rsid w:val="001C144C"/>
    <w:rsid w:val="001C5BAE"/>
    <w:rsid w:val="001F1EEA"/>
    <w:rsid w:val="001F55C8"/>
    <w:rsid w:val="0021085F"/>
    <w:rsid w:val="00236571"/>
    <w:rsid w:val="00270D1A"/>
    <w:rsid w:val="00287A07"/>
    <w:rsid w:val="002928CE"/>
    <w:rsid w:val="00297EB7"/>
    <w:rsid w:val="002A6ECD"/>
    <w:rsid w:val="003013E6"/>
    <w:rsid w:val="00331113"/>
    <w:rsid w:val="00335FAE"/>
    <w:rsid w:val="003409CD"/>
    <w:rsid w:val="00355FBA"/>
    <w:rsid w:val="003931D9"/>
    <w:rsid w:val="003E0DD9"/>
    <w:rsid w:val="003E75FA"/>
    <w:rsid w:val="00427AE8"/>
    <w:rsid w:val="0043196E"/>
    <w:rsid w:val="00435774"/>
    <w:rsid w:val="00471E72"/>
    <w:rsid w:val="00480AEF"/>
    <w:rsid w:val="004A40AD"/>
    <w:rsid w:val="004C3BD5"/>
    <w:rsid w:val="004C6EE4"/>
    <w:rsid w:val="004D6E46"/>
    <w:rsid w:val="004E1B2F"/>
    <w:rsid w:val="0051197D"/>
    <w:rsid w:val="00537119"/>
    <w:rsid w:val="00546F99"/>
    <w:rsid w:val="0057013C"/>
    <w:rsid w:val="0057091D"/>
    <w:rsid w:val="00596B94"/>
    <w:rsid w:val="005A43DA"/>
    <w:rsid w:val="005B1CED"/>
    <w:rsid w:val="005B2369"/>
    <w:rsid w:val="005E19F1"/>
    <w:rsid w:val="005E73DF"/>
    <w:rsid w:val="0062239A"/>
    <w:rsid w:val="0062519B"/>
    <w:rsid w:val="0063204E"/>
    <w:rsid w:val="00633B55"/>
    <w:rsid w:val="0065252B"/>
    <w:rsid w:val="00657F23"/>
    <w:rsid w:val="00667AD5"/>
    <w:rsid w:val="006A1D5A"/>
    <w:rsid w:val="006A2D8B"/>
    <w:rsid w:val="006B0FE5"/>
    <w:rsid w:val="006B1D00"/>
    <w:rsid w:val="006B6BE9"/>
    <w:rsid w:val="0074324D"/>
    <w:rsid w:val="0075594F"/>
    <w:rsid w:val="0079465B"/>
    <w:rsid w:val="007975A9"/>
    <w:rsid w:val="007B21F7"/>
    <w:rsid w:val="007B4DFB"/>
    <w:rsid w:val="007B7090"/>
    <w:rsid w:val="007D03DE"/>
    <w:rsid w:val="007D09C1"/>
    <w:rsid w:val="007F54D1"/>
    <w:rsid w:val="00810C5D"/>
    <w:rsid w:val="008141FF"/>
    <w:rsid w:val="0081483C"/>
    <w:rsid w:val="00833251"/>
    <w:rsid w:val="008339C6"/>
    <w:rsid w:val="00835E61"/>
    <w:rsid w:val="008510C5"/>
    <w:rsid w:val="008511D5"/>
    <w:rsid w:val="00885614"/>
    <w:rsid w:val="008863B0"/>
    <w:rsid w:val="00897135"/>
    <w:rsid w:val="008C1291"/>
    <w:rsid w:val="008C65DA"/>
    <w:rsid w:val="008E1EDC"/>
    <w:rsid w:val="008E4EE5"/>
    <w:rsid w:val="008F4491"/>
    <w:rsid w:val="009326DE"/>
    <w:rsid w:val="00943A02"/>
    <w:rsid w:val="00956E53"/>
    <w:rsid w:val="00965C51"/>
    <w:rsid w:val="00982681"/>
    <w:rsid w:val="00984266"/>
    <w:rsid w:val="00996EAE"/>
    <w:rsid w:val="009A4124"/>
    <w:rsid w:val="009A70FC"/>
    <w:rsid w:val="009B33CE"/>
    <w:rsid w:val="009D0A50"/>
    <w:rsid w:val="009E7D38"/>
    <w:rsid w:val="00A014C9"/>
    <w:rsid w:val="00A055D9"/>
    <w:rsid w:val="00A11CF8"/>
    <w:rsid w:val="00A1560B"/>
    <w:rsid w:val="00A165AC"/>
    <w:rsid w:val="00A241E0"/>
    <w:rsid w:val="00A36002"/>
    <w:rsid w:val="00A53E87"/>
    <w:rsid w:val="00AA1450"/>
    <w:rsid w:val="00AA2D06"/>
    <w:rsid w:val="00AF2523"/>
    <w:rsid w:val="00AF273F"/>
    <w:rsid w:val="00B21A2C"/>
    <w:rsid w:val="00B27DE9"/>
    <w:rsid w:val="00B4388A"/>
    <w:rsid w:val="00B45673"/>
    <w:rsid w:val="00B45DC0"/>
    <w:rsid w:val="00B9286B"/>
    <w:rsid w:val="00BA40A9"/>
    <w:rsid w:val="00BD6CA6"/>
    <w:rsid w:val="00BD6FA5"/>
    <w:rsid w:val="00BE5CBA"/>
    <w:rsid w:val="00C00D9C"/>
    <w:rsid w:val="00CA0836"/>
    <w:rsid w:val="00CA42D7"/>
    <w:rsid w:val="00CA4A51"/>
    <w:rsid w:val="00CA4D69"/>
    <w:rsid w:val="00CC4595"/>
    <w:rsid w:val="00D11D24"/>
    <w:rsid w:val="00D13B2B"/>
    <w:rsid w:val="00D31727"/>
    <w:rsid w:val="00D31BED"/>
    <w:rsid w:val="00D3243E"/>
    <w:rsid w:val="00D60FED"/>
    <w:rsid w:val="00D64C7A"/>
    <w:rsid w:val="00D92912"/>
    <w:rsid w:val="00DB613B"/>
    <w:rsid w:val="00DF25A8"/>
    <w:rsid w:val="00DF7C96"/>
    <w:rsid w:val="00E026C2"/>
    <w:rsid w:val="00E103EE"/>
    <w:rsid w:val="00E10EEB"/>
    <w:rsid w:val="00E15148"/>
    <w:rsid w:val="00E40784"/>
    <w:rsid w:val="00E669F7"/>
    <w:rsid w:val="00E71D70"/>
    <w:rsid w:val="00E839F8"/>
    <w:rsid w:val="00E9087B"/>
    <w:rsid w:val="00E96C2E"/>
    <w:rsid w:val="00EA01E0"/>
    <w:rsid w:val="00EA2A37"/>
    <w:rsid w:val="00EC07E6"/>
    <w:rsid w:val="00EC5070"/>
    <w:rsid w:val="00ED33AB"/>
    <w:rsid w:val="00ED55E6"/>
    <w:rsid w:val="00F143D0"/>
    <w:rsid w:val="00F30790"/>
    <w:rsid w:val="00F354D7"/>
    <w:rsid w:val="00F5667A"/>
    <w:rsid w:val="00F94D2C"/>
    <w:rsid w:val="00FA045A"/>
    <w:rsid w:val="00FB4FF7"/>
    <w:rsid w:val="00FD0470"/>
    <w:rsid w:val="00FD0C94"/>
    <w:rsid w:val="00FE0F5F"/>
    <w:rsid w:val="00FF3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E90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oolbook" w:hAnsi="New 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190" w:right="-620"/>
      <w:outlineLvl w:val="4"/>
    </w:pPr>
    <w:rPr>
      <w:rFonts w:ascii="Times" w:hAnsi="Times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text">
    <w:name w:val="Title text"/>
    <w:pPr>
      <w:spacing w:line="360" w:lineRule="atLeast"/>
      <w:jc w:val="center"/>
    </w:pPr>
    <w:rPr>
      <w:rFonts w:ascii="Times" w:hAnsi="Times"/>
      <w:b/>
      <w:spacing w:val="40"/>
      <w:sz w:val="36"/>
    </w:rPr>
  </w:style>
  <w:style w:type="paragraph" w:customStyle="1" w:styleId="Bodytextss">
    <w:name w:val="Body text ss"/>
    <w:basedOn w:val="Normal"/>
    <w:pPr>
      <w:spacing w:before="120"/>
    </w:pPr>
    <w:rPr>
      <w:rFonts w:ascii="Times" w:hAnsi="Times"/>
    </w:rPr>
  </w:style>
  <w:style w:type="paragraph" w:customStyle="1" w:styleId="Helv12boldLJ">
    <w:name w:val="Helv 12 bold LJ"/>
    <w:pPr>
      <w:spacing w:before="120"/>
    </w:pPr>
    <w:rPr>
      <w:rFonts w:ascii="Times" w:hAnsi="Times"/>
      <w:b/>
      <w:sz w:val="24"/>
    </w:rPr>
  </w:style>
  <w:style w:type="paragraph" w:customStyle="1" w:styleId="CIBTfooter">
    <w:name w:val="CIBT foote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50" w:color="auto" w:fill="auto"/>
      <w:tabs>
        <w:tab w:val="center" w:pos="4320"/>
        <w:tab w:val="right" w:pos="8640"/>
      </w:tabs>
      <w:spacing w:before="240" w:line="360" w:lineRule="atLeast"/>
      <w:jc w:val="center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tabs>
        <w:tab w:val="left" w:pos="0"/>
      </w:tabs>
      <w:ind w:left="720" w:hanging="720"/>
    </w:pPr>
  </w:style>
  <w:style w:type="paragraph" w:styleId="BodyText">
    <w:name w:val="Body Text"/>
    <w:basedOn w:val="Normal"/>
    <w:pPr>
      <w:spacing w:line="360" w:lineRule="atLeast"/>
      <w:ind w:right="-540"/>
    </w:pPr>
    <w:rPr>
      <w:rFonts w:ascii="Times" w:hAnsi="Times"/>
    </w:rPr>
  </w:style>
  <w:style w:type="paragraph" w:customStyle="1" w:styleId="SubheadingCentered">
    <w:name w:val="Subheading Centered"/>
    <w:next w:val="Normal"/>
    <w:pPr>
      <w:spacing w:before="240" w:line="360" w:lineRule="atLeast"/>
      <w:jc w:val="center"/>
    </w:pPr>
    <w:rPr>
      <w:rFonts w:ascii="Times" w:hAnsi="Times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PlainText">
    <w:name w:val="Plain Text"/>
    <w:basedOn w:val="Normal"/>
    <w:rPr>
      <w:rFonts w:ascii="Courier New" w:eastAsia="Times" w:hAnsi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oolbook" w:hAnsi="New 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190" w:right="-620"/>
      <w:outlineLvl w:val="4"/>
    </w:pPr>
    <w:rPr>
      <w:rFonts w:ascii="Times" w:hAnsi="Times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text">
    <w:name w:val="Title text"/>
    <w:pPr>
      <w:spacing w:line="360" w:lineRule="atLeast"/>
      <w:jc w:val="center"/>
    </w:pPr>
    <w:rPr>
      <w:rFonts w:ascii="Times" w:hAnsi="Times"/>
      <w:b/>
      <w:spacing w:val="40"/>
      <w:sz w:val="36"/>
    </w:rPr>
  </w:style>
  <w:style w:type="paragraph" w:customStyle="1" w:styleId="Bodytextss">
    <w:name w:val="Body text ss"/>
    <w:basedOn w:val="Normal"/>
    <w:pPr>
      <w:spacing w:before="120"/>
    </w:pPr>
    <w:rPr>
      <w:rFonts w:ascii="Times" w:hAnsi="Times"/>
    </w:rPr>
  </w:style>
  <w:style w:type="paragraph" w:customStyle="1" w:styleId="Helv12boldLJ">
    <w:name w:val="Helv 12 bold LJ"/>
    <w:pPr>
      <w:spacing w:before="120"/>
    </w:pPr>
    <w:rPr>
      <w:rFonts w:ascii="Times" w:hAnsi="Times"/>
      <w:b/>
      <w:sz w:val="24"/>
    </w:rPr>
  </w:style>
  <w:style w:type="paragraph" w:customStyle="1" w:styleId="CIBTfooter">
    <w:name w:val="CIBT foote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50" w:color="auto" w:fill="auto"/>
      <w:tabs>
        <w:tab w:val="center" w:pos="4320"/>
        <w:tab w:val="right" w:pos="8640"/>
      </w:tabs>
      <w:spacing w:before="240" w:line="360" w:lineRule="atLeast"/>
      <w:jc w:val="center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tabs>
        <w:tab w:val="left" w:pos="0"/>
      </w:tabs>
      <w:ind w:left="720" w:hanging="720"/>
    </w:pPr>
  </w:style>
  <w:style w:type="paragraph" w:styleId="BodyText">
    <w:name w:val="Body Text"/>
    <w:basedOn w:val="Normal"/>
    <w:pPr>
      <w:spacing w:line="360" w:lineRule="atLeast"/>
      <w:ind w:right="-540"/>
    </w:pPr>
    <w:rPr>
      <w:rFonts w:ascii="Times" w:hAnsi="Times"/>
    </w:rPr>
  </w:style>
  <w:style w:type="paragraph" w:customStyle="1" w:styleId="SubheadingCentered">
    <w:name w:val="Subheading Centered"/>
    <w:next w:val="Normal"/>
    <w:pPr>
      <w:spacing w:before="240" w:line="360" w:lineRule="atLeast"/>
      <w:jc w:val="center"/>
    </w:pPr>
    <w:rPr>
      <w:rFonts w:ascii="Times" w:hAnsi="Times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PlainText">
    <w:name w:val="Plain Text"/>
    <w:basedOn w:val="Normal"/>
    <w:rPr>
      <w:rFonts w:ascii="Courier New" w:eastAsia="Times" w:hAnsi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6.emf"/><Relationship Id="rId22" Type="http://schemas.openxmlformats.org/officeDocument/2006/relationships/image" Target="media/image7.jpeg"/><Relationship Id="rId23" Type="http://schemas.openxmlformats.org/officeDocument/2006/relationships/image" Target="media/image8.emf"/><Relationship Id="rId24" Type="http://schemas.openxmlformats.org/officeDocument/2006/relationships/image" Target="media/image9.emf"/><Relationship Id="rId25" Type="http://schemas.openxmlformats.org/officeDocument/2006/relationships/image" Target="media/image10.emf"/><Relationship Id="rId26" Type="http://schemas.openxmlformats.org/officeDocument/2006/relationships/image" Target="media/image11.emf"/><Relationship Id="rId27" Type="http://schemas.openxmlformats.org/officeDocument/2006/relationships/image" Target="media/image12.emf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jpeg"/><Relationship Id="rId12" Type="http://schemas.openxmlformats.org/officeDocument/2006/relationships/image" Target="media/image4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8</Pages>
  <Words>1599</Words>
  <Characters>9118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10696</CharactersWithSpaces>
  <SharedDoc>false</SharedDoc>
  <HLinks>
    <vt:vector size="30" baseType="variant">
      <vt:variant>
        <vt:i4>8192026</vt:i4>
      </vt:variant>
      <vt:variant>
        <vt:i4>9</vt:i4>
      </vt:variant>
      <vt:variant>
        <vt:i4>0</vt:i4>
      </vt:variant>
      <vt:variant>
        <vt:i4>5</vt:i4>
      </vt:variant>
      <vt:variant>
        <vt:lpwstr>http://ohioline.osu.edu/hyg-fact/2000/2132.html</vt:lpwstr>
      </vt:variant>
      <vt:variant>
        <vt:lpwstr/>
      </vt:variant>
      <vt:variant>
        <vt:i4>983089</vt:i4>
      </vt:variant>
      <vt:variant>
        <vt:i4>6</vt:i4>
      </vt:variant>
      <vt:variant>
        <vt:i4>0</vt:i4>
      </vt:variant>
      <vt:variant>
        <vt:i4>5</vt:i4>
      </vt:variant>
      <vt:variant>
        <vt:lpwstr>http://paipm.cas.psu.edu/kids/pestqa.html</vt:lpwstr>
      </vt:variant>
      <vt:variant>
        <vt:lpwstr/>
      </vt:variant>
      <vt:variant>
        <vt:i4>786486</vt:i4>
      </vt:variant>
      <vt:variant>
        <vt:i4>3</vt:i4>
      </vt:variant>
      <vt:variant>
        <vt:i4>0</vt:i4>
      </vt:variant>
      <vt:variant>
        <vt:i4>5</vt:i4>
      </vt:variant>
      <vt:variant>
        <vt:lpwstr>http://www.mrnussbaum.com/cricket.htm</vt:lpwstr>
      </vt:variant>
      <vt:variant>
        <vt:lpwstr/>
      </vt:variant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http://www.cricketscience.com/faqs.html</vt:lpwstr>
      </vt:variant>
      <vt:variant>
        <vt:lpwstr/>
      </vt:variant>
      <vt:variant>
        <vt:i4>2359368</vt:i4>
      </vt:variant>
      <vt:variant>
        <vt:i4>2048</vt:i4>
      </vt:variant>
      <vt:variant>
        <vt:i4>1025</vt:i4>
      </vt:variant>
      <vt:variant>
        <vt:i4>1</vt:i4>
      </vt:variant>
      <vt:variant>
        <vt:lpwstr> logo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E.A. Bertram</dc:creator>
  <cp:keywords/>
  <dc:description/>
  <cp:lastModifiedBy>Cornell University</cp:lastModifiedBy>
  <cp:revision>154</cp:revision>
  <cp:lastPrinted>2012-06-13T18:10:00Z</cp:lastPrinted>
  <dcterms:created xsi:type="dcterms:W3CDTF">1999-09-17T15:14:00Z</dcterms:created>
  <dcterms:modified xsi:type="dcterms:W3CDTF">2015-03-03T16:45:00Z</dcterms:modified>
</cp:coreProperties>
</file>